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5AF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7B6F6E9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7CF2F697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41BB5D10" w14:textId="762208B0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Раздел.  Сестринский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BEE0D12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2298710B" w14:textId="77777777" w:rsidR="004D44DF" w:rsidRDefault="004C315D" w:rsidP="004D44DF">
      <w:pPr>
        <w:tabs>
          <w:tab w:val="left" w:pos="4395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44DF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067858B7" w14:textId="4D357648" w:rsidR="004C315D" w:rsidRPr="00A64646" w:rsidRDefault="004C315D" w:rsidP="004C315D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0A8B" w14:textId="77777777" w:rsidR="004C315D" w:rsidRPr="00A64646" w:rsidRDefault="004C315D" w:rsidP="004C315D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15AD4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7A9632CE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280717" w14:textId="35F13A7D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</w:t>
      </w:r>
      <w:r w:rsidR="004D44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624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44DF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="00073C7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FA11F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ч). </w:t>
      </w:r>
    </w:p>
    <w:p w14:paraId="6DA4E547" w14:textId="24F0FF3D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69FCD298" w14:textId="5FE98055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23281086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530EAF7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756DFFFB" w14:textId="0794A603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18023047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02E372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34DC431D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0779F1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 по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практике.</w:t>
      </w:r>
    </w:p>
    <w:p w14:paraId="16DDD431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72213C6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515D6C3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080D042D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7665DA6E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название  и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A64646">
        <w:rPr>
          <w:rFonts w:eastAsia="Times New Roman"/>
          <w:lang w:eastAsia="ru-RU"/>
        </w:rPr>
        <w:t xml:space="preserve"> </w:t>
      </w:r>
    </w:p>
    <w:p w14:paraId="3C79B4FB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посещение пациента, взятого на курацию, по которому заполняется сестринская карта</w:t>
      </w:r>
    </w:p>
    <w:p w14:paraId="2420E750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1D56B1A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20C393F9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0811D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подводится  итог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каждой манипуляции. Количество и вид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3635FE37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Сестринскую карту на одного пациента, курируемого в течение производственной практики.</w:t>
      </w:r>
    </w:p>
    <w:p w14:paraId="50666529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начале практики студенту необходимо взять одного вновь поступившего пациента, которого он будет наблюдать ежедневно и заполнять сестринскую карту с динамическим листом наблюдения за этим пациентом.</w:t>
      </w:r>
    </w:p>
    <w:p w14:paraId="0343C64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ACA0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50C5D493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8EE4F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4A5B1D8C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895D53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день практики студент сдает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 зачет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чебном кабинете ОГБПОУ «ТБМК» «Сестринское дело», который осуществляется в три этапа. </w:t>
      </w:r>
    </w:p>
    <w:p w14:paraId="44CE0E59" w14:textId="77777777" w:rsidR="004C315D" w:rsidRPr="00A64646" w:rsidRDefault="004C315D" w:rsidP="004C315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300933F7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6C1B5714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6FE89DFD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proofErr w:type="gramStart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(цифровой отчет)</w:t>
      </w:r>
    </w:p>
    <w:p w14:paraId="4A01D956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43FB9DC5" w14:textId="77777777" w:rsidR="004C315D" w:rsidRPr="00A64646" w:rsidRDefault="004C315D" w:rsidP="004C31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сестринской карты </w:t>
      </w:r>
    </w:p>
    <w:p w14:paraId="26E06D21" w14:textId="77777777" w:rsidR="004C315D" w:rsidRPr="00A64646" w:rsidRDefault="004C315D" w:rsidP="004C31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 по билету</w:t>
      </w:r>
    </w:p>
    <w:p w14:paraId="0AC7474F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1A075DA5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7A04268" w14:textId="77777777" w:rsidR="004C315D" w:rsidRPr="00A64646" w:rsidRDefault="004C315D" w:rsidP="004C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4A2063DA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37464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5042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6C6418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8BB1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E616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4D2BBCE1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21F9E55F" w14:textId="025DA6CE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ПМ.02 Участие в лечебно-диагностическом и реабилитационном процессах</w:t>
      </w:r>
    </w:p>
    <w:p w14:paraId="0AE13AFE" w14:textId="77777777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МДК.02.01 Сестринский уход при различных заболеваниях и состояниях </w:t>
      </w:r>
    </w:p>
    <w:p w14:paraId="7DA0CEB4" w14:textId="223B3220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Сестринский уход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педиатрии </w:t>
      </w:r>
    </w:p>
    <w:p w14:paraId="1D26C495" w14:textId="77777777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503EE6" w14:textId="53FEB8D6" w:rsidR="004C315D" w:rsidRDefault="004C315D" w:rsidP="004D44D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27CC13F7" w14:textId="77777777" w:rsidR="004D44DF" w:rsidRPr="004D44DF" w:rsidRDefault="004D44DF" w:rsidP="004D44DF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DF">
        <w:rPr>
          <w:rFonts w:ascii="Times New Roman" w:eastAsia="Times New Roman" w:hAnsi="Times New Roman"/>
          <w:sz w:val="28"/>
          <w:szCs w:val="28"/>
          <w:lang w:eastAsia="ru-RU"/>
        </w:rPr>
        <w:t>Очно-заочная форма обучения</w:t>
      </w:r>
    </w:p>
    <w:p w14:paraId="6E05C0F5" w14:textId="77777777" w:rsidR="004D44DF" w:rsidRPr="00A64646" w:rsidRDefault="004D44DF" w:rsidP="004D44D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9F54A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C315D" w:rsidRPr="00E076BA" w14:paraId="267EF620" w14:textId="77777777" w:rsidTr="000624F6">
        <w:tc>
          <w:tcPr>
            <w:tcW w:w="8364" w:type="dxa"/>
            <w:shd w:val="clear" w:color="auto" w:fill="auto"/>
            <w:vAlign w:val="bottom"/>
          </w:tcPr>
          <w:p w14:paraId="55E22D4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F17CA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07FEA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E8248D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F0851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4C315D" w:rsidRPr="00E076BA" w14:paraId="46E353B3" w14:textId="77777777" w:rsidTr="000624F6">
        <w:tc>
          <w:tcPr>
            <w:tcW w:w="8364" w:type="dxa"/>
            <w:shd w:val="clear" w:color="auto" w:fill="auto"/>
            <w:vAlign w:val="bottom"/>
          </w:tcPr>
          <w:p w14:paraId="6FB4F646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58D4AB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C315D" w:rsidRPr="00E076BA" w14:paraId="08A82F0C" w14:textId="77777777" w:rsidTr="000624F6">
        <w:tc>
          <w:tcPr>
            <w:tcW w:w="8364" w:type="dxa"/>
            <w:shd w:val="clear" w:color="auto" w:fill="auto"/>
            <w:vAlign w:val="bottom"/>
          </w:tcPr>
          <w:p w14:paraId="1A0EE0FB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9C6B0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4C315D" w:rsidRPr="00E076BA" w14:paraId="3D78DE28" w14:textId="77777777" w:rsidTr="000624F6">
        <w:tc>
          <w:tcPr>
            <w:tcW w:w="8364" w:type="dxa"/>
            <w:shd w:val="clear" w:color="auto" w:fill="auto"/>
            <w:vAlign w:val="bottom"/>
          </w:tcPr>
          <w:p w14:paraId="3721A26C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60D284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4C315D" w:rsidRPr="00E076BA" w14:paraId="05D069AA" w14:textId="77777777" w:rsidTr="000624F6">
        <w:tc>
          <w:tcPr>
            <w:tcW w:w="8364" w:type="dxa"/>
            <w:shd w:val="clear" w:color="auto" w:fill="auto"/>
            <w:vAlign w:val="bottom"/>
          </w:tcPr>
          <w:p w14:paraId="60EF73F4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04629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4C315D" w:rsidRPr="00E076BA" w14:paraId="2FED62F6" w14:textId="77777777" w:rsidTr="000624F6">
        <w:tc>
          <w:tcPr>
            <w:tcW w:w="8364" w:type="dxa"/>
            <w:shd w:val="clear" w:color="auto" w:fill="auto"/>
            <w:vAlign w:val="bottom"/>
          </w:tcPr>
          <w:p w14:paraId="27725F46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DC2F7" w14:textId="77777777" w:rsidR="004C315D" w:rsidRPr="00E076BA" w:rsidRDefault="004C315D" w:rsidP="000624F6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40FA3A0E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1F7E3" w14:textId="77777777" w:rsidR="004C315D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DFA046" w14:textId="77777777" w:rsidR="004C315D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46AFC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58F8F3" w14:textId="77777777" w:rsidR="004C315D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14:paraId="1C534CFC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D16B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4C315D" w:rsidRPr="00E076BA" w14:paraId="53FB80F2" w14:textId="77777777" w:rsidTr="000624F6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B1C788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E482F3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48A4C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7E7396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C929BE8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F73EB8D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6D2032A6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743ED83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4C315D" w:rsidRPr="00E076BA" w14:paraId="001683CC" w14:textId="77777777" w:rsidTr="000624F6">
        <w:trPr>
          <w:trHeight w:val="406"/>
        </w:trPr>
        <w:tc>
          <w:tcPr>
            <w:tcW w:w="1242" w:type="dxa"/>
            <w:shd w:val="clear" w:color="auto" w:fill="auto"/>
          </w:tcPr>
          <w:p w14:paraId="728EB34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677FC1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2B359D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42D8E26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15739D0F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F5D0F09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15D" w:rsidRPr="00E076BA" w14:paraId="342D733E" w14:textId="77777777" w:rsidTr="000624F6">
        <w:trPr>
          <w:trHeight w:val="430"/>
        </w:trPr>
        <w:tc>
          <w:tcPr>
            <w:tcW w:w="1242" w:type="dxa"/>
            <w:shd w:val="clear" w:color="auto" w:fill="auto"/>
          </w:tcPr>
          <w:p w14:paraId="7ACACD1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2A32E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F0EA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73E8E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4BA4BC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9F98F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FD077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139081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49B9AD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91607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AAE11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A522E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F56E0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3490A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241"/>
        <w:gridCol w:w="11"/>
      </w:tblGrid>
      <w:tr w:rsidR="004C315D" w:rsidRPr="00E076BA" w14:paraId="3155E804" w14:textId="77777777" w:rsidTr="000624F6">
        <w:tc>
          <w:tcPr>
            <w:tcW w:w="1135" w:type="dxa"/>
            <w:vMerge w:val="restart"/>
            <w:shd w:val="clear" w:color="auto" w:fill="auto"/>
          </w:tcPr>
          <w:p w14:paraId="649D9F1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C581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3EFB7EE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140785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4C315D" w:rsidRPr="00E076BA" w14:paraId="1DC5417D" w14:textId="77777777" w:rsidTr="000624F6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47B2BAB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EB0FE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5731AAA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276BFA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7473A8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142656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C315D" w:rsidRPr="00E076BA" w14:paraId="4D2FB74E" w14:textId="77777777" w:rsidTr="000624F6">
        <w:tc>
          <w:tcPr>
            <w:tcW w:w="1135" w:type="dxa"/>
            <w:shd w:val="clear" w:color="auto" w:fill="auto"/>
          </w:tcPr>
          <w:p w14:paraId="336E07E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F327B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ECB8CE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9344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A87C18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518AFF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1F24431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15D" w:rsidRPr="00E076BA" w14:paraId="544C433D" w14:textId="77777777" w:rsidTr="000624F6">
        <w:tc>
          <w:tcPr>
            <w:tcW w:w="1135" w:type="dxa"/>
            <w:shd w:val="clear" w:color="auto" w:fill="auto"/>
          </w:tcPr>
          <w:p w14:paraId="3A980A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5CED8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49F6C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8CCB5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761B86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AEBFB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A10745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15D" w:rsidRPr="00E076BA" w14:paraId="6E5CD5A8" w14:textId="77777777" w:rsidTr="000624F6">
        <w:tc>
          <w:tcPr>
            <w:tcW w:w="1135" w:type="dxa"/>
            <w:shd w:val="clear" w:color="auto" w:fill="auto"/>
          </w:tcPr>
          <w:p w14:paraId="0CBC4AE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E91A42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45272A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04993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D7720E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E355DA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05600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7D749B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F51C6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0EF53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A072F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29394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4781F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1118E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B5BB0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94661" w14:textId="77777777" w:rsidR="004C315D" w:rsidRPr="00A64646" w:rsidRDefault="004C315D" w:rsidP="004C3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2B3DD01B" w14:textId="77777777" w:rsidR="004C315D" w:rsidRPr="00A64646" w:rsidRDefault="004C315D" w:rsidP="004C3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4C315D" w:rsidRPr="00E076BA" w14:paraId="03401C3C" w14:textId="77777777" w:rsidTr="000624F6">
        <w:tc>
          <w:tcPr>
            <w:tcW w:w="1093" w:type="dxa"/>
            <w:shd w:val="clear" w:color="auto" w:fill="auto"/>
          </w:tcPr>
          <w:p w14:paraId="7D655F9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3512190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1255DE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4C315D" w:rsidRPr="00E076BA" w14:paraId="2B02EF14" w14:textId="77777777" w:rsidTr="000624F6">
        <w:tc>
          <w:tcPr>
            <w:tcW w:w="1093" w:type="dxa"/>
            <w:shd w:val="clear" w:color="auto" w:fill="auto"/>
          </w:tcPr>
          <w:p w14:paraId="4D87CEB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12F1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BCF0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A60CE14" w14:textId="77777777" w:rsidTr="000624F6">
        <w:tc>
          <w:tcPr>
            <w:tcW w:w="1093" w:type="dxa"/>
            <w:shd w:val="clear" w:color="auto" w:fill="auto"/>
          </w:tcPr>
          <w:p w14:paraId="2A9AA57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C984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FFCC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859361E" w14:textId="77777777" w:rsidTr="000624F6">
        <w:tc>
          <w:tcPr>
            <w:tcW w:w="1093" w:type="dxa"/>
            <w:shd w:val="clear" w:color="auto" w:fill="auto"/>
          </w:tcPr>
          <w:p w14:paraId="6ECECDE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BDDB7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99B8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A28423B" w14:textId="77777777" w:rsidTr="000624F6">
        <w:tc>
          <w:tcPr>
            <w:tcW w:w="1093" w:type="dxa"/>
            <w:shd w:val="clear" w:color="auto" w:fill="auto"/>
          </w:tcPr>
          <w:p w14:paraId="517DEFB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614E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0CEE8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C283F36" w14:textId="77777777" w:rsidTr="000624F6">
        <w:tc>
          <w:tcPr>
            <w:tcW w:w="1093" w:type="dxa"/>
            <w:shd w:val="clear" w:color="auto" w:fill="auto"/>
          </w:tcPr>
          <w:p w14:paraId="5581B55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159CC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2C22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7D002FE" w14:textId="77777777" w:rsidTr="000624F6">
        <w:tc>
          <w:tcPr>
            <w:tcW w:w="1093" w:type="dxa"/>
            <w:shd w:val="clear" w:color="auto" w:fill="auto"/>
          </w:tcPr>
          <w:p w14:paraId="2F0DE82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905C5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3246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566DD18" w14:textId="77777777" w:rsidTr="000624F6">
        <w:tc>
          <w:tcPr>
            <w:tcW w:w="1093" w:type="dxa"/>
            <w:shd w:val="clear" w:color="auto" w:fill="auto"/>
          </w:tcPr>
          <w:p w14:paraId="320FB7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05FC7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B2C61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358E3DE" w14:textId="77777777" w:rsidTr="000624F6">
        <w:tc>
          <w:tcPr>
            <w:tcW w:w="1093" w:type="dxa"/>
            <w:shd w:val="clear" w:color="auto" w:fill="auto"/>
          </w:tcPr>
          <w:p w14:paraId="563C88A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54666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FEA876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FAB916" w14:textId="77777777" w:rsidTr="000624F6">
        <w:tc>
          <w:tcPr>
            <w:tcW w:w="1093" w:type="dxa"/>
            <w:shd w:val="clear" w:color="auto" w:fill="auto"/>
          </w:tcPr>
          <w:p w14:paraId="042A7BA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D5FAB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FF80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0EFF930" w14:textId="77777777" w:rsidTr="000624F6">
        <w:tc>
          <w:tcPr>
            <w:tcW w:w="1093" w:type="dxa"/>
            <w:shd w:val="clear" w:color="auto" w:fill="auto"/>
          </w:tcPr>
          <w:p w14:paraId="609B66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B5FB0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6B3C2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E40E2BF" w14:textId="77777777" w:rsidTr="000624F6">
        <w:tc>
          <w:tcPr>
            <w:tcW w:w="1093" w:type="dxa"/>
            <w:shd w:val="clear" w:color="auto" w:fill="auto"/>
          </w:tcPr>
          <w:p w14:paraId="41378FC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93FAD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0B0E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E69EF9E" w14:textId="77777777" w:rsidTr="000624F6">
        <w:tc>
          <w:tcPr>
            <w:tcW w:w="1093" w:type="dxa"/>
            <w:shd w:val="clear" w:color="auto" w:fill="auto"/>
          </w:tcPr>
          <w:p w14:paraId="6A475F7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25A3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EF24F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5811F64" w14:textId="77777777" w:rsidTr="000624F6">
        <w:tc>
          <w:tcPr>
            <w:tcW w:w="1093" w:type="dxa"/>
            <w:shd w:val="clear" w:color="auto" w:fill="auto"/>
          </w:tcPr>
          <w:p w14:paraId="411A832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126214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D827F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8F5F794" w14:textId="77777777" w:rsidTr="000624F6">
        <w:tc>
          <w:tcPr>
            <w:tcW w:w="1093" w:type="dxa"/>
            <w:shd w:val="clear" w:color="auto" w:fill="auto"/>
          </w:tcPr>
          <w:p w14:paraId="259E2D2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37D5C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107F7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B85DD66" w14:textId="77777777" w:rsidTr="000624F6">
        <w:tc>
          <w:tcPr>
            <w:tcW w:w="1093" w:type="dxa"/>
            <w:shd w:val="clear" w:color="auto" w:fill="auto"/>
          </w:tcPr>
          <w:p w14:paraId="1F27C75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4169DD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B1D6B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353ED99" w14:textId="77777777" w:rsidTr="000624F6">
        <w:tc>
          <w:tcPr>
            <w:tcW w:w="1093" w:type="dxa"/>
            <w:shd w:val="clear" w:color="auto" w:fill="auto"/>
          </w:tcPr>
          <w:p w14:paraId="598B8C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99980A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EA9B4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A5B5147" w14:textId="77777777" w:rsidTr="000624F6">
        <w:tc>
          <w:tcPr>
            <w:tcW w:w="1093" w:type="dxa"/>
            <w:shd w:val="clear" w:color="auto" w:fill="auto"/>
          </w:tcPr>
          <w:p w14:paraId="75CEFBB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9AB1E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9A7EDD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AEECD56" w14:textId="77777777" w:rsidTr="000624F6">
        <w:tc>
          <w:tcPr>
            <w:tcW w:w="1093" w:type="dxa"/>
            <w:shd w:val="clear" w:color="auto" w:fill="auto"/>
          </w:tcPr>
          <w:p w14:paraId="4C49EF4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6D52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03054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C344C00" w14:textId="77777777" w:rsidTr="000624F6">
        <w:tc>
          <w:tcPr>
            <w:tcW w:w="1093" w:type="dxa"/>
            <w:shd w:val="clear" w:color="auto" w:fill="auto"/>
          </w:tcPr>
          <w:p w14:paraId="164833D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F959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DF1BA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C23FC02" w14:textId="77777777" w:rsidTr="000624F6">
        <w:tc>
          <w:tcPr>
            <w:tcW w:w="1093" w:type="dxa"/>
            <w:shd w:val="clear" w:color="auto" w:fill="auto"/>
          </w:tcPr>
          <w:p w14:paraId="5D548BB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80E50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DE95C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A9C6E98" w14:textId="77777777" w:rsidTr="000624F6">
        <w:tc>
          <w:tcPr>
            <w:tcW w:w="1093" w:type="dxa"/>
            <w:shd w:val="clear" w:color="auto" w:fill="auto"/>
          </w:tcPr>
          <w:p w14:paraId="2B87AB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DD41B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2F67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0492112" w14:textId="77777777" w:rsidTr="000624F6">
        <w:tc>
          <w:tcPr>
            <w:tcW w:w="1093" w:type="dxa"/>
            <w:shd w:val="clear" w:color="auto" w:fill="auto"/>
          </w:tcPr>
          <w:p w14:paraId="2E4B659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85C17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5C3AD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5FE9096" w14:textId="77777777" w:rsidTr="000624F6">
        <w:tc>
          <w:tcPr>
            <w:tcW w:w="1093" w:type="dxa"/>
            <w:shd w:val="clear" w:color="auto" w:fill="auto"/>
          </w:tcPr>
          <w:p w14:paraId="10866B6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D353A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3CA12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5CBE17B" w14:textId="77777777" w:rsidTr="000624F6">
        <w:tc>
          <w:tcPr>
            <w:tcW w:w="1093" w:type="dxa"/>
            <w:shd w:val="clear" w:color="auto" w:fill="auto"/>
          </w:tcPr>
          <w:p w14:paraId="71FDCAD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5BA01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18F06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66E15DA" w14:textId="77777777" w:rsidTr="000624F6">
        <w:tc>
          <w:tcPr>
            <w:tcW w:w="1093" w:type="dxa"/>
            <w:shd w:val="clear" w:color="auto" w:fill="auto"/>
          </w:tcPr>
          <w:p w14:paraId="399616C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F3D99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EFF3F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651A178" w14:textId="77777777" w:rsidTr="000624F6">
        <w:tc>
          <w:tcPr>
            <w:tcW w:w="1093" w:type="dxa"/>
            <w:shd w:val="clear" w:color="auto" w:fill="auto"/>
          </w:tcPr>
          <w:p w14:paraId="784939F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41969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3BF5C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0382DA3" w14:textId="77777777" w:rsidTr="000624F6">
        <w:tc>
          <w:tcPr>
            <w:tcW w:w="1093" w:type="dxa"/>
            <w:shd w:val="clear" w:color="auto" w:fill="auto"/>
          </w:tcPr>
          <w:p w14:paraId="34AC7D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84F741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25B25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BB10BC5" w14:textId="77777777" w:rsidTr="000624F6">
        <w:tc>
          <w:tcPr>
            <w:tcW w:w="1093" w:type="dxa"/>
            <w:shd w:val="clear" w:color="auto" w:fill="auto"/>
          </w:tcPr>
          <w:p w14:paraId="363BCBA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00FF9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92A1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57D55BC" w14:textId="77777777" w:rsidTr="000624F6">
        <w:tc>
          <w:tcPr>
            <w:tcW w:w="1093" w:type="dxa"/>
            <w:shd w:val="clear" w:color="auto" w:fill="auto"/>
          </w:tcPr>
          <w:p w14:paraId="521D8D1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BA5D0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8FE62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3CA5757" w14:textId="77777777" w:rsidTr="000624F6">
        <w:tc>
          <w:tcPr>
            <w:tcW w:w="1093" w:type="dxa"/>
            <w:shd w:val="clear" w:color="auto" w:fill="auto"/>
          </w:tcPr>
          <w:p w14:paraId="644EF8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AF3C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B9E6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7C0070E" w14:textId="77777777" w:rsidTr="000624F6">
        <w:tc>
          <w:tcPr>
            <w:tcW w:w="1093" w:type="dxa"/>
            <w:shd w:val="clear" w:color="auto" w:fill="auto"/>
          </w:tcPr>
          <w:p w14:paraId="248579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9B953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B8EF4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0597CCF" w14:textId="77777777" w:rsidTr="000624F6">
        <w:tc>
          <w:tcPr>
            <w:tcW w:w="1093" w:type="dxa"/>
            <w:shd w:val="clear" w:color="auto" w:fill="auto"/>
          </w:tcPr>
          <w:p w14:paraId="3CDB679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22254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FE218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F0E59C4" w14:textId="77777777" w:rsidTr="000624F6">
        <w:tc>
          <w:tcPr>
            <w:tcW w:w="1093" w:type="dxa"/>
            <w:shd w:val="clear" w:color="auto" w:fill="auto"/>
          </w:tcPr>
          <w:p w14:paraId="5415C4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15B3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8C36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7254577" w14:textId="77777777" w:rsidTr="000624F6">
        <w:tc>
          <w:tcPr>
            <w:tcW w:w="1093" w:type="dxa"/>
            <w:shd w:val="clear" w:color="auto" w:fill="auto"/>
          </w:tcPr>
          <w:p w14:paraId="04966EE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2843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B11FF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2BF909" w14:textId="77777777" w:rsidTr="000624F6">
        <w:tc>
          <w:tcPr>
            <w:tcW w:w="1093" w:type="dxa"/>
            <w:shd w:val="clear" w:color="auto" w:fill="auto"/>
          </w:tcPr>
          <w:p w14:paraId="7BE6B92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5AD01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EE973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02CE811" w14:textId="77777777" w:rsidTr="000624F6">
        <w:tc>
          <w:tcPr>
            <w:tcW w:w="1093" w:type="dxa"/>
            <w:shd w:val="clear" w:color="auto" w:fill="auto"/>
          </w:tcPr>
          <w:p w14:paraId="54FDC96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23528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20BE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DE445B7" w14:textId="77777777" w:rsidTr="000624F6">
        <w:tc>
          <w:tcPr>
            <w:tcW w:w="1093" w:type="dxa"/>
            <w:shd w:val="clear" w:color="auto" w:fill="auto"/>
          </w:tcPr>
          <w:p w14:paraId="45CFA99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AA08C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1EBA7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75C257A" w14:textId="77777777" w:rsidTr="000624F6">
        <w:tc>
          <w:tcPr>
            <w:tcW w:w="1093" w:type="dxa"/>
            <w:shd w:val="clear" w:color="auto" w:fill="auto"/>
          </w:tcPr>
          <w:p w14:paraId="4953594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94731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10676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0503536" w14:textId="77777777" w:rsidTr="000624F6">
        <w:tc>
          <w:tcPr>
            <w:tcW w:w="1093" w:type="dxa"/>
            <w:shd w:val="clear" w:color="auto" w:fill="auto"/>
          </w:tcPr>
          <w:p w14:paraId="7516763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C2CF7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9EB3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CD9E8FD" w14:textId="77777777" w:rsidTr="000624F6">
        <w:tc>
          <w:tcPr>
            <w:tcW w:w="1093" w:type="dxa"/>
            <w:shd w:val="clear" w:color="auto" w:fill="auto"/>
          </w:tcPr>
          <w:p w14:paraId="2016159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47D5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E85A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D521DC2" w14:textId="77777777" w:rsidTr="000624F6">
        <w:trPr>
          <w:trHeight w:val="256"/>
        </w:trPr>
        <w:tc>
          <w:tcPr>
            <w:tcW w:w="1093" w:type="dxa"/>
            <w:shd w:val="clear" w:color="auto" w:fill="auto"/>
          </w:tcPr>
          <w:p w14:paraId="7ECC192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6EE2A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ED3D3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4C467D" w14:textId="77777777" w:rsidR="004C315D" w:rsidRPr="00A64646" w:rsidRDefault="004C315D" w:rsidP="004C315D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4C315D" w:rsidRPr="00E076BA" w14:paraId="50B0B477" w14:textId="77777777" w:rsidTr="000624F6">
        <w:tc>
          <w:tcPr>
            <w:tcW w:w="1093" w:type="dxa"/>
            <w:shd w:val="clear" w:color="auto" w:fill="auto"/>
          </w:tcPr>
          <w:p w14:paraId="6338E6E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18FFF0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2DC5FF7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1FE5DF3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4C315D" w:rsidRPr="00E076BA" w14:paraId="57B88018" w14:textId="77777777" w:rsidTr="000624F6">
        <w:tc>
          <w:tcPr>
            <w:tcW w:w="1093" w:type="dxa"/>
            <w:shd w:val="clear" w:color="auto" w:fill="auto"/>
          </w:tcPr>
          <w:p w14:paraId="26082C9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A49F1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78DC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D5DA2CF" w14:textId="77777777" w:rsidTr="000624F6">
        <w:tc>
          <w:tcPr>
            <w:tcW w:w="1093" w:type="dxa"/>
            <w:shd w:val="clear" w:color="auto" w:fill="auto"/>
          </w:tcPr>
          <w:p w14:paraId="5C16FF3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49F3C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1979A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5C9EAC0" w14:textId="77777777" w:rsidTr="000624F6">
        <w:tc>
          <w:tcPr>
            <w:tcW w:w="1093" w:type="dxa"/>
            <w:shd w:val="clear" w:color="auto" w:fill="auto"/>
          </w:tcPr>
          <w:p w14:paraId="6C3BCB8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C86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BB62C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C7C4BE1" w14:textId="77777777" w:rsidTr="000624F6">
        <w:tc>
          <w:tcPr>
            <w:tcW w:w="1093" w:type="dxa"/>
            <w:shd w:val="clear" w:color="auto" w:fill="auto"/>
          </w:tcPr>
          <w:p w14:paraId="6E3F9B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4C79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D877E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8F1A157" w14:textId="77777777" w:rsidTr="000624F6">
        <w:tc>
          <w:tcPr>
            <w:tcW w:w="1093" w:type="dxa"/>
            <w:shd w:val="clear" w:color="auto" w:fill="auto"/>
          </w:tcPr>
          <w:p w14:paraId="4777DFB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CE35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DE302D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6E1785E" w14:textId="77777777" w:rsidTr="000624F6">
        <w:tc>
          <w:tcPr>
            <w:tcW w:w="1093" w:type="dxa"/>
            <w:shd w:val="clear" w:color="auto" w:fill="auto"/>
          </w:tcPr>
          <w:p w14:paraId="28C764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61405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EEF2B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343247F" w14:textId="77777777" w:rsidTr="000624F6">
        <w:tc>
          <w:tcPr>
            <w:tcW w:w="1093" w:type="dxa"/>
            <w:shd w:val="clear" w:color="auto" w:fill="auto"/>
          </w:tcPr>
          <w:p w14:paraId="72D3A8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058DA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191B9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1C86DE7" w14:textId="77777777" w:rsidTr="000624F6">
        <w:tc>
          <w:tcPr>
            <w:tcW w:w="1093" w:type="dxa"/>
            <w:shd w:val="clear" w:color="auto" w:fill="auto"/>
          </w:tcPr>
          <w:p w14:paraId="71DC1D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60458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58B29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693D188" w14:textId="77777777" w:rsidTr="000624F6">
        <w:tc>
          <w:tcPr>
            <w:tcW w:w="1093" w:type="dxa"/>
            <w:shd w:val="clear" w:color="auto" w:fill="auto"/>
          </w:tcPr>
          <w:p w14:paraId="512CF3F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98E5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B519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64B08D9" w14:textId="77777777" w:rsidTr="000624F6">
        <w:tc>
          <w:tcPr>
            <w:tcW w:w="1093" w:type="dxa"/>
            <w:shd w:val="clear" w:color="auto" w:fill="auto"/>
          </w:tcPr>
          <w:p w14:paraId="3FD9FD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DA948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810FE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8BA8B8E" w14:textId="77777777" w:rsidTr="000624F6">
        <w:tc>
          <w:tcPr>
            <w:tcW w:w="1093" w:type="dxa"/>
            <w:shd w:val="clear" w:color="auto" w:fill="auto"/>
          </w:tcPr>
          <w:p w14:paraId="479F4C1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35FCD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31CE0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F38AFFA" w14:textId="77777777" w:rsidTr="000624F6">
        <w:tc>
          <w:tcPr>
            <w:tcW w:w="1093" w:type="dxa"/>
            <w:shd w:val="clear" w:color="auto" w:fill="auto"/>
          </w:tcPr>
          <w:p w14:paraId="5788C7B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56183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FEBA2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13CED0F" w14:textId="77777777" w:rsidTr="000624F6">
        <w:tc>
          <w:tcPr>
            <w:tcW w:w="1093" w:type="dxa"/>
            <w:shd w:val="clear" w:color="auto" w:fill="auto"/>
          </w:tcPr>
          <w:p w14:paraId="1CC3F80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0F78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9D93D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123F89D" w14:textId="77777777" w:rsidTr="000624F6">
        <w:tc>
          <w:tcPr>
            <w:tcW w:w="1093" w:type="dxa"/>
            <w:shd w:val="clear" w:color="auto" w:fill="auto"/>
          </w:tcPr>
          <w:p w14:paraId="195EFF0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6AEB0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C6C94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3A75D23" w14:textId="77777777" w:rsidTr="000624F6">
        <w:tc>
          <w:tcPr>
            <w:tcW w:w="1093" w:type="dxa"/>
            <w:shd w:val="clear" w:color="auto" w:fill="auto"/>
          </w:tcPr>
          <w:p w14:paraId="6C0580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28CD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5F435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1D0805" w14:textId="77777777" w:rsidTr="000624F6">
        <w:tc>
          <w:tcPr>
            <w:tcW w:w="1093" w:type="dxa"/>
            <w:shd w:val="clear" w:color="auto" w:fill="auto"/>
          </w:tcPr>
          <w:p w14:paraId="36ACDD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B4DD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A251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94BAC6F" w14:textId="77777777" w:rsidTr="000624F6">
        <w:tc>
          <w:tcPr>
            <w:tcW w:w="1093" w:type="dxa"/>
            <w:shd w:val="clear" w:color="auto" w:fill="auto"/>
          </w:tcPr>
          <w:p w14:paraId="27C978F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326AB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34667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C04045A" w14:textId="77777777" w:rsidTr="000624F6">
        <w:tc>
          <w:tcPr>
            <w:tcW w:w="1093" w:type="dxa"/>
            <w:shd w:val="clear" w:color="auto" w:fill="auto"/>
          </w:tcPr>
          <w:p w14:paraId="772309E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40764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06700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4CD888" w14:textId="77777777" w:rsidTr="000624F6">
        <w:tc>
          <w:tcPr>
            <w:tcW w:w="1093" w:type="dxa"/>
            <w:shd w:val="clear" w:color="auto" w:fill="auto"/>
          </w:tcPr>
          <w:p w14:paraId="11279B5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7ECCE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88205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4E6EDFA" w14:textId="77777777" w:rsidTr="000624F6">
        <w:tc>
          <w:tcPr>
            <w:tcW w:w="1093" w:type="dxa"/>
            <w:shd w:val="clear" w:color="auto" w:fill="auto"/>
          </w:tcPr>
          <w:p w14:paraId="421BC51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E646AD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641E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93AAA36" w14:textId="77777777" w:rsidTr="000624F6">
        <w:tc>
          <w:tcPr>
            <w:tcW w:w="1093" w:type="dxa"/>
            <w:shd w:val="clear" w:color="auto" w:fill="auto"/>
          </w:tcPr>
          <w:p w14:paraId="5A44882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28359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9C60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FBD6B49" w14:textId="77777777" w:rsidTr="000624F6">
        <w:tc>
          <w:tcPr>
            <w:tcW w:w="1093" w:type="dxa"/>
            <w:shd w:val="clear" w:color="auto" w:fill="auto"/>
          </w:tcPr>
          <w:p w14:paraId="4AA0984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FDF02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F1AE6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8C8ADDE" w14:textId="77777777" w:rsidTr="000624F6">
        <w:tc>
          <w:tcPr>
            <w:tcW w:w="1093" w:type="dxa"/>
            <w:shd w:val="clear" w:color="auto" w:fill="auto"/>
          </w:tcPr>
          <w:p w14:paraId="70C981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71254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B026A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44F7EA6" w14:textId="77777777" w:rsidTr="000624F6">
        <w:tc>
          <w:tcPr>
            <w:tcW w:w="1093" w:type="dxa"/>
            <w:shd w:val="clear" w:color="auto" w:fill="auto"/>
          </w:tcPr>
          <w:p w14:paraId="65C2CA3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D516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C1511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E72E77A" w14:textId="77777777" w:rsidTr="000624F6">
        <w:tc>
          <w:tcPr>
            <w:tcW w:w="1093" w:type="dxa"/>
            <w:shd w:val="clear" w:color="auto" w:fill="auto"/>
          </w:tcPr>
          <w:p w14:paraId="68BA63B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916E2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3AB65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E131995" w14:textId="77777777" w:rsidTr="000624F6">
        <w:tc>
          <w:tcPr>
            <w:tcW w:w="1093" w:type="dxa"/>
            <w:shd w:val="clear" w:color="auto" w:fill="auto"/>
          </w:tcPr>
          <w:p w14:paraId="6926F70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E0B5B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A8215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DA3A474" w14:textId="77777777" w:rsidTr="000624F6">
        <w:tc>
          <w:tcPr>
            <w:tcW w:w="1093" w:type="dxa"/>
            <w:shd w:val="clear" w:color="auto" w:fill="auto"/>
          </w:tcPr>
          <w:p w14:paraId="1DC95E5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34269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B833A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079A0A1" w14:textId="77777777" w:rsidTr="000624F6">
        <w:tc>
          <w:tcPr>
            <w:tcW w:w="1093" w:type="dxa"/>
            <w:shd w:val="clear" w:color="auto" w:fill="auto"/>
          </w:tcPr>
          <w:p w14:paraId="79E8D4D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43A79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520AE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2AB0B4" w14:textId="77777777" w:rsidTr="000624F6">
        <w:tc>
          <w:tcPr>
            <w:tcW w:w="1093" w:type="dxa"/>
            <w:shd w:val="clear" w:color="auto" w:fill="auto"/>
          </w:tcPr>
          <w:p w14:paraId="751410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C4A26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96B1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BA44D5" w14:textId="77777777" w:rsidTr="000624F6">
        <w:tc>
          <w:tcPr>
            <w:tcW w:w="1093" w:type="dxa"/>
            <w:shd w:val="clear" w:color="auto" w:fill="auto"/>
          </w:tcPr>
          <w:p w14:paraId="23C9E37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27889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AF220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FF1EB9D" w14:textId="77777777" w:rsidTr="000624F6">
        <w:tc>
          <w:tcPr>
            <w:tcW w:w="1093" w:type="dxa"/>
            <w:shd w:val="clear" w:color="auto" w:fill="auto"/>
          </w:tcPr>
          <w:p w14:paraId="37EF7FD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071FA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55783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24DFFE1" w14:textId="77777777" w:rsidTr="000624F6">
        <w:tc>
          <w:tcPr>
            <w:tcW w:w="1093" w:type="dxa"/>
            <w:shd w:val="clear" w:color="auto" w:fill="auto"/>
          </w:tcPr>
          <w:p w14:paraId="6EE8B5D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94976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80266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2AA5E74" w14:textId="77777777" w:rsidTr="000624F6">
        <w:tc>
          <w:tcPr>
            <w:tcW w:w="1093" w:type="dxa"/>
            <w:shd w:val="clear" w:color="auto" w:fill="auto"/>
          </w:tcPr>
          <w:p w14:paraId="455E390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BD7B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4380A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783E3E1" w14:textId="77777777" w:rsidTr="000624F6">
        <w:tc>
          <w:tcPr>
            <w:tcW w:w="1093" w:type="dxa"/>
            <w:shd w:val="clear" w:color="auto" w:fill="auto"/>
          </w:tcPr>
          <w:p w14:paraId="6CF66A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58BD8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6AB3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714E95E" w14:textId="77777777" w:rsidTr="000624F6">
        <w:tc>
          <w:tcPr>
            <w:tcW w:w="1093" w:type="dxa"/>
            <w:shd w:val="clear" w:color="auto" w:fill="auto"/>
          </w:tcPr>
          <w:p w14:paraId="49CA157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A651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85B2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CB0BC52" w14:textId="77777777" w:rsidTr="000624F6">
        <w:tc>
          <w:tcPr>
            <w:tcW w:w="1093" w:type="dxa"/>
            <w:shd w:val="clear" w:color="auto" w:fill="auto"/>
          </w:tcPr>
          <w:p w14:paraId="58498E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FF89E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5B39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B8D6F4F" w14:textId="77777777" w:rsidTr="000624F6">
        <w:tc>
          <w:tcPr>
            <w:tcW w:w="1093" w:type="dxa"/>
            <w:shd w:val="clear" w:color="auto" w:fill="auto"/>
          </w:tcPr>
          <w:p w14:paraId="13356EB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E5C6B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05189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88E988" w14:textId="77777777" w:rsidTr="000624F6">
        <w:tc>
          <w:tcPr>
            <w:tcW w:w="1093" w:type="dxa"/>
            <w:shd w:val="clear" w:color="auto" w:fill="auto"/>
          </w:tcPr>
          <w:p w14:paraId="5BF41FB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7166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69BD1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E5872DB" w14:textId="77777777" w:rsidTr="000624F6">
        <w:tc>
          <w:tcPr>
            <w:tcW w:w="1093" w:type="dxa"/>
            <w:shd w:val="clear" w:color="auto" w:fill="auto"/>
          </w:tcPr>
          <w:p w14:paraId="42740B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DAD8A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B69AA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8CE22B0" w14:textId="77777777" w:rsidTr="000624F6">
        <w:tc>
          <w:tcPr>
            <w:tcW w:w="1093" w:type="dxa"/>
            <w:shd w:val="clear" w:color="auto" w:fill="auto"/>
          </w:tcPr>
          <w:p w14:paraId="623B023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D0DCD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4C3F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DB67C76" w14:textId="77777777" w:rsidTr="000624F6">
        <w:tc>
          <w:tcPr>
            <w:tcW w:w="1093" w:type="dxa"/>
            <w:shd w:val="clear" w:color="auto" w:fill="auto"/>
          </w:tcPr>
          <w:p w14:paraId="6715728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D6C4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38D7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AA58B9E" w14:textId="77777777" w:rsidTr="000624F6">
        <w:tc>
          <w:tcPr>
            <w:tcW w:w="1093" w:type="dxa"/>
            <w:shd w:val="clear" w:color="auto" w:fill="auto"/>
          </w:tcPr>
          <w:p w14:paraId="7CD17D5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C1DDC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765E24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E9E220" w14:textId="77777777" w:rsidR="004C315D" w:rsidRPr="00A64646" w:rsidRDefault="004C315D" w:rsidP="004C315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C315D" w:rsidRPr="00A64646" w:rsidSect="000624F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94A22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2F1E1C78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37010F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3071A5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B848E93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175E69C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C0BEE7A" w14:textId="77777777" w:rsidR="004C315D" w:rsidRPr="00A64646" w:rsidRDefault="004C315D" w:rsidP="004C315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851"/>
        <w:gridCol w:w="2246"/>
        <w:gridCol w:w="3707"/>
      </w:tblGrid>
      <w:tr w:rsidR="004C315D" w:rsidRPr="00E076BA" w14:paraId="74ADBB10" w14:textId="77777777" w:rsidTr="0082669B">
        <w:trPr>
          <w:trHeight w:val="430"/>
        </w:trPr>
        <w:tc>
          <w:tcPr>
            <w:tcW w:w="2552" w:type="dxa"/>
            <w:gridSpan w:val="2"/>
            <w:shd w:val="clear" w:color="auto" w:fill="auto"/>
          </w:tcPr>
          <w:p w14:paraId="10C87E3D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769F9B4F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162BE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19ED65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 w:val="restart"/>
            <w:shd w:val="clear" w:color="auto" w:fill="auto"/>
          </w:tcPr>
          <w:p w14:paraId="0590D15F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707" w:type="dxa"/>
            <w:vMerge w:val="restart"/>
            <w:shd w:val="clear" w:color="auto" w:fill="auto"/>
          </w:tcPr>
          <w:p w14:paraId="1FBCEB3A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2D98CF03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A4A6FBE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4C315D" w:rsidRPr="00E076BA" w14:paraId="06DED193" w14:textId="77777777" w:rsidTr="0082669B">
        <w:trPr>
          <w:trHeight w:val="406"/>
        </w:trPr>
        <w:tc>
          <w:tcPr>
            <w:tcW w:w="1134" w:type="dxa"/>
            <w:shd w:val="clear" w:color="auto" w:fill="auto"/>
          </w:tcPr>
          <w:p w14:paraId="47EE5C5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E59FF8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7DACAA2B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64092270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6" w:type="dxa"/>
            <w:vMerge/>
            <w:shd w:val="clear" w:color="auto" w:fill="auto"/>
          </w:tcPr>
          <w:p w14:paraId="4D7B1567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14:paraId="05F0EDC8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15D" w:rsidRPr="00E076BA" w14:paraId="056C4BC9" w14:textId="77777777" w:rsidTr="0082669B">
        <w:trPr>
          <w:trHeight w:val="430"/>
        </w:trPr>
        <w:tc>
          <w:tcPr>
            <w:tcW w:w="1134" w:type="dxa"/>
            <w:shd w:val="clear" w:color="auto" w:fill="auto"/>
          </w:tcPr>
          <w:p w14:paraId="2D1AA58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724E186B" w14:textId="2CF1E1B9" w:rsidR="004C315D" w:rsidRPr="00E076BA" w:rsidRDefault="004D44DF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2F0F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4C315D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4C315D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14:paraId="390BA6ED" w14:textId="18A7DCAE" w:rsidR="004C315D" w:rsidRPr="004C315D" w:rsidRDefault="004D44DF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F0F94DD" w14:textId="78923B19" w:rsidR="004C315D" w:rsidRPr="004C315D" w:rsidRDefault="004D44DF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46" w:type="dxa"/>
            <w:shd w:val="clear" w:color="auto" w:fill="auto"/>
          </w:tcPr>
          <w:p w14:paraId="63CE8FB1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Детская больница №1»</w:t>
            </w:r>
          </w:p>
        </w:tc>
        <w:tc>
          <w:tcPr>
            <w:tcW w:w="3707" w:type="dxa"/>
            <w:shd w:val="clear" w:color="auto" w:fill="auto"/>
          </w:tcPr>
          <w:p w14:paraId="066B55F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14:paraId="0339E303" w14:textId="616DEF7F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EC6A31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6A403A3" w14:textId="77777777" w:rsidR="004C315D" w:rsidRPr="00A64646" w:rsidRDefault="004C315D" w:rsidP="004C315D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D2C3EBB" w14:textId="77777777" w:rsidR="004C315D" w:rsidRPr="00A64646" w:rsidRDefault="004C315D" w:rsidP="004C315D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3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134"/>
        <w:gridCol w:w="1701"/>
        <w:gridCol w:w="1134"/>
      </w:tblGrid>
      <w:tr w:rsidR="004C315D" w:rsidRPr="00E076BA" w14:paraId="61CB7535" w14:textId="77777777" w:rsidTr="004C315D">
        <w:tc>
          <w:tcPr>
            <w:tcW w:w="2263" w:type="dxa"/>
            <w:vMerge w:val="restart"/>
            <w:shd w:val="clear" w:color="auto" w:fill="auto"/>
          </w:tcPr>
          <w:p w14:paraId="3EA40B19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64AA2DD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56B786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4C315D" w:rsidRPr="00E076BA" w14:paraId="723D4051" w14:textId="77777777" w:rsidTr="004C315D">
        <w:tc>
          <w:tcPr>
            <w:tcW w:w="2263" w:type="dxa"/>
            <w:vMerge/>
            <w:shd w:val="clear" w:color="auto" w:fill="auto"/>
          </w:tcPr>
          <w:p w14:paraId="555C50D0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1951E3E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60B612D4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14:paraId="43FD34D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14:paraId="63E11689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4D2A7E54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C315D" w:rsidRPr="00E076BA" w14:paraId="24C6D18D" w14:textId="77777777" w:rsidTr="004C315D">
        <w:tc>
          <w:tcPr>
            <w:tcW w:w="2263" w:type="dxa"/>
            <w:shd w:val="clear" w:color="auto" w:fill="auto"/>
          </w:tcPr>
          <w:p w14:paraId="32D9618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587F6CDB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B7FEE3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5E299F5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1701" w:type="dxa"/>
            <w:shd w:val="clear" w:color="auto" w:fill="auto"/>
          </w:tcPr>
          <w:p w14:paraId="41392E03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9A6F30B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256F86D1" w14:textId="77777777" w:rsidR="004C315D" w:rsidRPr="00A64646" w:rsidRDefault="004C315D" w:rsidP="004C315D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69FD5DCE" w14:textId="77777777" w:rsidR="004C315D" w:rsidRPr="00A64646" w:rsidRDefault="004C315D" w:rsidP="004C315D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804A50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53C5E7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801531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5DDCBB0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8DBDE1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E46A0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C38B0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6BA074D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9B6FACC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BC05E8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DF7CCB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74861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F49918C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4619CAB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5FC45337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9B95201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58BAED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7ABFCDC3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420"/>
        <w:gridCol w:w="1581"/>
      </w:tblGrid>
      <w:tr w:rsidR="004C315D" w:rsidRPr="00A64646" w14:paraId="31CEF24C" w14:textId="77777777" w:rsidTr="000624F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99D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749C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3D77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C315D" w:rsidRPr="00A64646" w14:paraId="31BB1F43" w14:textId="77777777" w:rsidTr="000624F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EF2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A7442BC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59312AFE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67D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8DBF8AF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69E03228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78A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72AB16E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89B1D73" w14:textId="77777777" w:rsidR="004C315D" w:rsidRPr="00A64646" w:rsidRDefault="004C315D" w:rsidP="004C315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1C583C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1276"/>
      </w:tblGrid>
      <w:tr w:rsidR="004C315D" w:rsidRPr="00E076BA" w14:paraId="1E74AEAA" w14:textId="77777777" w:rsidTr="0082669B">
        <w:tc>
          <w:tcPr>
            <w:tcW w:w="1418" w:type="dxa"/>
            <w:shd w:val="clear" w:color="auto" w:fill="auto"/>
          </w:tcPr>
          <w:p w14:paraId="715DD35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6" w:type="dxa"/>
            <w:shd w:val="clear" w:color="auto" w:fill="auto"/>
          </w:tcPr>
          <w:p w14:paraId="3782A81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2A769C2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352117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C315D" w:rsidRPr="00E076BA" w14:paraId="2126BECF" w14:textId="77777777" w:rsidTr="0082669B">
        <w:tc>
          <w:tcPr>
            <w:tcW w:w="1418" w:type="dxa"/>
            <w:shd w:val="clear" w:color="auto" w:fill="auto"/>
          </w:tcPr>
          <w:p w14:paraId="7D5D7E9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06CDF74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3BD2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CC45A8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98F24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2989A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548DA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8A53D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E8116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0097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A7CF6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CD877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23479" w14:textId="77777777" w:rsid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33DCCC" w14:textId="77777777" w:rsid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AA6BF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C549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19453238" w14:textId="77777777" w:rsidR="004C315D" w:rsidRDefault="004C315D" w:rsidP="000624F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гастроэнтерологическом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отделении.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» включает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 поликлинического отделения и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стационар, в состав которого входит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специализированных отделений (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педиатрическое, гастроэнтерологическое,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нефрологическое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эндокринологическое, психоневрологическое, отделение патологии новорожденных, 2 отделения реанимации и интенсивной терапии, отделение паллиативной помощи детям).</w:t>
            </w:r>
          </w:p>
          <w:p w14:paraId="0EA44545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гастроэнтерологического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медицинской сестры, процедурный кабинет,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палат (30 коек)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комната,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старшей медицинской сестры, сестринская, кабинет заведующего отделением,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ординаторская,  подсобные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помещения………….….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4F02210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1FB94BBB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29AFE08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</w:t>
            </w:r>
            <w:proofErr w:type="gramEnd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посту: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F103C1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1CDF221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372C9CD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458A741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7..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…........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B94A431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406BE616" w14:textId="77777777" w:rsidR="004C315D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дуоденальное зондирование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1</w:t>
            </w:r>
          </w:p>
          <w:p w14:paraId="06669E41" w14:textId="77777777" w:rsidR="004C315D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УЗИ органов брюшной полости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исследованию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 – 2</w:t>
            </w:r>
          </w:p>
          <w:p w14:paraId="29D1E94C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 (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объясняла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кал) – 3  …………..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……..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74EFDF99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3161EC5D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14B58853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Взяла на курацию вновь поступившего пациента (врачебный диагноз: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Хр. холецистит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), провела сестринскую оценку состояния пациента, выявила проблемы пациента, сделала запись в сестринской карте – 1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…………………......(ежедневно описать, какие виды работ выполнялись)</w:t>
            </w:r>
          </w:p>
          <w:p w14:paraId="133B982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. Консультировала пациента по правильному применению препарата, назначенного врачом -1.</w:t>
            </w:r>
          </w:p>
          <w:p w14:paraId="70487B8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Дюспаталин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мебеверина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гидрохлорид)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спазмолитическое средство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27B91F07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симптоматическое лечение боли, спазмов, дисфункции и дискомфорта в области кишечника, связанных с синдромом раздраженного кишечника; симптоматическое лечение спазмов органов желудочно-кишечного тракта.</w:t>
            </w:r>
          </w:p>
          <w:p w14:paraId="03E80F9C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выпуска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200 мг</w:t>
            </w:r>
          </w:p>
          <w:p w14:paraId="78AB92C2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капсулы необходимо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проглатывать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запивая достаточным количеством воды (не менее 100 мл), не разжевывая,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капсуле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 в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20 мин до еды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92A1A6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Побочные 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крапивница, ангионевротический отек, анафилактические реакции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44D4D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5EA5FEA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2C57B68" w14:textId="77777777" w:rsidTr="0082669B">
        <w:tc>
          <w:tcPr>
            <w:tcW w:w="1418" w:type="dxa"/>
            <w:shd w:val="clear" w:color="auto" w:fill="auto"/>
          </w:tcPr>
          <w:p w14:paraId="6672CDE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5D514A4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129AF38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5D7CB62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14645CD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4A952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D49967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мышечной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инъекции – 3</w:t>
            </w:r>
          </w:p>
          <w:p w14:paraId="3B1F53FD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3BE5E04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7CD92B8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3267B4E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4F94F50A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0894DA9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4E751BB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уровня глюкозы в крови с помощью </w:t>
            </w:r>
            <w:proofErr w:type="spell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глюкометра</w:t>
            </w:r>
            <w:proofErr w:type="spell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……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DB62F92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E076B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514BF54A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6A0DFE7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Посетила своего курируемого пациента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гастроэнтерологическом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отделении: провела осмотр,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пульса и измерение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температуры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ъяснила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УЗИ органов брюшной полости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, заполнила динамический лист наблюдения в сестринской карте – 1.</w:t>
            </w:r>
          </w:p>
          <w:p w14:paraId="35E7C1E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</w:t>
            </w:r>
            <w:proofErr w:type="spellStart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A64646">
              <w:rPr>
                <w:lang w:eastAsia="ru-RU"/>
              </w:rPr>
              <w:t xml:space="preserve">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локатор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гистаминовых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17063D8B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6573BEA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24671A7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мл (2 мерные ложки)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раз в день. </w:t>
            </w:r>
          </w:p>
          <w:p w14:paraId="226F075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Побочные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дейтвия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187A8D9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3095ED8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F69354D" w14:textId="77777777" w:rsidTr="0082669B">
        <w:tc>
          <w:tcPr>
            <w:tcW w:w="1418" w:type="dxa"/>
            <w:shd w:val="clear" w:color="auto" w:fill="auto"/>
          </w:tcPr>
          <w:p w14:paraId="6D1BFCD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65BF25C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8850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B4398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0D88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F61A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1F66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65968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10C70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FD54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4D968D3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23B45132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579BB950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0C211D3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D6A70B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2772FCFD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14:paraId="01604DF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669B4D8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1….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EF9FD3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077550F4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E076B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3AAF45E1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…………………………….. (перечислить заполненные медицинские формы и их количество). </w:t>
            </w:r>
          </w:p>
          <w:p w14:paraId="7118AD24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пациента: провела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осмотр, подсчет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пульса и измерение АД,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температуры,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заполнила динамический лист наблюдения в сестринской карте – 1.</w:t>
            </w:r>
          </w:p>
          <w:p w14:paraId="5AB7273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Хилак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форте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противодиарейное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F67C9BC" w14:textId="77777777" w:rsidR="004C315D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капли для приема внутрь 30 мл, 100 мл</w:t>
            </w:r>
          </w:p>
          <w:p w14:paraId="0BB314F4" w14:textId="77777777" w:rsidR="004C315D" w:rsidRPr="008D4868" w:rsidRDefault="004C315D" w:rsidP="000624F6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нарушения физиологической флоры тонкого и толстого кишечника (во время и после лечения антибиотиками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диспепсия;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диарея, метеоризм, запоры;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гастроэнтерит, колит;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энтерогенные заболевания желчного пузыря и печени;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аллергические кожные заболевания.</w:t>
            </w:r>
          </w:p>
          <w:p w14:paraId="70379E71" w14:textId="77777777" w:rsidR="004C315D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или во время приема пищи, разбавляя небольшим количеством жидкости (исключая молоко) 3 раза в день: детям – по 20-40 капель на прием, младенцам – по 15-30 капель на прием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улучшения состояния суточная доза может быть уменьшена наполовину.</w:t>
            </w:r>
          </w:p>
          <w:p w14:paraId="20C65209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Побочные 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 аллергические реакции (кожная сыпь, зуд, крапивница); запор, диарея.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45D5D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5929B09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22EA2A3" w14:textId="77777777" w:rsidR="004C315D" w:rsidRPr="00A64646" w:rsidRDefault="004C315D" w:rsidP="004C31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368340" w14:textId="77777777" w:rsidR="00553BE8" w:rsidRDefault="00BB6D1F" w:rsidP="00553BE8">
      <w:pPr>
        <w:suppressAutoHyphens/>
        <w:spacing w:after="0" w:line="240" w:lineRule="auto"/>
        <w:jc w:val="right"/>
        <w:sectPr w:rsidR="00553BE8" w:rsidSect="0082669B">
          <w:footerReference w:type="default" r:id="rId9"/>
          <w:pgSz w:w="11906" w:h="16838"/>
          <w:pgMar w:top="720" w:right="424" w:bottom="720" w:left="720" w:header="708" w:footer="708" w:gutter="0"/>
          <w:cols w:space="708"/>
          <w:titlePg/>
          <w:docGrid w:linePitch="360"/>
        </w:sectPr>
      </w:pPr>
      <w:r>
        <w:br w:type="page"/>
      </w:r>
    </w:p>
    <w:p w14:paraId="22D18678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74D10" w14:textId="454C7FD9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77844F20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29DC898B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956A59" w14:textId="77777777" w:rsidR="00323514" w:rsidRDefault="00323514" w:rsidP="00323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D8B6F" w14:textId="77777777" w:rsidR="00323514" w:rsidRDefault="00323514" w:rsidP="00323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177AF685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635013F2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</w:p>
    <w:p w14:paraId="121A1DA2" w14:textId="4D9917C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Раздел.  Сестринский уход в педиатрии (стационар)</w:t>
      </w:r>
    </w:p>
    <w:p w14:paraId="0EEF86DA" w14:textId="3D07D528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2A175834" w14:textId="77777777" w:rsidR="00671028" w:rsidRDefault="00671028" w:rsidP="00671028">
      <w:pPr>
        <w:tabs>
          <w:tab w:val="left" w:pos="4395"/>
        </w:tabs>
        <w:suppressAutoHyphens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1615191D" w14:textId="77777777" w:rsidR="00323514" w:rsidRDefault="00323514" w:rsidP="0067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36B6A" w14:textId="77777777" w:rsidR="00323514" w:rsidRDefault="00323514" w:rsidP="00323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11EB0" w14:textId="5D2367D6" w:rsidR="00323514" w:rsidRDefault="00323514" w:rsidP="00323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08B325C6" w14:textId="77777777" w:rsidR="00323514" w:rsidRDefault="00323514" w:rsidP="00323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923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323514" w14:paraId="36BD6CD4" w14:textId="77777777" w:rsidTr="00323514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C9E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825F" w14:textId="43F32372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</w:t>
            </w:r>
            <w:r w:rsidR="001F5C52">
              <w:rPr>
                <w:rFonts w:ascii="Times New Roman" w:hAnsi="Times New Roman"/>
                <w:b/>
                <w:sz w:val="24"/>
                <w:szCs w:val="24"/>
              </w:rPr>
              <w:t xml:space="preserve">(приемное отд., процедурный кабинет, пост)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2B4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2FD9EAE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31C64498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BEE9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5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8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E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BD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9A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E0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20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D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C4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05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AA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208A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29552AF4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5BBB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69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8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F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8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E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4D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D5958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4C0" w14:textId="77777777" w:rsidR="00323514" w:rsidRDefault="00323514" w:rsidP="003235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B7F" w14:textId="77777777" w:rsidR="00323514" w:rsidRDefault="00323514" w:rsidP="003235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046" w14:textId="77777777" w:rsidR="00323514" w:rsidRDefault="00323514" w:rsidP="003235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C8E" w14:textId="77777777" w:rsidR="00323514" w:rsidRDefault="00323514" w:rsidP="003235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63C" w14:textId="77777777" w:rsidR="00323514" w:rsidRDefault="00323514" w:rsidP="0032351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7CAF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7DA7E7E5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2839" w14:textId="77777777" w:rsidR="001F5C52" w:rsidRDefault="00323514" w:rsidP="00323514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и обучение пациента и его окружения в соответствие со своей профессиональной компетенцией, полномочиями и врачебными назначениями </w:t>
            </w:r>
          </w:p>
          <w:p w14:paraId="7A4D2C42" w14:textId="53F1A8AF" w:rsidR="00323514" w:rsidRPr="00323514" w:rsidRDefault="001F5C52" w:rsidP="001F5C52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323514" w14:paraId="3B7ABE9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937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18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5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7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1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D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9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F4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E7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66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40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05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D2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EB0B85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7EA0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80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2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E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54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5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CB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88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2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0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DE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8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A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41BBEA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1B1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8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C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7A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B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D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61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2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C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E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E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96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F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65A41F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527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D0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F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C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A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3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73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5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7F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5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6F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0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7F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2B7271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91C4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  <w:p w14:paraId="7E04F686" w14:textId="7E7155DF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94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A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83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9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F2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5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B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13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56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CE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E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5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E0" w14:paraId="5145830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5F0" w14:textId="5CF8544E" w:rsidR="009D7FE0" w:rsidRDefault="009D7FE0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охлаждение с помощью воды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14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0BC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D39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500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D0D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393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ECD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47D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D55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B57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B1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A15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8F47B93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AAB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1F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80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AE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30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30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49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DD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32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3F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8F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0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3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4F675C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AFDD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5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16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26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90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0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F7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2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A1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39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6D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2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4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D427C5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DDB5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C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2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6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2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68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D0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41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80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6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6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0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F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36EB71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36C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клизмы очистительные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8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47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3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1D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D3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1E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D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8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E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FA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CF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9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387660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6A5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газоотводной трубки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CD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4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2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2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D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95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BA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36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D4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9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2E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FF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DCE454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BA9D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закапыв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капель в глаза, нос и уши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69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69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D4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4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80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F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7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FE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55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B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EA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9E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E3A7C5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2130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1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62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B2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6C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58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E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F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2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E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E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58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5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4EC9A7E" w14:textId="77777777" w:rsidTr="001F5C52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2A9C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DD3" w14:textId="01433A0D" w:rsidR="00323514" w:rsidRDefault="001F5C52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89B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3DDF428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3979C0CC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A646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E6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CD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3C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4B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E9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D5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5B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4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3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7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1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9695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33FFC638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36E4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81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9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C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8F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16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97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D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8D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75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7A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9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4083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7D6776E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2A0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пациентов к лабораторным и инструментальным методам исследования (перечень)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C7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20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A9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E2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6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BE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1C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0E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2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4B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F1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11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2BF36EC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CF6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F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26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54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8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F9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5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E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4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3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8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A3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DE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FEE76E3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682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C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F9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D4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2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2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68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38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86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2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F8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B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7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F65F3A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B7E2" w14:textId="77777777" w:rsidR="00323514" w:rsidRDefault="00323514" w:rsidP="00323514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5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49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D2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9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5B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2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77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B2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A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DD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86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06D181D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5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20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E1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29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64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5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9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0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A9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6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65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5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1E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C89C24C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EC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0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8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4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5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D1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3A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7A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ED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06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AF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20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D1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086484C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C31D" w14:textId="77777777" w:rsidR="00323514" w:rsidRDefault="00323514" w:rsidP="00323514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C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1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E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E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9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2A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E8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6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D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1A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BD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72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6409FD3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7F3B" w14:textId="32001AE1" w:rsidR="00323514" w:rsidRPr="001F5C52" w:rsidRDefault="00323514" w:rsidP="00D97FF1">
            <w:pPr>
              <w:pStyle w:val="aa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Выявление приоритетных проблем пациента и оценка состояния пациента (в т.ч. в динамике) для осуществления сестринского ухода</w:t>
            </w:r>
            <w:r w:rsidR="001F5C52" w:rsidRPr="001F5C52">
              <w:rPr>
                <w:rFonts w:ascii="Times New Roman" w:hAnsi="Times New Roman"/>
                <w:b/>
                <w:sz w:val="24"/>
                <w:szCs w:val="24"/>
              </w:rPr>
              <w:t xml:space="preserve"> (приемное отделение, пост)</w:t>
            </w:r>
          </w:p>
        </w:tc>
      </w:tr>
      <w:tr w:rsidR="00323514" w14:paraId="4C2D5E2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2DA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5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F3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8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9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AA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0E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09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E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1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5C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E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6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CB7C6F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B6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  <w:p w14:paraId="0381BFA9" w14:textId="1C8834F0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06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F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1B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B6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64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E3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2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9B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9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8E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BE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3D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E60F6D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3C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  <w:p w14:paraId="1159524B" w14:textId="784D8B71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92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3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20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0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C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F3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2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3B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9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0C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5E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9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A94CFD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1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длины и </w:t>
            </w:r>
          </w:p>
          <w:p w14:paraId="690BA7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54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93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65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D4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2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8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BF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0F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A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A4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0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CE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E0" w14:paraId="0A5224D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D1E" w14:textId="0C5AF3DE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E0"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69B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1C7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55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1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E7E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E1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301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9F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B8E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5F9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DB2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75E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7D1AA5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A36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6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10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40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29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2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6A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B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F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25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4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D6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5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72B32B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23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F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2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F0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76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B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38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E9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2E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EB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4E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4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EC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1B6651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4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1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E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AB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73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5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C0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8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0F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8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B0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FB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9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91ECEC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8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F1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31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D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4E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2F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B1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C4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53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2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4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E1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8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4C7552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CDC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B5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4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E3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1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9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21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2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D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18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B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34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2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A198143" w14:textId="77777777" w:rsidTr="001F5C52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8CB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A18" w14:textId="3868A181" w:rsidR="00323514" w:rsidRDefault="001F5C52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F92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2CE2977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3FC5E450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C8AD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6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8D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5C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82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73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52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47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62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7C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53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6C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1F5C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62E70699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AD60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D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D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0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9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48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E4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48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CD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B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BA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2C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214B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59A74F2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F8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B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B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03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A3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29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72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2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33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4F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7F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1D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604687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76A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количества зубов возрасту ребенка </w:t>
            </w:r>
          </w:p>
          <w:p w14:paraId="311412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зубной формуле)</w:t>
            </w:r>
          </w:p>
          <w:p w14:paraId="6E3C0AC8" w14:textId="4E5F1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F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6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AB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8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8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D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EF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21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2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1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B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1C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48F2A5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564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сознания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D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C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A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2A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A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3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1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85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4E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BE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17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F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6E86FD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07D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B2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A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6B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01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B5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D4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D5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6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07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7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76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D8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31BA07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33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E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C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EE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5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8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E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5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9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5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EB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7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0C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D03880F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FA3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необходимости использования резервов </w:t>
            </w:r>
          </w:p>
          <w:p w14:paraId="591946A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(очки, линзы, слуховой аппарат)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8A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6E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31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F7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A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D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71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D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C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8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F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67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69FC9D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8B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44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F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71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D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B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02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2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3B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3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AD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D7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3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E0" w14:paraId="0F2B6B1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158" w14:textId="29DEB63F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положения в постели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D7A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95D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8AB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7B2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68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951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736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3D7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50C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450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A92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DC8" w14:textId="77777777" w:rsidR="009D7FE0" w:rsidRDefault="009D7FE0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60F2B7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20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деформаций скелета, походки и </w:t>
            </w:r>
          </w:p>
          <w:p w14:paraId="2A6587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передвижению и переодеванию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75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DB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75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BF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4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6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3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C9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C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E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D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C9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6F797E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E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суставов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E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18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D8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B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48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93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D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C4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D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68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D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6B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965B6A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84E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кожного покрова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1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F8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C6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A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A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4E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98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9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F7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E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C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45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BF2638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9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коньюнктивы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слизистой полости рта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6F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3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9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CE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0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7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6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2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1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37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F2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9DAF52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D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6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1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C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F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C7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D3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9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4C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C9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BC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C1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7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6EE9DE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15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характера дыхания, </w:t>
            </w:r>
          </w:p>
          <w:p w14:paraId="31047F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наличия одышки, </w:t>
            </w:r>
          </w:p>
          <w:p w14:paraId="1E2DC9B6" w14:textId="77777777" w:rsidR="00D97FF1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кашля, </w:t>
            </w:r>
          </w:p>
          <w:p w14:paraId="149ADA8A" w14:textId="4913F86A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F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4A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CD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E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01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D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B5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0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F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46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97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F3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04D857B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3F47" w14:textId="77777777" w:rsidR="00D97FF1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аппетита, </w:t>
            </w:r>
          </w:p>
          <w:p w14:paraId="3B2DAB32" w14:textId="5D9FFE5E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приема пищи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1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1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A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23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7B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83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C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D0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88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8D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61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C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B57E3B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3F7" w14:textId="77777777" w:rsidR="002630FF" w:rsidRDefault="00323514" w:rsidP="009D7FE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дефекации и мочеиспускания</w:t>
            </w:r>
          </w:p>
          <w:p w14:paraId="538F7F01" w14:textId="77777777" w:rsidR="00D97FF1" w:rsidRDefault="00D97FF1" w:rsidP="009D7FE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E184AE" w14:textId="3A7FCAAF" w:rsidR="00D97FF1" w:rsidRDefault="00D97FF1" w:rsidP="009D7FE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C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1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26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4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BD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6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3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DB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8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A4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54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9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CD2DBF2" w14:textId="77777777" w:rsidTr="00323514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234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1B9" w14:textId="09EC675B" w:rsidR="00323514" w:rsidRDefault="001F5C52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136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71507A4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2BE16ECC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A3AF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96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0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AD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39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02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4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0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4A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02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D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F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DDF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2CECAE04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716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BB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1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6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6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DF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0D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7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9D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E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160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9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539F" w14:textId="77777777" w:rsidR="00323514" w:rsidRDefault="00323514" w:rsidP="00323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4" w14:paraId="3DFC2619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C39" w14:textId="703B709F" w:rsidR="001F5C52" w:rsidRDefault="00323514" w:rsidP="00D97FF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инвазивных вмешательств и других врачебных назначений </w:t>
            </w:r>
            <w:r w:rsidR="001F5C52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323514" w14:paraId="1F4B59F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5A3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36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6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B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4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F6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B0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D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55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CD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E5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7E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1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4A5922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D8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72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4A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4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B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8C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C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03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83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8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1F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B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AB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FC26CD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F867" w14:textId="0D18C1F5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2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8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B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D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17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0E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60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9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D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F7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D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65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804937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5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1A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D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0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6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E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6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F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8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BA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B5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85590E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E3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8B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22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24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F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34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8A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F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1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4D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C7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9F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B4744C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1A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0E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16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BF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8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4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F7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92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1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C6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E3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29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70A330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68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опр. размеров большого родничка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E8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C3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6E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65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B1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A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72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2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49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CA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92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539207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0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C8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FF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05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B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8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BD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CC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E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25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6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4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4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7E5BFD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8086" w14:textId="34732A19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</w:t>
            </w:r>
            <w:r w:rsidR="00D97FF1">
              <w:rPr>
                <w:rFonts w:ascii="Times New Roman" w:hAnsi="Times New Roman"/>
                <w:sz w:val="24"/>
                <w:szCs w:val="24"/>
              </w:rPr>
              <w:t>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1E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BB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6A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A2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6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9D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9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E3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00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A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DA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A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63D22B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E63" w14:textId="36F3DFC0" w:rsidR="00323514" w:rsidRDefault="00323514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</w:t>
            </w:r>
            <w:r w:rsidR="00D97FF1">
              <w:rPr>
                <w:rFonts w:ascii="Times New Roman" w:hAnsi="Times New Roman"/>
                <w:sz w:val="24"/>
                <w:szCs w:val="24"/>
              </w:rPr>
              <w:t>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D97FF1">
              <w:rPr>
                <w:rFonts w:ascii="Times New Roman" w:hAnsi="Times New Roman"/>
                <w:sz w:val="24"/>
                <w:szCs w:val="24"/>
              </w:rPr>
              <w:t>-ва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зубов возрасту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D97F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зубной формуле)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5B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8D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86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1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B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0C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74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E3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98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E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7B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0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34A58BD3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F76" w14:textId="12126F41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7D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B8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12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8D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A7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5C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8E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D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B5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F1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DE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4D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6A8A18D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BC4" w14:textId="3A6F4526" w:rsidR="005E31C5" w:rsidRP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физическое охлаждение с помощью воды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4F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C3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7A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CE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3F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AF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90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B5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1D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57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1A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CD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04670D2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DD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9D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D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DF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E6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8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6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DC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89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57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6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EA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E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7C5F7BB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204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E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6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2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56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0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57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3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F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5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A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E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2618ECD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728" w14:textId="5FF37515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раздача лекарственных препаратов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C4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D0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F2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60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A9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8C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CF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8E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17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FA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3E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75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DEE71A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6FD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9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CF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D4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E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4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D1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CB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0C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A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F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1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A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B42754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22D7" w14:textId="2A71F11B" w:rsidR="00323514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514">
              <w:rPr>
                <w:rFonts w:ascii="Times New Roman" w:hAnsi="Times New Roman"/>
                <w:sz w:val="24"/>
                <w:szCs w:val="24"/>
              </w:rPr>
              <w:t>арентеральное введение лекарственных препаратов:</w:t>
            </w:r>
          </w:p>
          <w:p w14:paraId="2F8A260D" w14:textId="776B9A7F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52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14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F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1C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B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B2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52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28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1A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2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1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8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A2CBAF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E3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внутривенная инъекция;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56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D1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86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E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3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4A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32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91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22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7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44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53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33A3B6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753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подкожная инъекция;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21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A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7D8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76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C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90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9A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8E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56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C1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E8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8B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0535017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C6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инъекция;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48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1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C3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2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5F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0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00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8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84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A4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8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7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41BB85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C2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00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0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79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6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88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1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0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88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7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2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3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1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28027C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31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A3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1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A6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B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4D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F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9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A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9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10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5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2A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7582506" w14:textId="77777777" w:rsidTr="00323514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258" w14:textId="77777777" w:rsidR="00323514" w:rsidRDefault="00323514" w:rsidP="003235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B88" w14:textId="7431973E" w:rsidR="00323514" w:rsidRPr="001F5C52" w:rsidRDefault="001F5C52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7C5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FF078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F2E71DF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2016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B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F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A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58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18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2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59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E9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1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1F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DFF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A15DADE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67BB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41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B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0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F6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48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3A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7D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6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1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67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EBA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9C083A0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55E3" w14:textId="67B94041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разведение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="00D97F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FF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нтибиотиков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3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0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4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2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F9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D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C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B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D8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B4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64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5E2C6F2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FF2" w14:textId="70B9AFFC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40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AF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0A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E5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3F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8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E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92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08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31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C5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FD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17EEE2A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266" w14:textId="11E0E972" w:rsidR="005E31C5" w:rsidRP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клизмы очистительные, лечебные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43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93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F5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43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F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46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D4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5E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06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75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51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9E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4D2D441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062" w14:textId="389A56B4" w:rsidR="005E31C5" w:rsidRP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введение газоотводной трубки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B4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67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9A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64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A0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1C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155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70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D0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FB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CA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7E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D41E61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7C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глаза, нос и уши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89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5C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AB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D5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32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2E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0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46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63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E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16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9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9255EFA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D4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B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C1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9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E6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D9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E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55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DD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99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B4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A4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F8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091B2ED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E38" w14:textId="43C4F49E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кормление ребенка через зонд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43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51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D6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3E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20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EC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E6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1E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6E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1D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D3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75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7486EDA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FEB" w14:textId="462D4E28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применение свечей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AB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94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69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B7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34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6F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F8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C4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60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AF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D0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B7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C55E69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1C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E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46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2E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04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99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59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8F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6A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7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64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F4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E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5B9322C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DBE" w14:textId="38077CC1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73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6F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12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25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04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86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74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84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B1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1D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4E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00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6E391AB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70C" w14:textId="4370D0C6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80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BC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D9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77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5E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BB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55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92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D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F9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CA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A7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D4556D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5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36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9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AA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36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CC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2F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C8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DB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36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91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E0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C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0E113F9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70B" w14:textId="3D35E758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11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F0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66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E2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DB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81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56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7D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4C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A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B4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49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21B20ECC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8B2" w14:textId="2DA9A93F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D0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AA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CB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CC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1E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96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63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CD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4D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3D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41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88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58B5343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40E" w14:textId="3AA08BE1" w:rsidR="005E31C5" w:rsidRP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наложение компресса на коленный сустав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C2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AB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A4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46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52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5A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3D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4C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C4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4D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2B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0F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279546B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E2" w14:textId="0884FDF5" w:rsidR="005E31C5" w:rsidRP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5E31C5"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 w:rsidRPr="005E31C5">
              <w:rPr>
                <w:rFonts w:ascii="Times New Roman" w:hAnsi="Times New Roman"/>
                <w:sz w:val="24"/>
                <w:szCs w:val="24"/>
              </w:rPr>
              <w:t xml:space="preserve"> зондом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35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D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D5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3B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0A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88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4F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27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C64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96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C6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A6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53DFFFD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B62" w14:textId="5A0280E0" w:rsidR="005E31C5" w:rsidRPr="005E31C5" w:rsidRDefault="005E31C5" w:rsidP="005E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уход за сосудистым катетером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A2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CF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A3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81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23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A50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E3A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A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42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7E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4E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C2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9D06E9D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91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материала из зева и носа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E7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4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05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4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7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D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86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C0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2C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EB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A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7B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169B4BE3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4CC" w14:textId="1C725445" w:rsidR="005E31C5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взятие соскоба с </w:t>
            </w:r>
            <w:proofErr w:type="spellStart"/>
            <w:r w:rsidRPr="005E31C5">
              <w:rPr>
                <w:rFonts w:ascii="Times New Roman" w:hAnsi="Times New Roman"/>
                <w:sz w:val="24"/>
                <w:szCs w:val="24"/>
              </w:rPr>
              <w:t>перианальных</w:t>
            </w:r>
            <w:proofErr w:type="spellEnd"/>
            <w:r w:rsidRPr="005E31C5">
              <w:rPr>
                <w:rFonts w:ascii="Times New Roman" w:hAnsi="Times New Roman"/>
                <w:sz w:val="24"/>
                <w:szCs w:val="24"/>
              </w:rPr>
              <w:t xml:space="preserve"> складок на энтеробиоз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63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6F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49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26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08D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A1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0F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B2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6DC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18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61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CC1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C5" w14:paraId="55500DF4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556" w14:textId="5F2F3B3A" w:rsid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сбор мочи на общий анализ у детей грудного возраст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B0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29B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6D8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1B2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2B6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36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1C7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1EE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45F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C3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009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2E3" w14:textId="77777777" w:rsidR="005E31C5" w:rsidRDefault="005E31C5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F1" w14:paraId="4ADF62DB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9A1" w14:textId="6E01CADE" w:rsidR="00D97FF1" w:rsidRP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участие в дуоденальном, желудочном зондировании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F42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28B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0A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176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C59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9D1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558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036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6C8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537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1AA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2B4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F1" w14:paraId="3731F77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549" w14:textId="4F0EE577" w:rsidR="00D97FF1" w:rsidRP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>взятие кала на копрологическое исследование, на яйца глистов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9F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C8D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83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08C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CCD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1F5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14D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A69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B21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392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C75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29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F1" w14:paraId="682900D8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8B1" w14:textId="5A196CDE" w:rsidR="00D97FF1" w:rsidRP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C5">
              <w:rPr>
                <w:rFonts w:ascii="Times New Roman" w:hAnsi="Times New Roman"/>
                <w:sz w:val="24"/>
                <w:szCs w:val="24"/>
              </w:rPr>
              <w:t xml:space="preserve">сбор мочи на исследование (ОАМ, по Нечипоренко, по </w:t>
            </w:r>
            <w:proofErr w:type="spellStart"/>
            <w:r w:rsidRPr="005E31C5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5E31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69C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D0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ABA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4DA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3B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64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F7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E3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694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E6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512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878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F1" w14:paraId="302E5D0E" w14:textId="77777777" w:rsidTr="00752C77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0C89" w14:textId="5B97C940" w:rsidR="00D97FF1" w:rsidRPr="005E31C5" w:rsidRDefault="00D97FF1" w:rsidP="00D9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AB" w14:textId="7D4BE4A2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C564" w14:textId="3BFF1A9A" w:rsidR="00D97FF1" w:rsidRPr="00D97FF1" w:rsidRDefault="00D97FF1" w:rsidP="00D97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FF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97FF1" w14:paraId="791FAF06" w14:textId="77777777" w:rsidTr="008B5864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D231" w14:textId="77777777" w:rsidR="00D97FF1" w:rsidRP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CD7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22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2E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90C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17D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A56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DE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C5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71C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D8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BD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A2D6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F1" w14:paraId="58FEA0C8" w14:textId="77777777" w:rsidTr="008B5864"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2DE" w14:textId="77777777" w:rsidR="00D97FF1" w:rsidRPr="005E31C5" w:rsidRDefault="00D97FF1" w:rsidP="00D9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754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B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722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F7B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4A2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35A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07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62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37E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5C5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000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F63" w14:textId="77777777" w:rsidR="00D97FF1" w:rsidRDefault="00D97FF1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F6D46C1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4B2" w14:textId="50BABB97" w:rsidR="001F5C52" w:rsidRPr="001F5C52" w:rsidRDefault="00323514" w:rsidP="001F5C52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Выполнение манипуляций сестринского ухода</w:t>
            </w:r>
            <w:r w:rsidR="001F5C52" w:rsidRPr="001F5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A0C332" w14:textId="4D46AE93" w:rsidR="00323514" w:rsidRPr="001F5C52" w:rsidRDefault="001F5C52" w:rsidP="001F5C52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323514" w14:paraId="2BEAD188" w14:textId="77777777" w:rsidTr="00323514">
        <w:tc>
          <w:tcPr>
            <w:tcW w:w="3971" w:type="dxa"/>
            <w:shd w:val="clear" w:color="auto" w:fill="auto"/>
          </w:tcPr>
          <w:p w14:paraId="76CBAED0" w14:textId="7A2CE35B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смена нательного белья </w:t>
            </w:r>
          </w:p>
        </w:tc>
        <w:tc>
          <w:tcPr>
            <w:tcW w:w="923" w:type="dxa"/>
            <w:shd w:val="clear" w:color="auto" w:fill="auto"/>
          </w:tcPr>
          <w:p w14:paraId="7EFE67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59B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F5BA3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F6C90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AAA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42FE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DBF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4C058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7CE04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B44A7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99DF8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320C9C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1E" w14:paraId="665E99FC" w14:textId="77777777" w:rsidTr="00323514">
        <w:tc>
          <w:tcPr>
            <w:tcW w:w="3971" w:type="dxa"/>
            <w:shd w:val="clear" w:color="auto" w:fill="auto"/>
          </w:tcPr>
          <w:p w14:paraId="41F7C086" w14:textId="24B7C106" w:rsidR="00E8351E" w:rsidRPr="00E076BA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E0">
              <w:rPr>
                <w:rFonts w:ascii="Times New Roman" w:hAnsi="Times New Roman"/>
                <w:sz w:val="24"/>
                <w:szCs w:val="24"/>
              </w:rPr>
              <w:t>уход за полостью рта больного</w:t>
            </w:r>
          </w:p>
        </w:tc>
        <w:tc>
          <w:tcPr>
            <w:tcW w:w="923" w:type="dxa"/>
            <w:shd w:val="clear" w:color="auto" w:fill="auto"/>
          </w:tcPr>
          <w:p w14:paraId="58A1B569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96A17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27D23E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B95EDB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78B239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A3D88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F73199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366DFC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26273F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C9FC2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49C9B2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CB5A92" w14:textId="77777777" w:rsidR="00E8351E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E70204F" w14:textId="77777777" w:rsidTr="00323514">
        <w:tc>
          <w:tcPr>
            <w:tcW w:w="3971" w:type="dxa"/>
            <w:shd w:val="clear" w:color="auto" w:fill="auto"/>
          </w:tcPr>
          <w:p w14:paraId="0CDAF2FF" w14:textId="0F7C9299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волосами, ногтями</w:t>
            </w:r>
            <w:r w:rsidR="00E8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тяжелобольного </w:t>
            </w:r>
          </w:p>
        </w:tc>
        <w:tc>
          <w:tcPr>
            <w:tcW w:w="923" w:type="dxa"/>
            <w:shd w:val="clear" w:color="auto" w:fill="auto"/>
          </w:tcPr>
          <w:p w14:paraId="46A8E9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1A08F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D6A12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F142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936F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EE4E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092A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D668C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7F8EC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4A63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9112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D3CD1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352E6F1" w14:textId="77777777" w:rsidTr="00323514">
        <w:tc>
          <w:tcPr>
            <w:tcW w:w="3971" w:type="dxa"/>
            <w:shd w:val="clear" w:color="auto" w:fill="auto"/>
          </w:tcPr>
          <w:p w14:paraId="00B8E54E" w14:textId="275A1D85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3" w:type="dxa"/>
            <w:shd w:val="clear" w:color="auto" w:fill="auto"/>
          </w:tcPr>
          <w:p w14:paraId="50419F4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92F2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E1E8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9B4C4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C998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FD3B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46B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0D02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2859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025C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2DE5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238424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234D4D6" w14:textId="77777777" w:rsidTr="00323514">
        <w:tc>
          <w:tcPr>
            <w:tcW w:w="3971" w:type="dxa"/>
            <w:shd w:val="clear" w:color="auto" w:fill="auto"/>
          </w:tcPr>
          <w:p w14:paraId="369FDB95" w14:textId="472B458B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3" w:type="dxa"/>
            <w:shd w:val="clear" w:color="auto" w:fill="auto"/>
          </w:tcPr>
          <w:p w14:paraId="2DB7A6B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38E2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22A1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44A0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C3809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8676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130E9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23979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B42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B380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563B7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B352E1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5E07F51C" w14:textId="77777777" w:rsidTr="00323514">
        <w:tc>
          <w:tcPr>
            <w:tcW w:w="3971" w:type="dxa"/>
            <w:shd w:val="clear" w:color="auto" w:fill="auto"/>
          </w:tcPr>
          <w:p w14:paraId="58C3F5EB" w14:textId="2BB0F7AB" w:rsidR="00323514" w:rsidRDefault="00E8351E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514" w:rsidRPr="00E076BA">
              <w:rPr>
                <w:rFonts w:ascii="Times New Roman" w:hAnsi="Times New Roman"/>
                <w:sz w:val="24"/>
                <w:szCs w:val="24"/>
              </w:rPr>
              <w:t>еремещение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размещение</w:t>
            </w:r>
            <w:r w:rsidR="00323514" w:rsidRPr="00E076BA">
              <w:rPr>
                <w:rFonts w:ascii="Times New Roman" w:hAnsi="Times New Roman"/>
                <w:sz w:val="24"/>
                <w:szCs w:val="24"/>
              </w:rPr>
              <w:t xml:space="preserve"> тяжелобольного в постели </w:t>
            </w:r>
          </w:p>
        </w:tc>
        <w:tc>
          <w:tcPr>
            <w:tcW w:w="923" w:type="dxa"/>
            <w:shd w:val="clear" w:color="auto" w:fill="auto"/>
          </w:tcPr>
          <w:p w14:paraId="70BE276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FAEE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3C66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FF4FE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A9661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BEBFB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CDF2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E0C20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171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E06A6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5E9F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6253FA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1DEFD58" w14:textId="77777777" w:rsidTr="00323514">
        <w:tc>
          <w:tcPr>
            <w:tcW w:w="3971" w:type="dxa"/>
            <w:shd w:val="clear" w:color="auto" w:fill="auto"/>
          </w:tcPr>
          <w:p w14:paraId="4497389C" w14:textId="0E8FB6DB" w:rsidR="002630FF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3" w:type="dxa"/>
            <w:shd w:val="clear" w:color="auto" w:fill="auto"/>
          </w:tcPr>
          <w:p w14:paraId="786384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D935B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EE1F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3A19B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F909C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F9B73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7A1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EBA17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9ED9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09150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7877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29E66E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96358E7" w14:textId="77777777" w:rsidTr="00323514">
        <w:tc>
          <w:tcPr>
            <w:tcW w:w="3971" w:type="dxa"/>
            <w:shd w:val="clear" w:color="auto" w:fill="auto"/>
          </w:tcPr>
          <w:p w14:paraId="0180CF00" w14:textId="563081F4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</w:t>
            </w:r>
            <w:proofErr w:type="spellStart"/>
            <w:r w:rsidRPr="00E076BA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E076BA">
              <w:rPr>
                <w:rFonts w:ascii="Times New Roman" w:hAnsi="Times New Roman"/>
                <w:sz w:val="24"/>
                <w:szCs w:val="24"/>
              </w:rPr>
              <w:t xml:space="preserve"> зонд </w:t>
            </w:r>
          </w:p>
        </w:tc>
        <w:tc>
          <w:tcPr>
            <w:tcW w:w="923" w:type="dxa"/>
            <w:shd w:val="clear" w:color="auto" w:fill="auto"/>
          </w:tcPr>
          <w:p w14:paraId="4591D6F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F0A2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A100C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A6FE3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3B23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7C1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101A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78E5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F98E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DCBB1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030F9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7AF05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7750CD6" w14:textId="77777777" w:rsidTr="00323514">
        <w:tc>
          <w:tcPr>
            <w:tcW w:w="3971" w:type="dxa"/>
            <w:shd w:val="clear" w:color="auto" w:fill="auto"/>
          </w:tcPr>
          <w:p w14:paraId="29A3F5C2" w14:textId="1DF6422A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3" w:type="dxa"/>
            <w:shd w:val="clear" w:color="auto" w:fill="auto"/>
          </w:tcPr>
          <w:p w14:paraId="1217DA5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20CE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AB082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63E2E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03CC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805A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8E1E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24BE8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D4D0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70751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490BC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054FCD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AFB3B9E" w14:textId="77777777" w:rsidTr="00323514">
        <w:tc>
          <w:tcPr>
            <w:tcW w:w="3971" w:type="dxa"/>
            <w:shd w:val="clear" w:color="auto" w:fill="auto"/>
          </w:tcPr>
          <w:p w14:paraId="290C1846" w14:textId="55361D36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3" w:type="dxa"/>
            <w:shd w:val="clear" w:color="auto" w:fill="auto"/>
          </w:tcPr>
          <w:p w14:paraId="500BFDA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0F1A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6A46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28D07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1950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502C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CDD21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01AAD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052A2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2E8E1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0E724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43114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09C785AE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FBD" w14:textId="77777777" w:rsidR="001F5C52" w:rsidRDefault="00323514" w:rsidP="00323514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323514">
              <w:rPr>
                <w:rFonts w:ascii="Times New Roman" w:hAnsi="Times New Roman"/>
                <w:b/>
                <w:sz w:val="24"/>
                <w:szCs w:val="24"/>
              </w:rPr>
              <w:t>Ведение медицинской документации</w:t>
            </w:r>
            <w:r w:rsidR="001F5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5D5D0D" w14:textId="66787E2A" w:rsidR="00323514" w:rsidRPr="00323514" w:rsidRDefault="001F5C52" w:rsidP="00323514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323514" w14:paraId="0BAC4F62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267" w14:textId="77777777" w:rsidR="00323514" w:rsidRDefault="00323514" w:rsidP="003235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A1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C6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F0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32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29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E8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6D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74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D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3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C1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C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23ACA40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8A8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ED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B9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C0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8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6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90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D4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3E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20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A7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9B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6A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DCEC859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3AA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4C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6E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5D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D9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43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2E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43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25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F7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B0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1C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74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7C6B82AF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FB4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92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4F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98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DD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3A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78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DC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F2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F9B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BE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07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90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41B4AFA1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80C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39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2E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20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9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DE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F7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65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70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B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DC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F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8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608A1466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BDE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F5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74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EF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74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69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18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E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94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C1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33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C7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7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7319565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9BE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BF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F8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DC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AA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87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2C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0B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D0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AD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04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2E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B3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EB52395" w14:textId="77777777" w:rsidTr="001F5C52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E0A" w14:textId="77777777" w:rsidR="00323514" w:rsidRDefault="00323514" w:rsidP="00323514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A86" w14:textId="7A6CED44" w:rsidR="00323514" w:rsidRPr="001F5C52" w:rsidRDefault="001F5C52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C52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F2A" w14:textId="77777777" w:rsidR="00323514" w:rsidRDefault="00323514" w:rsidP="0032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6AE7B1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3029F252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948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3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4A7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4D0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79B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93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C5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D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BE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79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F9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5C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B01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D2133C0" w14:textId="77777777" w:rsidTr="00323514"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0D07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C3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E2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61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B2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7CE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BB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33A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4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07D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CD3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4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3C5" w14:textId="77777777" w:rsidR="00323514" w:rsidRDefault="00323514" w:rsidP="00323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14" w14:paraId="130A9DC2" w14:textId="77777777" w:rsidTr="00323514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DD0A" w14:textId="77777777" w:rsidR="001F5C52" w:rsidRDefault="00323514" w:rsidP="0032351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6.Использование медицинской аппаратуры и оборудования</w:t>
            </w:r>
            <w:r w:rsidR="001F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DCB15A8" w14:textId="39A19084" w:rsidR="00323514" w:rsidRDefault="001F5C52" w:rsidP="0032351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323514" w14:paraId="59C495BB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925" w14:textId="77777777" w:rsidR="00323514" w:rsidRDefault="00323514" w:rsidP="00323514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медицинской</w:t>
            </w:r>
          </w:p>
          <w:p w14:paraId="1C176F96" w14:textId="1FB0F028" w:rsidR="00323514" w:rsidRDefault="00323514" w:rsidP="00A73C3C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аппаратуры и оборудования: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1F1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A1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82C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314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0F6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06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279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1BF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BC5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FF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DA2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078" w14:textId="77777777" w:rsidR="00323514" w:rsidRDefault="00323514" w:rsidP="0032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7D9B0168" w14:textId="77777777" w:rsidTr="0055680D">
        <w:tc>
          <w:tcPr>
            <w:tcW w:w="3971" w:type="dxa"/>
            <w:shd w:val="clear" w:color="auto" w:fill="auto"/>
          </w:tcPr>
          <w:p w14:paraId="65B1147A" w14:textId="10503AE3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9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F9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4C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C6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0B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43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E6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5C8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66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EA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7F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71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720AFD78" w14:textId="77777777" w:rsidTr="0055680D">
        <w:tc>
          <w:tcPr>
            <w:tcW w:w="3971" w:type="dxa"/>
            <w:shd w:val="clear" w:color="auto" w:fill="auto"/>
          </w:tcPr>
          <w:p w14:paraId="3E91DF21" w14:textId="70EFC332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1A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37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8B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1C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89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02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E8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42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BA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85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64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51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50D94096" w14:textId="77777777" w:rsidTr="0055680D">
        <w:tc>
          <w:tcPr>
            <w:tcW w:w="3971" w:type="dxa"/>
            <w:shd w:val="clear" w:color="auto" w:fill="auto"/>
          </w:tcPr>
          <w:p w14:paraId="2AAADB6F" w14:textId="39203FDD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BA">
              <w:rPr>
                <w:rFonts w:ascii="Times New Roman" w:hAnsi="Times New Roman"/>
                <w:sz w:val="24"/>
                <w:szCs w:val="24"/>
              </w:rPr>
              <w:t>пикфлуометр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818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87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BE2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44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D1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31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5C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3A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0C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39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1B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B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2FDCF95A" w14:textId="77777777" w:rsidTr="0055680D">
        <w:tc>
          <w:tcPr>
            <w:tcW w:w="3971" w:type="dxa"/>
            <w:shd w:val="clear" w:color="auto" w:fill="auto"/>
          </w:tcPr>
          <w:p w14:paraId="398F8C3D" w14:textId="253ECDF0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B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08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86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35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F3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9D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3B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9B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A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222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717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70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B1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5F3AC811" w14:textId="77777777" w:rsidTr="0055680D">
        <w:tc>
          <w:tcPr>
            <w:tcW w:w="3971" w:type="dxa"/>
            <w:shd w:val="clear" w:color="auto" w:fill="auto"/>
          </w:tcPr>
          <w:p w14:paraId="4B56BF2C" w14:textId="756F430E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DC7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07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BD2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8A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F4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F2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25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0F2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2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30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FC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30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0E3EC8FA" w14:textId="77777777" w:rsidTr="0055680D">
        <w:tc>
          <w:tcPr>
            <w:tcW w:w="3971" w:type="dxa"/>
            <w:shd w:val="clear" w:color="auto" w:fill="auto"/>
          </w:tcPr>
          <w:p w14:paraId="6D1A1AAD" w14:textId="486C6C3E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B4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99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3D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337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A1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81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AA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8E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35E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E4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10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4A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30A2A24B" w14:textId="77777777" w:rsidTr="0055680D">
        <w:tc>
          <w:tcPr>
            <w:tcW w:w="3971" w:type="dxa"/>
            <w:shd w:val="clear" w:color="auto" w:fill="auto"/>
          </w:tcPr>
          <w:p w14:paraId="19B0D30C" w14:textId="02815F9E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DF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97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91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C7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26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EB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F0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E7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79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228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FC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CB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76123F0F" w14:textId="77777777" w:rsidTr="0055680D">
        <w:tc>
          <w:tcPr>
            <w:tcW w:w="3971" w:type="dxa"/>
            <w:shd w:val="clear" w:color="auto" w:fill="auto"/>
          </w:tcPr>
          <w:p w14:paraId="6A38D85B" w14:textId="383DE2C0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558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53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E1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C0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CEF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45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5B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C7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DD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1C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462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11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4817EC5A" w14:textId="77777777" w:rsidTr="0055680D">
        <w:tc>
          <w:tcPr>
            <w:tcW w:w="3971" w:type="dxa"/>
            <w:shd w:val="clear" w:color="auto" w:fill="auto"/>
          </w:tcPr>
          <w:p w14:paraId="350A17B7" w14:textId="794C7712" w:rsidR="00A73C3C" w:rsidRDefault="001505C9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54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8D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2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65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CA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6E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F7D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5E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09B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FE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A2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5F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3145C15F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2AF" w14:textId="77777777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32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33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0A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E49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FA7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7F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37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02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28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20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EC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71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7029B8CF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A95" w14:textId="77777777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48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B5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4A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30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34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9F6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1C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9C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3D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4E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371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A8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3C" w14:paraId="4C62AA1E" w14:textId="77777777" w:rsidTr="0032351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2C4" w14:textId="77777777" w:rsidR="00A73C3C" w:rsidRDefault="00A73C3C" w:rsidP="00A73C3C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C88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123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3B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AAA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BF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E1C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EF7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13E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680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135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DBF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D04" w14:textId="77777777" w:rsidR="00A73C3C" w:rsidRDefault="00A73C3C" w:rsidP="00A7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BB1356" w14:textId="52A9E6BE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53E1AD99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CD9B07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51C12A38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7D758A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132F1C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0D03284E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2DF7BA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8567AB" w14:textId="77777777" w:rsidR="00323514" w:rsidRDefault="00323514" w:rsidP="003235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53E707CD" w14:textId="77777777" w:rsidR="00323514" w:rsidRDefault="00323514" w:rsidP="00323514"/>
    <w:p w14:paraId="612326E7" w14:textId="77777777" w:rsidR="00323514" w:rsidRDefault="00323514" w:rsidP="00323514">
      <w:pPr>
        <w:spacing w:after="160" w:line="256" w:lineRule="auto"/>
      </w:pPr>
      <w:r>
        <w:br w:type="page"/>
      </w:r>
    </w:p>
    <w:p w14:paraId="6B8E8F1E" w14:textId="64199DE7" w:rsidR="00553BE8" w:rsidRPr="007768D2" w:rsidRDefault="00553BE8" w:rsidP="00553BE8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57155481" w14:textId="77777777" w:rsidR="00553BE8" w:rsidRPr="007768D2" w:rsidRDefault="00553BE8" w:rsidP="00553BE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857B433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07A8F27B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776B0603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D29D2B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proofErr w:type="gramStart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768D2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2DE47308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301DCFC6" w14:textId="77777777" w:rsidR="00553BE8" w:rsidRPr="007768D2" w:rsidRDefault="00553BE8" w:rsidP="00553BE8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02B8BEEB" w14:textId="01105C1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 (стационар)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480E4A3" w14:textId="632BA170" w:rsidR="00553BE8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4D715509" w14:textId="77777777" w:rsidR="00671028" w:rsidRDefault="00671028" w:rsidP="00671028">
      <w:pPr>
        <w:tabs>
          <w:tab w:val="left" w:pos="4395"/>
        </w:tabs>
        <w:suppressAutoHyphens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1BDD3928" w14:textId="77777777" w:rsidR="00671028" w:rsidRPr="00323514" w:rsidRDefault="0067102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FFB96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38711" w14:textId="77777777" w:rsidR="00553BE8" w:rsidRPr="007768D2" w:rsidRDefault="00553BE8" w:rsidP="00553BE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41918313" w14:textId="77777777" w:rsidR="00553BE8" w:rsidRPr="007768D2" w:rsidRDefault="00553BE8" w:rsidP="00553B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553BE8" w:rsidRPr="007768D2" w14:paraId="5CFD8229" w14:textId="77777777" w:rsidTr="00323514">
        <w:tc>
          <w:tcPr>
            <w:tcW w:w="3969" w:type="dxa"/>
            <w:vMerge w:val="restart"/>
            <w:shd w:val="clear" w:color="auto" w:fill="auto"/>
          </w:tcPr>
          <w:p w14:paraId="065E38F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7BBECA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место практики (пост, приемное отд., процедурный </w:t>
            </w:r>
            <w:proofErr w:type="spellStart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F73118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C74EEE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BE8" w:rsidRPr="007768D2" w14:paraId="69478336" w14:textId="77777777" w:rsidTr="00323514">
        <w:tc>
          <w:tcPr>
            <w:tcW w:w="3969" w:type="dxa"/>
            <w:vMerge/>
            <w:shd w:val="clear" w:color="auto" w:fill="auto"/>
          </w:tcPr>
          <w:p w14:paraId="047736F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C835912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05FCF71C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54A0B27B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33EBF333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7DDDAF2F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3C969F1A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79627A3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51F68A28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7A1F1125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14E1B8DF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327E036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275454D7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8" w:rsidRPr="007768D2" w14:paraId="4B566A47" w14:textId="77777777" w:rsidTr="00323514">
        <w:tc>
          <w:tcPr>
            <w:tcW w:w="3969" w:type="dxa"/>
            <w:vMerge/>
            <w:shd w:val="clear" w:color="auto" w:fill="auto"/>
          </w:tcPr>
          <w:p w14:paraId="778196EA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187893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7A7E6B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F4AA4E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DA4915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приемн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отд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2D67F67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</w:p>
          <w:p w14:paraId="086720D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77641B1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566F4D2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процедкаб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06EF429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23D931A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5E53AFD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B8E67F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1103" w:type="dxa"/>
            <w:vMerge/>
            <w:shd w:val="clear" w:color="auto" w:fill="auto"/>
          </w:tcPr>
          <w:p w14:paraId="3137F8F4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8" w:rsidRPr="007768D2" w14:paraId="0AE5AE83" w14:textId="77777777" w:rsidTr="00323514">
        <w:tc>
          <w:tcPr>
            <w:tcW w:w="15222" w:type="dxa"/>
            <w:gridSpan w:val="13"/>
            <w:shd w:val="clear" w:color="auto" w:fill="auto"/>
          </w:tcPr>
          <w:p w14:paraId="4D38042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790333C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553BE8" w:rsidRPr="007768D2" w14:paraId="5613CC05" w14:textId="77777777" w:rsidTr="00323514">
        <w:tc>
          <w:tcPr>
            <w:tcW w:w="3969" w:type="dxa"/>
            <w:shd w:val="clear" w:color="auto" w:fill="auto"/>
          </w:tcPr>
          <w:p w14:paraId="28649602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35DB89F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248AE4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951F88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58B8827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971582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C4FE35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D0DD7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ACCF0C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233EC8C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AA87DB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6CEAA02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00EE27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53BE8" w:rsidRPr="007768D2" w14:paraId="56A17936" w14:textId="77777777" w:rsidTr="00323514">
        <w:tc>
          <w:tcPr>
            <w:tcW w:w="3969" w:type="dxa"/>
            <w:shd w:val="clear" w:color="auto" w:fill="auto"/>
          </w:tcPr>
          <w:p w14:paraId="5086CA43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5E0A49C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BBD1E2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313B77B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516D943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3DC7DF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CD9411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A34A4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4664D4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23B0814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55D4A4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6F66CF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56BE1E6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53BE8" w:rsidRPr="007768D2" w14:paraId="4924428E" w14:textId="77777777" w:rsidTr="00323514">
        <w:tc>
          <w:tcPr>
            <w:tcW w:w="3969" w:type="dxa"/>
            <w:shd w:val="clear" w:color="auto" w:fill="auto"/>
          </w:tcPr>
          <w:p w14:paraId="0BB3E902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0FFEA3C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6DDF00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7B4DCAC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726921C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6411E3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B30FE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1AE712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C37AB3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EB0A38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97ECC4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4070D11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312F3E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53BE8" w:rsidRPr="007768D2" w14:paraId="1A995BB6" w14:textId="77777777" w:rsidTr="00323514">
        <w:tc>
          <w:tcPr>
            <w:tcW w:w="3969" w:type="dxa"/>
            <w:shd w:val="clear" w:color="auto" w:fill="auto"/>
          </w:tcPr>
          <w:p w14:paraId="0F1A26AB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794A22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2C289A0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2CAAEB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F2F2F2"/>
          </w:tcPr>
          <w:p w14:paraId="340E9EE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F302C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8BE2D4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DB3A2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F53E48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1074005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D3ED56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7E8D1C7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68AEC5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553BE8" w:rsidRPr="007768D2" w14:paraId="6FA69F38" w14:textId="77777777" w:rsidTr="00323514">
        <w:tc>
          <w:tcPr>
            <w:tcW w:w="3969" w:type="dxa"/>
            <w:shd w:val="clear" w:color="auto" w:fill="auto"/>
          </w:tcPr>
          <w:p w14:paraId="08601F0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A91FA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D39318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162DD33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770C063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3568E9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AAA375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F18D1D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6367CB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35B7C6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7C15CD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0140FA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CAA630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553BE8" w:rsidRPr="007768D2" w14:paraId="3BE35B46" w14:textId="77777777" w:rsidTr="00323514">
        <w:tc>
          <w:tcPr>
            <w:tcW w:w="3969" w:type="dxa"/>
            <w:shd w:val="clear" w:color="auto" w:fill="auto"/>
          </w:tcPr>
          <w:p w14:paraId="66371BB5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6B2ECC0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7D567AF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79B74B2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07CC4FF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424CDB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F4992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CA5604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F6BC3E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44790F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89247D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4EDA448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68448A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53BE8" w:rsidRPr="007768D2" w14:paraId="7DD33ACB" w14:textId="77777777" w:rsidTr="00323514">
        <w:tc>
          <w:tcPr>
            <w:tcW w:w="3969" w:type="dxa"/>
            <w:shd w:val="clear" w:color="auto" w:fill="auto"/>
          </w:tcPr>
          <w:p w14:paraId="1C315FE7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2D38E1B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7A38A15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699281B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34870DB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C26F7B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DF9B1B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24C1C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02BD86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1D189A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3F9EEC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3649D74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9D4A5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2B837BB4" w14:textId="77777777" w:rsidR="00553BE8" w:rsidRDefault="00553BE8" w:rsidP="00553B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9F73D" w14:textId="6E2D68E7" w:rsidR="00553BE8" w:rsidRDefault="00553BE8">
      <w:pPr>
        <w:spacing w:after="160" w:line="259" w:lineRule="auto"/>
      </w:pPr>
      <w:r>
        <w:br w:type="page"/>
      </w:r>
    </w:p>
    <w:p w14:paraId="64A9C13C" w14:textId="77777777" w:rsidR="00553BE8" w:rsidRDefault="00553BE8">
      <w:pPr>
        <w:spacing w:after="160" w:line="259" w:lineRule="auto"/>
        <w:sectPr w:rsidR="00553BE8" w:rsidSect="00553BE8">
          <w:pgSz w:w="16838" w:h="11906" w:orient="landscape"/>
          <w:pgMar w:top="425" w:right="720" w:bottom="720" w:left="720" w:header="709" w:footer="709" w:gutter="0"/>
          <w:cols w:space="708"/>
          <w:titlePg/>
          <w:docGrid w:linePitch="360"/>
        </w:sectPr>
      </w:pPr>
    </w:p>
    <w:p w14:paraId="2DA53C40" w14:textId="1355FBCE" w:rsidR="00BB6D1F" w:rsidRDefault="00BB6D1F">
      <w:pPr>
        <w:spacing w:after="160" w:line="259" w:lineRule="auto"/>
      </w:pPr>
    </w:p>
    <w:p w14:paraId="27CA4AA9" w14:textId="77777777" w:rsidR="00BB6D1F" w:rsidRPr="00CF4FF6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169EF1DD" w14:textId="77777777" w:rsidR="00BB6D1F" w:rsidRPr="00CF4FF6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6AB1752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4E8A9D8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5CC89849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16871A0A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57FEAC3A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6022088E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Раздел.</w:t>
      </w:r>
      <w:r w:rsidRPr="00CF4FF6">
        <w:rPr>
          <w:rFonts w:ascii="Times New Roman" w:hAnsi="Times New Roman"/>
          <w:b/>
          <w:sz w:val="24"/>
          <w:szCs w:val="24"/>
        </w:rPr>
        <w:t xml:space="preserve">  Сестринский уход в </w:t>
      </w:r>
      <w:r>
        <w:rPr>
          <w:rFonts w:ascii="Times New Roman" w:hAnsi="Times New Roman"/>
          <w:b/>
          <w:sz w:val="24"/>
          <w:szCs w:val="24"/>
        </w:rPr>
        <w:t>педиатрии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(стационар)</w:t>
      </w:r>
    </w:p>
    <w:p w14:paraId="14AF2779" w14:textId="0991FBE4" w:rsid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567011E7" w14:textId="77777777" w:rsidR="00671028" w:rsidRDefault="00671028" w:rsidP="00671028">
      <w:pPr>
        <w:tabs>
          <w:tab w:val="left" w:pos="4395"/>
        </w:tabs>
        <w:suppressAutoHyphens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407916E5" w14:textId="77777777" w:rsidR="00671028" w:rsidRPr="00CF4FF6" w:rsidRDefault="00671028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A186A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D74A9D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0856340B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6E1736A7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0B988867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75B581E6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4F455462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308F2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CB4B628" w14:textId="77777777" w:rsidR="00BB6D1F" w:rsidRPr="00CF4FF6" w:rsidRDefault="00BB6D1F" w:rsidP="0082669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CF4FF6">
        <w:rPr>
          <w:rFonts w:ascii="Times New Roman" w:hAnsi="Times New Roman"/>
          <w:sz w:val="24"/>
          <w:szCs w:val="24"/>
        </w:rPr>
        <w:t>(</w:t>
      </w:r>
      <w:proofErr w:type="gramEnd"/>
      <w:r w:rsidRPr="00CF4FF6">
        <w:rPr>
          <w:rFonts w:ascii="Times New Roman" w:hAnsi="Times New Roman"/>
          <w:sz w:val="24"/>
          <w:szCs w:val="24"/>
        </w:rPr>
        <w:t>ПК 2.1, 2.4)</w:t>
      </w:r>
    </w:p>
    <w:p w14:paraId="4BBCFAA4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2BE844D0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08A4B43C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31A31F04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59E99F4A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7290B49E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E1054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D7534F6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47DC864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87D6418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75B64C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67DF69AF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0E643E2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1CC6D865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13686360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26B92032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714F6D8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A4E820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0DF995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D0B0070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A1CB45C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2A400803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025B7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5033DA63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704DDA02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CF4FF6">
        <w:rPr>
          <w:rFonts w:ascii="Times New Roman" w:hAnsi="Times New Roman"/>
          <w:sz w:val="24"/>
          <w:szCs w:val="24"/>
        </w:rPr>
        <w:t>колледжа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 </w:t>
      </w:r>
    </w:p>
    <w:p w14:paraId="75B17AF4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34C6E923" w14:textId="09C43DF7" w:rsidR="00BB6D1F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F8E716" w14:textId="77777777" w:rsidR="0082669B" w:rsidRDefault="0082669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70902449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D258561" w14:textId="09D8A32F" w:rsidR="00BB6D1F" w:rsidRPr="00BB6D1F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337AB341" w14:textId="77777777" w:rsidR="00BB6D1F" w:rsidRPr="00BB6D1F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53B965D" w14:textId="77777777" w:rsidR="00BB6D1F" w:rsidRPr="00BB6D1F" w:rsidRDefault="00BB6D1F" w:rsidP="008266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0427C7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6C76EDC2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298C1DF8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7F667B8C" w14:textId="77777777" w:rsidR="00BB6D1F" w:rsidRPr="00BB6D1F" w:rsidRDefault="00BB6D1F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6D1F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199E9C81" w14:textId="77777777" w:rsidR="00BB6D1F" w:rsidRPr="00BB6D1F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D1F">
        <w:rPr>
          <w:rFonts w:ascii="Times New Roman" w:hAnsi="Times New Roman"/>
          <w:b/>
          <w:sz w:val="24"/>
          <w:szCs w:val="24"/>
        </w:rPr>
        <w:t>Раздел.  Сестринский уход в педиатрии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(стационар)</w:t>
      </w:r>
    </w:p>
    <w:p w14:paraId="5122C4F8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528BA0E6" w14:textId="77777777" w:rsidR="00671028" w:rsidRDefault="00671028" w:rsidP="00671028">
      <w:pPr>
        <w:tabs>
          <w:tab w:val="left" w:pos="4395"/>
        </w:tabs>
        <w:suppressAutoHyphens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3DEB2D25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2FB020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82669B" w:rsidRPr="00BB6D1F" w14:paraId="571780A6" w14:textId="77777777" w:rsidTr="0082669B">
        <w:tc>
          <w:tcPr>
            <w:tcW w:w="10336" w:type="dxa"/>
            <w:shd w:val="clear" w:color="auto" w:fill="auto"/>
            <w:vAlign w:val="center"/>
          </w:tcPr>
          <w:p w14:paraId="47BA7496" w14:textId="77777777" w:rsidR="0082669B" w:rsidRPr="00BB6D1F" w:rsidRDefault="0082669B" w:rsidP="0082669B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82669B" w:rsidRPr="00BB6D1F" w14:paraId="4C0BB27A" w14:textId="77777777" w:rsidTr="0082669B">
        <w:tc>
          <w:tcPr>
            <w:tcW w:w="10336" w:type="dxa"/>
            <w:shd w:val="clear" w:color="auto" w:fill="auto"/>
            <w:vAlign w:val="bottom"/>
          </w:tcPr>
          <w:p w14:paraId="3BAF3832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2669B" w:rsidRPr="00BB6D1F" w14:paraId="7289B99E" w14:textId="77777777" w:rsidTr="0082669B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77CAC3C4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38C5210D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7D91CA75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5D10E96E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815C6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C82D97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82669B" w:rsidRPr="00BB6D1F" w14:paraId="4EFD55C2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2D258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096C3BD6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18402742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02ED063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2669B" w:rsidRPr="00BB6D1F" w14:paraId="3F67D949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CFCD9D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A0FED95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401A360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4897C6FE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01B9E24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532B909E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4957E5C7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C16CEB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22064BDB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698DB8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112BF656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E95FE9B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B557772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58D422E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5D4C1DF5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C262DA0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B122F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998829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AD7326C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5CB64967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82ACB1C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CBED114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82669B" w:rsidRPr="00BB6D1F" w14:paraId="5722CAF4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07AA74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82669B" w:rsidRPr="00BB6D1F" w14:paraId="3427EF6B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0CFED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1C5966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A845A44" w14:textId="77777777" w:rsidR="00BB6D1F" w:rsidRPr="00BB6D1F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E853D1" w14:textId="77777777" w:rsidR="00BB6D1F" w:rsidRPr="00BB6D1F" w:rsidRDefault="00BB6D1F" w:rsidP="0082669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E4425A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D27733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3A6C9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923CE5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6E8CB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D9827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7F12D2ED" w14:textId="3A08A0F7" w:rsidR="00BB6D1F" w:rsidRPr="00BB6D1F" w:rsidRDefault="00BB6D1F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1032C83C" w14:textId="70284793" w:rsidR="00BB6D1F" w:rsidRPr="00BB6D1F" w:rsidRDefault="0082669B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B6D1F" w:rsidRPr="00BB6D1F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07385C46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8389EEE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F35DE76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BB6D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60A43214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bookmarkEnd w:id="0"/>
    <w:p w14:paraId="247D6EE0" w14:textId="77908415" w:rsidR="00BB6D1F" w:rsidRDefault="00BB6D1F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27FFFA" w14:textId="526AC275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B2E495" w14:textId="3DF81F6A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DA05F0" w14:textId="3122BFA0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1E2549" w14:textId="288911ED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81719D" w14:textId="59F05692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29D6C0" w14:textId="77777777" w:rsidR="0082669B" w:rsidRDefault="0082669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1E6645" w14:textId="13093B04" w:rsidR="0082669B" w:rsidRPr="0082669B" w:rsidRDefault="0082669B" w:rsidP="008266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lastRenderedPageBreak/>
        <w:t xml:space="preserve">Областное </w:t>
      </w:r>
      <w:proofErr w:type="gramStart"/>
      <w:r w:rsidRPr="0082669B">
        <w:rPr>
          <w:rFonts w:ascii="Times New Roman" w:hAnsi="Times New Roman"/>
          <w:sz w:val="24"/>
          <w:szCs w:val="24"/>
        </w:rPr>
        <w:t>государственное  бюджетное</w:t>
      </w:r>
      <w:proofErr w:type="gramEnd"/>
      <w:r w:rsidRPr="0082669B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</w:p>
    <w:p w14:paraId="2A46638C" w14:textId="77777777" w:rsidR="0082669B" w:rsidRPr="0082669B" w:rsidRDefault="0082669B" w:rsidP="0082669B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6965BCB6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F057D90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10AEE94A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2138659F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0B9F3EE9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73D2252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F5A8E09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2669B">
        <w:rPr>
          <w:rFonts w:ascii="Times New Roman" w:hAnsi="Times New Roman"/>
          <w:b/>
          <w:sz w:val="48"/>
          <w:szCs w:val="48"/>
        </w:rPr>
        <w:t>КАРТА СЕСТРИНСКОГО УХОДА</w:t>
      </w:r>
    </w:p>
    <w:p w14:paraId="5007DEFD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2669B">
        <w:rPr>
          <w:rFonts w:ascii="Times New Roman" w:hAnsi="Times New Roman"/>
          <w:b/>
          <w:sz w:val="48"/>
          <w:szCs w:val="48"/>
        </w:rPr>
        <w:t>(стационар)</w:t>
      </w:r>
    </w:p>
    <w:p w14:paraId="59026327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2C7CD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669B">
        <w:rPr>
          <w:rFonts w:ascii="Times New Roman" w:hAnsi="Times New Roman"/>
        </w:rPr>
        <w:t xml:space="preserve"> </w:t>
      </w:r>
      <w:r w:rsidRPr="0082669B">
        <w:rPr>
          <w:rFonts w:ascii="Times New Roman" w:hAnsi="Times New Roman"/>
          <w:sz w:val="28"/>
          <w:szCs w:val="28"/>
        </w:rPr>
        <w:t>ПМ.</w:t>
      </w:r>
      <w:proofErr w:type="gramStart"/>
      <w:r w:rsidRPr="0082669B">
        <w:rPr>
          <w:rFonts w:ascii="Times New Roman" w:hAnsi="Times New Roman"/>
          <w:sz w:val="28"/>
          <w:szCs w:val="28"/>
        </w:rPr>
        <w:t>02  Участие</w:t>
      </w:r>
      <w:proofErr w:type="gramEnd"/>
      <w:r w:rsidRPr="0082669B">
        <w:rPr>
          <w:rFonts w:ascii="Times New Roman" w:hAnsi="Times New Roman"/>
          <w:sz w:val="28"/>
          <w:szCs w:val="28"/>
        </w:rPr>
        <w:t xml:space="preserve"> в лечебно-диагностическом и реабилитационном процессах</w:t>
      </w:r>
    </w:p>
    <w:p w14:paraId="3ED7EE3F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669B">
        <w:rPr>
          <w:rFonts w:ascii="Times New Roman" w:hAnsi="Times New Roman"/>
          <w:sz w:val="28"/>
          <w:szCs w:val="28"/>
        </w:rPr>
        <w:t xml:space="preserve">МДК.02.01 Сестринский уход при различных заболеваниях и состояниях </w:t>
      </w:r>
    </w:p>
    <w:p w14:paraId="7CDBBA81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  <w:r w:rsidRPr="0082669B">
        <w:rPr>
          <w:rFonts w:ascii="Times New Roman" w:hAnsi="Times New Roman"/>
          <w:b/>
          <w:sz w:val="28"/>
          <w:szCs w:val="28"/>
        </w:rPr>
        <w:t>Раздел.  Сестринский уход в педиатрии</w:t>
      </w:r>
    </w:p>
    <w:p w14:paraId="148EDBFB" w14:textId="3126834C" w:rsidR="0082669B" w:rsidRPr="00671028" w:rsidRDefault="0082669B" w:rsidP="006710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1028">
        <w:rPr>
          <w:rFonts w:ascii="Times New Roman" w:hAnsi="Times New Roman"/>
          <w:sz w:val="28"/>
          <w:szCs w:val="28"/>
        </w:rPr>
        <w:t xml:space="preserve">Специальность 34.02.01 Сестринское дело </w:t>
      </w:r>
    </w:p>
    <w:p w14:paraId="18073BD6" w14:textId="77777777" w:rsidR="00671028" w:rsidRPr="00671028" w:rsidRDefault="00671028" w:rsidP="00671028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028">
        <w:rPr>
          <w:rFonts w:ascii="Times New Roman" w:eastAsia="Times New Roman" w:hAnsi="Times New Roman"/>
          <w:sz w:val="28"/>
          <w:szCs w:val="28"/>
          <w:lang w:eastAsia="ru-RU"/>
        </w:rPr>
        <w:t>Очно-заочная форма обучения</w:t>
      </w:r>
    </w:p>
    <w:p w14:paraId="2D87C23E" w14:textId="77777777" w:rsidR="00671028" w:rsidRPr="0082669B" w:rsidRDefault="00671028" w:rsidP="0082669B">
      <w:pPr>
        <w:jc w:val="center"/>
        <w:rPr>
          <w:rFonts w:ascii="Times New Roman" w:hAnsi="Times New Roman"/>
          <w:sz w:val="28"/>
          <w:szCs w:val="28"/>
        </w:rPr>
      </w:pPr>
    </w:p>
    <w:p w14:paraId="4799DC10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2669B" w:rsidRPr="0082669B" w14:paraId="1B7DFF2F" w14:textId="77777777" w:rsidTr="000624F6">
        <w:tc>
          <w:tcPr>
            <w:tcW w:w="8364" w:type="dxa"/>
            <w:vAlign w:val="bottom"/>
          </w:tcPr>
          <w:p w14:paraId="18E6983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8788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5187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8F22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82669B" w:rsidRPr="0082669B" w14:paraId="00421F41" w14:textId="77777777" w:rsidTr="000624F6">
        <w:tc>
          <w:tcPr>
            <w:tcW w:w="8364" w:type="dxa"/>
            <w:vAlign w:val="bottom"/>
          </w:tcPr>
          <w:p w14:paraId="4BB3791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8C74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2669B" w:rsidRPr="0082669B" w14:paraId="1654EF8A" w14:textId="77777777" w:rsidTr="000624F6">
        <w:tc>
          <w:tcPr>
            <w:tcW w:w="8364" w:type="dxa"/>
            <w:vAlign w:val="bottom"/>
          </w:tcPr>
          <w:p w14:paraId="03B5AB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ED7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82669B" w:rsidRPr="0082669B" w14:paraId="224402BB" w14:textId="77777777" w:rsidTr="000624F6">
        <w:tc>
          <w:tcPr>
            <w:tcW w:w="8364" w:type="dxa"/>
            <w:vAlign w:val="bottom"/>
          </w:tcPr>
          <w:p w14:paraId="53762C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23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82669B" w:rsidRPr="0082669B" w14:paraId="5330750C" w14:textId="77777777" w:rsidTr="000624F6">
        <w:tc>
          <w:tcPr>
            <w:tcW w:w="8364" w:type="dxa"/>
            <w:vAlign w:val="bottom"/>
          </w:tcPr>
          <w:p w14:paraId="26298DA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678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2669B" w:rsidRPr="0082669B" w14:paraId="38AA6277" w14:textId="77777777" w:rsidTr="000624F6">
        <w:tc>
          <w:tcPr>
            <w:tcW w:w="8364" w:type="dxa"/>
            <w:vAlign w:val="bottom"/>
          </w:tcPr>
          <w:p w14:paraId="05072BA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13991" w14:textId="77777777" w:rsidR="0082669B" w:rsidRPr="0082669B" w:rsidRDefault="0082669B" w:rsidP="0082669B">
            <w:pPr>
              <w:tabs>
                <w:tab w:val="center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7B90538E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6AE2771A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0D001EDA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58AC5527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664BAFB4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00A073DF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  <w:r w:rsidRPr="0082669B">
        <w:rPr>
          <w:rFonts w:ascii="Times New Roman" w:hAnsi="Times New Roman"/>
        </w:rPr>
        <w:t>20____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2669B" w:rsidRPr="0082669B" w14:paraId="1252A84E" w14:textId="77777777" w:rsidTr="000624F6">
        <w:tc>
          <w:tcPr>
            <w:tcW w:w="10682" w:type="dxa"/>
          </w:tcPr>
          <w:p w14:paraId="2689DF9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</w:rPr>
              <w:lastRenderedPageBreak/>
              <w:br w:type="page"/>
            </w:r>
            <w:r w:rsidRPr="0082669B">
              <w:rPr>
                <w:rFonts w:ascii="Times New Roman" w:hAnsi="Times New Roman"/>
                <w:sz w:val="24"/>
                <w:szCs w:val="24"/>
              </w:rPr>
              <w:t>Пациент                                                                 Возраст пациента                                 Пол</w:t>
            </w:r>
          </w:p>
        </w:tc>
      </w:tr>
      <w:tr w:rsidR="0082669B" w:rsidRPr="0082669B" w14:paraId="515BDB2C" w14:textId="77777777" w:rsidTr="000624F6">
        <w:tc>
          <w:tcPr>
            <w:tcW w:w="10682" w:type="dxa"/>
          </w:tcPr>
          <w:p w14:paraId="080F632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82669B" w:rsidRPr="0082669B" w14:paraId="6A36A734" w14:textId="77777777" w:rsidTr="000624F6">
        <w:tc>
          <w:tcPr>
            <w:tcW w:w="10682" w:type="dxa"/>
          </w:tcPr>
          <w:p w14:paraId="4BF3FCD0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Дата поступления в отделение                                                        Дата начала курации</w:t>
            </w:r>
          </w:p>
        </w:tc>
      </w:tr>
      <w:tr w:rsidR="0082669B" w:rsidRPr="0082669B" w14:paraId="5C96452A" w14:textId="77777777" w:rsidTr="000624F6">
        <w:tc>
          <w:tcPr>
            <w:tcW w:w="10682" w:type="dxa"/>
          </w:tcPr>
          <w:p w14:paraId="4DB9687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91FE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Диагноз врачебный</w:t>
            </w:r>
          </w:p>
          <w:p w14:paraId="767AB59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86A17FE" w14:textId="77777777" w:rsidTr="000624F6">
        <w:tc>
          <w:tcPr>
            <w:tcW w:w="10682" w:type="dxa"/>
          </w:tcPr>
          <w:p w14:paraId="0BE843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30BF5C8" w14:textId="77777777" w:rsidTr="000624F6">
        <w:tc>
          <w:tcPr>
            <w:tcW w:w="10682" w:type="dxa"/>
          </w:tcPr>
          <w:p w14:paraId="4927484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0990C" w14:textId="77777777" w:rsidR="0082669B" w:rsidRPr="0082669B" w:rsidRDefault="0082669B" w:rsidP="008266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7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2669B" w:rsidRPr="0082669B" w14:paraId="1B0044E4" w14:textId="77777777" w:rsidTr="000624F6">
        <w:tc>
          <w:tcPr>
            <w:tcW w:w="10740" w:type="dxa"/>
          </w:tcPr>
          <w:p w14:paraId="4F5C65A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B5D2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Аллергологический анамнез (отметить наличие необычных реакций на лекарства, а также на пищевые продукты, животных, растений, как проявляется)</w:t>
            </w:r>
          </w:p>
          <w:p w14:paraId="286A8F1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4E384D3" w14:textId="77777777" w:rsidTr="000624F6">
        <w:tc>
          <w:tcPr>
            <w:tcW w:w="10740" w:type="dxa"/>
          </w:tcPr>
          <w:p w14:paraId="745FA901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F7D46E" w14:textId="77777777" w:rsidTr="000624F6">
        <w:tc>
          <w:tcPr>
            <w:tcW w:w="10740" w:type="dxa"/>
          </w:tcPr>
          <w:p w14:paraId="776B570F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CA13025" w14:textId="77777777" w:rsidTr="000624F6">
        <w:tc>
          <w:tcPr>
            <w:tcW w:w="10740" w:type="dxa"/>
          </w:tcPr>
          <w:p w14:paraId="1D9D75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727984E" w14:textId="77777777" w:rsidTr="000624F6">
        <w:tc>
          <w:tcPr>
            <w:tcW w:w="10740" w:type="dxa"/>
          </w:tcPr>
          <w:p w14:paraId="0EC0D7E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76D6E63" w14:textId="77777777" w:rsidTr="000624F6">
        <w:tc>
          <w:tcPr>
            <w:tcW w:w="10740" w:type="dxa"/>
          </w:tcPr>
          <w:p w14:paraId="650AA49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589D1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карантина в учреждении, посещаемым ребенком   </w:t>
            </w:r>
          </w:p>
          <w:p w14:paraId="368FD86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00B788A0" w14:textId="77777777" w:rsidTr="000624F6">
        <w:tc>
          <w:tcPr>
            <w:tcW w:w="10740" w:type="dxa"/>
          </w:tcPr>
          <w:p w14:paraId="4C30A1A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13ED990D" w14:textId="77777777" w:rsidTr="000624F6">
        <w:tc>
          <w:tcPr>
            <w:tcW w:w="10740" w:type="dxa"/>
          </w:tcPr>
          <w:p w14:paraId="1C0111A2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0E2D78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Инфекционные заболевания в анамнезе, в семье (туберкулез, гепатиты, ВИЧ)</w:t>
            </w:r>
          </w:p>
          <w:p w14:paraId="6AF35415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53225E79" w14:textId="77777777" w:rsidTr="000624F6">
        <w:tc>
          <w:tcPr>
            <w:tcW w:w="10740" w:type="dxa"/>
          </w:tcPr>
          <w:p w14:paraId="1D153F1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5ECCE5B" w14:textId="77777777" w:rsidTr="000624F6">
        <w:tc>
          <w:tcPr>
            <w:tcW w:w="10740" w:type="dxa"/>
          </w:tcPr>
          <w:p w14:paraId="688F313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60862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Характер вскармливания (грудное, смешанное, искусственное – до 6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06E78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DA1E597" w14:textId="77777777" w:rsidTr="000624F6">
        <w:tc>
          <w:tcPr>
            <w:tcW w:w="10740" w:type="dxa"/>
          </w:tcPr>
          <w:p w14:paraId="28B5484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1B90D4D" w14:textId="77777777" w:rsidTr="000624F6">
        <w:tc>
          <w:tcPr>
            <w:tcW w:w="10740" w:type="dxa"/>
          </w:tcPr>
          <w:p w14:paraId="56F1B4F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BB32032" w14:textId="77777777" w:rsidTr="000624F6">
        <w:tc>
          <w:tcPr>
            <w:tcW w:w="10740" w:type="dxa"/>
          </w:tcPr>
          <w:p w14:paraId="034010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B57F3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Жалобы на момент курации</w:t>
            </w:r>
          </w:p>
          <w:p w14:paraId="0CDE6AC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4C7EFE9" w14:textId="77777777" w:rsidTr="000624F6">
        <w:tc>
          <w:tcPr>
            <w:tcW w:w="10740" w:type="dxa"/>
          </w:tcPr>
          <w:p w14:paraId="31E6F8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9902BD3" w14:textId="77777777" w:rsidTr="000624F6">
        <w:tc>
          <w:tcPr>
            <w:tcW w:w="10740" w:type="dxa"/>
          </w:tcPr>
          <w:p w14:paraId="054B6C8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8648CD6" w14:textId="77777777" w:rsidTr="000624F6">
        <w:tc>
          <w:tcPr>
            <w:tcW w:w="10740" w:type="dxa"/>
          </w:tcPr>
          <w:p w14:paraId="6AEE05E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CFD6148" w14:textId="77777777" w:rsidTr="000624F6">
        <w:tc>
          <w:tcPr>
            <w:tcW w:w="10740" w:type="dxa"/>
          </w:tcPr>
          <w:p w14:paraId="547BD09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81921D8" w14:textId="77777777" w:rsidTr="000624F6">
        <w:tc>
          <w:tcPr>
            <w:tcW w:w="10740" w:type="dxa"/>
          </w:tcPr>
          <w:p w14:paraId="0F89E4B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6BA82B8" w14:textId="77777777" w:rsidTr="000624F6">
        <w:tc>
          <w:tcPr>
            <w:tcW w:w="10740" w:type="dxa"/>
          </w:tcPr>
          <w:p w14:paraId="3734269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5A855" w14:textId="77777777" w:rsidR="0082669B" w:rsidRPr="0082669B" w:rsidRDefault="0082669B" w:rsidP="008266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879666" w14:textId="77777777" w:rsidR="0082669B" w:rsidRPr="0082669B" w:rsidRDefault="0082669B" w:rsidP="0082669B">
      <w:pPr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br w:type="page"/>
      </w:r>
    </w:p>
    <w:p w14:paraId="59A1B8DF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Оценка состояния пациента</w:t>
      </w:r>
    </w:p>
    <w:p w14:paraId="2C3E197B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2108"/>
        <w:gridCol w:w="1544"/>
        <w:gridCol w:w="1276"/>
        <w:gridCol w:w="1134"/>
        <w:gridCol w:w="2435"/>
        <w:gridCol w:w="2243"/>
      </w:tblGrid>
      <w:tr w:rsidR="0082669B" w:rsidRPr="0082669B" w14:paraId="6E0D4085" w14:textId="77777777" w:rsidTr="000624F6">
        <w:trPr>
          <w:trHeight w:val="555"/>
        </w:trPr>
        <w:tc>
          <w:tcPr>
            <w:tcW w:w="2108" w:type="dxa"/>
            <w:vMerge w:val="restart"/>
          </w:tcPr>
          <w:p w14:paraId="65644E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2B88F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202B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FB71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F000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1329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E6BC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  <w:p w14:paraId="4EE8749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14:paraId="46CEE9B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</w:tcPr>
          <w:p w14:paraId="0AE968F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14:paraId="376D019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6BE284E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Долженствующие </w:t>
            </w:r>
          </w:p>
          <w:p w14:paraId="6C11483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(указать интервал 25-75 Ц по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центильной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таблице, детям до 1 года – дополнительно рассчитать по долженствующим прибавкам, расчет написать)</w:t>
            </w:r>
          </w:p>
        </w:tc>
      </w:tr>
      <w:tr w:rsidR="0082669B" w:rsidRPr="0082669B" w14:paraId="7EE66D3E" w14:textId="77777777" w:rsidTr="000624F6">
        <w:trPr>
          <w:trHeight w:val="555"/>
        </w:trPr>
        <w:tc>
          <w:tcPr>
            <w:tcW w:w="2108" w:type="dxa"/>
            <w:vMerge/>
          </w:tcPr>
          <w:p w14:paraId="0D7131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4A96B01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F2B2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14:paraId="1F56DF6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коридор/</w:t>
            </w:r>
          </w:p>
          <w:p w14:paraId="62C5CF7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центиль</w:t>
            </w:r>
            <w:proofErr w:type="spellEnd"/>
          </w:p>
        </w:tc>
        <w:tc>
          <w:tcPr>
            <w:tcW w:w="4678" w:type="dxa"/>
            <w:gridSpan w:val="2"/>
            <w:vMerge/>
          </w:tcPr>
          <w:p w14:paraId="59B48F33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D4F0DC3" w14:textId="77777777" w:rsidTr="000624F6">
        <w:tc>
          <w:tcPr>
            <w:tcW w:w="2108" w:type="dxa"/>
            <w:vMerge/>
          </w:tcPr>
          <w:p w14:paraId="68F9DBE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7735C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14:paraId="7C56872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BD30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BE173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F74E92C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322022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9120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515B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247B777" w14:textId="77777777" w:rsidTr="000624F6">
        <w:trPr>
          <w:trHeight w:val="366"/>
        </w:trPr>
        <w:tc>
          <w:tcPr>
            <w:tcW w:w="2108" w:type="dxa"/>
            <w:vMerge/>
          </w:tcPr>
          <w:p w14:paraId="7CCFA4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D7E82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14:paraId="29F2885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667AA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D3AB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1EEE5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D76A96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C4E731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A237E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17A5D89" w14:textId="77777777" w:rsidTr="000624F6">
        <w:tc>
          <w:tcPr>
            <w:tcW w:w="2108" w:type="dxa"/>
            <w:vMerge/>
          </w:tcPr>
          <w:p w14:paraId="7456378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A9E2EE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14:paraId="117B537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головы</w:t>
            </w:r>
          </w:p>
        </w:tc>
        <w:tc>
          <w:tcPr>
            <w:tcW w:w="1276" w:type="dxa"/>
          </w:tcPr>
          <w:p w14:paraId="433E423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E279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0C1CB3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59E8E8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F4AE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A46E3E0" w14:textId="77777777" w:rsidTr="000624F6">
        <w:tc>
          <w:tcPr>
            <w:tcW w:w="2108" w:type="dxa"/>
            <w:vMerge/>
          </w:tcPr>
          <w:p w14:paraId="3E6318C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BA531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окружность груди</w:t>
            </w:r>
          </w:p>
        </w:tc>
        <w:tc>
          <w:tcPr>
            <w:tcW w:w="1276" w:type="dxa"/>
          </w:tcPr>
          <w:p w14:paraId="5913BB6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8607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D69821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3B12D9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2E9CE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EB4C648" w14:textId="77777777" w:rsidTr="000624F6">
        <w:tc>
          <w:tcPr>
            <w:tcW w:w="2108" w:type="dxa"/>
          </w:tcPr>
          <w:p w14:paraId="2CA0CF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</w:t>
            </w:r>
          </w:p>
        </w:tc>
        <w:tc>
          <w:tcPr>
            <w:tcW w:w="8632" w:type="dxa"/>
            <w:gridSpan w:val="5"/>
          </w:tcPr>
          <w:p w14:paraId="304769D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Заключение: </w:t>
            </w:r>
          </w:p>
        </w:tc>
      </w:tr>
      <w:tr w:rsidR="0082669B" w:rsidRPr="0082669B" w14:paraId="3ED08F28" w14:textId="77777777" w:rsidTr="000624F6">
        <w:tc>
          <w:tcPr>
            <w:tcW w:w="2108" w:type="dxa"/>
          </w:tcPr>
          <w:p w14:paraId="38279C3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Нервно-психическое развитие </w:t>
            </w:r>
          </w:p>
          <w:p w14:paraId="629FA3B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(до 3 лет)</w:t>
            </w:r>
          </w:p>
        </w:tc>
        <w:tc>
          <w:tcPr>
            <w:tcW w:w="8632" w:type="dxa"/>
            <w:gridSpan w:val="5"/>
          </w:tcPr>
          <w:p w14:paraId="2158B239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Основные параметры развития:</w:t>
            </w:r>
          </w:p>
          <w:p w14:paraId="62B9E928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Аз___________   Ас__________ Э___________ До__________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11328311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___________ Ра__________ Н___________С____________И________________</w:t>
            </w:r>
          </w:p>
          <w:p w14:paraId="59DAED5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Заключение: группа НПР   –  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(подчеркнуть)</w:t>
            </w:r>
          </w:p>
        </w:tc>
      </w:tr>
      <w:tr w:rsidR="0082669B" w:rsidRPr="0082669B" w14:paraId="40228243" w14:textId="77777777" w:rsidTr="000624F6">
        <w:tc>
          <w:tcPr>
            <w:tcW w:w="2108" w:type="dxa"/>
          </w:tcPr>
          <w:p w14:paraId="6210B5D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Состояние пациента</w:t>
            </w:r>
          </w:p>
        </w:tc>
        <w:tc>
          <w:tcPr>
            <w:tcW w:w="8632" w:type="dxa"/>
            <w:gridSpan w:val="5"/>
          </w:tcPr>
          <w:p w14:paraId="361DD24D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требует постоянного наблюдения: по возрасту (нет / да) / </w:t>
            </w:r>
          </w:p>
          <w:p w14:paraId="3119A6D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 состоянию здоровья (нет / да) (подчеркнуть)</w:t>
            </w:r>
          </w:p>
        </w:tc>
      </w:tr>
      <w:tr w:rsidR="0082669B" w:rsidRPr="0082669B" w14:paraId="44CBA832" w14:textId="77777777" w:rsidTr="000624F6">
        <w:tc>
          <w:tcPr>
            <w:tcW w:w="2108" w:type="dxa"/>
          </w:tcPr>
          <w:p w14:paraId="06EC1D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8632" w:type="dxa"/>
            <w:gridSpan w:val="5"/>
          </w:tcPr>
          <w:p w14:paraId="2B2EFDC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0FCCD9F" w14:textId="77777777" w:rsidTr="000624F6">
        <w:tc>
          <w:tcPr>
            <w:tcW w:w="2108" w:type="dxa"/>
          </w:tcPr>
          <w:p w14:paraId="5400504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8632" w:type="dxa"/>
            <w:gridSpan w:val="5"/>
          </w:tcPr>
          <w:p w14:paraId="2B14333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ясное / спутанное / отсутствует (подчеркнуть)</w:t>
            </w:r>
          </w:p>
        </w:tc>
      </w:tr>
      <w:tr w:rsidR="0082669B" w:rsidRPr="0082669B" w14:paraId="635C97E8" w14:textId="77777777" w:rsidTr="000624F6">
        <w:tc>
          <w:tcPr>
            <w:tcW w:w="2108" w:type="dxa"/>
          </w:tcPr>
          <w:p w14:paraId="3D69190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Психологический статус пациента</w:t>
            </w:r>
          </w:p>
        </w:tc>
        <w:tc>
          <w:tcPr>
            <w:tcW w:w="8632" w:type="dxa"/>
            <w:gridSpan w:val="5"/>
          </w:tcPr>
          <w:p w14:paraId="03F26B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адекватность  общения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: с персоналом (нет / да) / </w:t>
            </w:r>
          </w:p>
          <w:p w14:paraId="0600AF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детьми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доброжелательный / агрессивный / замкнутый) (подчеркнуть)</w:t>
            </w:r>
          </w:p>
        </w:tc>
      </w:tr>
      <w:tr w:rsidR="0082669B" w:rsidRPr="0082669B" w14:paraId="5ACB1167" w14:textId="77777777" w:rsidTr="000624F6">
        <w:tc>
          <w:tcPr>
            <w:tcW w:w="2108" w:type="dxa"/>
          </w:tcPr>
          <w:p w14:paraId="723C82A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8632" w:type="dxa"/>
            <w:gridSpan w:val="5"/>
          </w:tcPr>
          <w:p w14:paraId="166C7B8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нормальный / беспокойный / сонливость (подчеркнуть)</w:t>
            </w:r>
          </w:p>
        </w:tc>
      </w:tr>
      <w:tr w:rsidR="0082669B" w:rsidRPr="0082669B" w14:paraId="2D2B3742" w14:textId="77777777" w:rsidTr="000624F6">
        <w:tc>
          <w:tcPr>
            <w:tcW w:w="2108" w:type="dxa"/>
          </w:tcPr>
          <w:p w14:paraId="3B677A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8632" w:type="dxa"/>
            <w:gridSpan w:val="5"/>
          </w:tcPr>
          <w:p w14:paraId="0BDFEBC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</w:t>
            </w:r>
          </w:p>
          <w:p w14:paraId="28645C0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обычная / нарушенная / отсутствует (подчеркнуть) </w:t>
            </w:r>
          </w:p>
        </w:tc>
      </w:tr>
      <w:tr w:rsidR="0082669B" w:rsidRPr="0082669B" w14:paraId="3CAA5300" w14:textId="77777777" w:rsidTr="000624F6">
        <w:tc>
          <w:tcPr>
            <w:tcW w:w="2108" w:type="dxa"/>
          </w:tcPr>
          <w:p w14:paraId="6DF3BA1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боли</w:t>
            </w:r>
          </w:p>
        </w:tc>
        <w:tc>
          <w:tcPr>
            <w:tcW w:w="8632" w:type="dxa"/>
            <w:gridSpan w:val="5"/>
          </w:tcPr>
          <w:p w14:paraId="3A36D96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(указать где) ___________________________________________________</w:t>
            </w:r>
          </w:p>
          <w:p w14:paraId="653EFE3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2607EA7" w14:textId="77777777" w:rsidTr="000624F6">
        <w:tc>
          <w:tcPr>
            <w:tcW w:w="2108" w:type="dxa"/>
          </w:tcPr>
          <w:p w14:paraId="6D3EFF7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Положение в постели</w:t>
            </w:r>
          </w:p>
        </w:tc>
        <w:tc>
          <w:tcPr>
            <w:tcW w:w="8632" w:type="dxa"/>
            <w:gridSpan w:val="5"/>
          </w:tcPr>
          <w:p w14:paraId="24DC4C1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активное / пассивное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вынужденное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8968B47" w14:textId="77777777" w:rsidTr="000624F6">
        <w:tc>
          <w:tcPr>
            <w:tcW w:w="2108" w:type="dxa"/>
          </w:tcPr>
          <w:p w14:paraId="3AE7942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Деформация скелета</w:t>
            </w:r>
          </w:p>
        </w:tc>
        <w:tc>
          <w:tcPr>
            <w:tcW w:w="8632" w:type="dxa"/>
            <w:gridSpan w:val="5"/>
          </w:tcPr>
          <w:p w14:paraId="612B5A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искривление позвоночника: нет / да (уточнить) ____________________________</w:t>
            </w:r>
          </w:p>
          <w:p w14:paraId="573EEBB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23E64A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другие костные деформации: нет / да (уточнить) ___________________________ _____________________________________________________________________</w:t>
            </w:r>
          </w:p>
          <w:p w14:paraId="54C36F6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5D6018D" w14:textId="77777777" w:rsidTr="000624F6">
        <w:tc>
          <w:tcPr>
            <w:tcW w:w="2108" w:type="dxa"/>
          </w:tcPr>
          <w:p w14:paraId="726A051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зубов</w:t>
            </w:r>
          </w:p>
        </w:tc>
        <w:tc>
          <w:tcPr>
            <w:tcW w:w="8632" w:type="dxa"/>
            <w:gridSpan w:val="5"/>
          </w:tcPr>
          <w:p w14:paraId="685275E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количество ________________ (молочные __________, постоянные __________)</w:t>
            </w:r>
          </w:p>
          <w:p w14:paraId="3E823F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 (определить по формуле, написать расчет, подчеркнуть)</w:t>
            </w:r>
          </w:p>
        </w:tc>
      </w:tr>
      <w:tr w:rsidR="0082669B" w:rsidRPr="0082669B" w14:paraId="7E46657C" w14:textId="77777777" w:rsidTr="000624F6">
        <w:tc>
          <w:tcPr>
            <w:tcW w:w="2108" w:type="dxa"/>
          </w:tcPr>
          <w:p w14:paraId="1E06378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Суставы </w:t>
            </w:r>
          </w:p>
        </w:tc>
        <w:tc>
          <w:tcPr>
            <w:tcW w:w="8632" w:type="dxa"/>
            <w:gridSpan w:val="5"/>
          </w:tcPr>
          <w:p w14:paraId="6F8DA7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деформация: нет / да (уточнить)__________________________________________    </w:t>
            </w:r>
          </w:p>
          <w:p w14:paraId="2863FCE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движений:  полный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ограничен  (где)_______________________________</w:t>
            </w:r>
          </w:p>
          <w:p w14:paraId="1EE97B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1179EE6" w14:textId="77777777" w:rsidTr="000624F6">
        <w:tc>
          <w:tcPr>
            <w:tcW w:w="2108" w:type="dxa"/>
          </w:tcPr>
          <w:p w14:paraId="6DB0384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8632" w:type="dxa"/>
            <w:gridSpan w:val="5"/>
          </w:tcPr>
          <w:p w14:paraId="1C6D2F0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невозможно  по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возрасту / затруднено  </w:t>
            </w:r>
          </w:p>
          <w:p w14:paraId="23B2E56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 помощью вспомогательных средств: трости, других лиц, костылей, кресла-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каталки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подчеркнуть) </w:t>
            </w:r>
          </w:p>
        </w:tc>
      </w:tr>
      <w:tr w:rsidR="0082669B" w:rsidRPr="0082669B" w14:paraId="7C51620A" w14:textId="77777777" w:rsidTr="000624F6">
        <w:tc>
          <w:tcPr>
            <w:tcW w:w="2108" w:type="dxa"/>
          </w:tcPr>
          <w:p w14:paraId="2237A86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Переодевание </w:t>
            </w:r>
          </w:p>
        </w:tc>
        <w:tc>
          <w:tcPr>
            <w:tcW w:w="8632" w:type="dxa"/>
            <w:gridSpan w:val="5"/>
          </w:tcPr>
          <w:p w14:paraId="4C44893A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самостоятельное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3160A439" w14:textId="77777777" w:rsidTr="000624F6">
        <w:tc>
          <w:tcPr>
            <w:tcW w:w="2108" w:type="dxa"/>
          </w:tcPr>
          <w:p w14:paraId="592B10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гигиенических процедур</w:t>
            </w:r>
          </w:p>
        </w:tc>
        <w:tc>
          <w:tcPr>
            <w:tcW w:w="8632" w:type="dxa"/>
            <w:gridSpan w:val="5"/>
          </w:tcPr>
          <w:p w14:paraId="6412695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самостоятельное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3918846E" w14:textId="77777777" w:rsidTr="000624F6">
        <w:tc>
          <w:tcPr>
            <w:tcW w:w="2108" w:type="dxa"/>
          </w:tcPr>
          <w:p w14:paraId="6388E23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Оценка состояния кожных покровов</w:t>
            </w:r>
          </w:p>
        </w:tc>
        <w:tc>
          <w:tcPr>
            <w:tcW w:w="8632" w:type="dxa"/>
            <w:gridSpan w:val="5"/>
          </w:tcPr>
          <w:p w14:paraId="155B4B1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кожи и складок: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6A5BCB6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промежности: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5E9619E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волос и ногтей: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3F6CD90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цвет кожи: физиологической окраски / бледность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желтушность  /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цианоз /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гиперемия  (подчеркнуть)</w:t>
            </w:r>
          </w:p>
          <w:p w14:paraId="4DCEFC7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высыпаний на коже: нет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да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локализация, характеристика)__________</w:t>
            </w:r>
          </w:p>
          <w:p w14:paraId="18B95FE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1AA079C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кожный зуд: нет / да (подчеркнуть)</w:t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</w:t>
            </w:r>
          </w:p>
          <w:p w14:paraId="196DB4B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опрелостей:  нет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да (локализация)________________________________</w:t>
            </w:r>
          </w:p>
          <w:p w14:paraId="20BACB5D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0D27FC88" w14:textId="77777777" w:rsidTr="000624F6">
        <w:tc>
          <w:tcPr>
            <w:tcW w:w="2108" w:type="dxa"/>
          </w:tcPr>
          <w:p w14:paraId="7C9D3B0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632" w:type="dxa"/>
            <w:gridSpan w:val="5"/>
          </w:tcPr>
          <w:p w14:paraId="36EEC89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есть (указать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локализацию)_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1935B7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степень выраженности: пастозность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выраженные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7CAABD8E" w14:textId="77777777" w:rsidTr="000624F6">
        <w:tc>
          <w:tcPr>
            <w:tcW w:w="2108" w:type="dxa"/>
          </w:tcPr>
          <w:p w14:paraId="520FB84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конъюнктивы </w:t>
            </w:r>
          </w:p>
        </w:tc>
        <w:tc>
          <w:tcPr>
            <w:tcW w:w="8632" w:type="dxa"/>
            <w:gridSpan w:val="5"/>
          </w:tcPr>
          <w:p w14:paraId="401CB2E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цвет_____________________ отделяемое: нет / есть (характер) _______________</w:t>
            </w:r>
          </w:p>
          <w:p w14:paraId="28090252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82669B" w:rsidRPr="0082669B" w14:paraId="2B52FB1D" w14:textId="77777777" w:rsidTr="000624F6">
        <w:tc>
          <w:tcPr>
            <w:tcW w:w="2108" w:type="dxa"/>
          </w:tcPr>
          <w:p w14:paraId="3D36F28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состояния полости рта </w:t>
            </w:r>
          </w:p>
        </w:tc>
        <w:tc>
          <w:tcPr>
            <w:tcW w:w="8632" w:type="dxa"/>
            <w:gridSpan w:val="5"/>
          </w:tcPr>
          <w:p w14:paraId="0002643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видимые слизистые: цвет ___________________ дефекты, высыпания (при наличии - указать какие и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где)_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6CC00B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язык: цвет _______________________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сухой/влажный, </w:t>
            </w:r>
          </w:p>
          <w:p w14:paraId="0B43C7F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чистый / налёт (охарактеризовать) _______________________________________</w:t>
            </w:r>
          </w:p>
          <w:p w14:paraId="425C315E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миндалины: увеличены / не увеличены, наличие налета: нет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есть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охарактеризовать)_____________________________________________________ </w:t>
            </w:r>
          </w:p>
          <w:p w14:paraId="65DEB1AC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3BFF405B" w14:textId="77777777" w:rsidTr="000624F6">
        <w:tc>
          <w:tcPr>
            <w:tcW w:w="2108" w:type="dxa"/>
          </w:tcPr>
          <w:p w14:paraId="2978430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Использование резервов</w:t>
            </w:r>
          </w:p>
        </w:tc>
        <w:tc>
          <w:tcPr>
            <w:tcW w:w="8632" w:type="dxa"/>
            <w:gridSpan w:val="5"/>
          </w:tcPr>
          <w:p w14:paraId="05B045E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очки: нет / да (подчеркнуть), линзы: нет / да (подчеркнуть), </w:t>
            </w:r>
          </w:p>
          <w:p w14:paraId="56775B87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слуховой аппарат: нет / да (подчеркнуть)</w:t>
            </w:r>
          </w:p>
        </w:tc>
      </w:tr>
      <w:tr w:rsidR="0082669B" w:rsidRPr="0082669B" w14:paraId="045175AF" w14:textId="77777777" w:rsidTr="000624F6">
        <w:tc>
          <w:tcPr>
            <w:tcW w:w="2108" w:type="dxa"/>
          </w:tcPr>
          <w:p w14:paraId="4A54B5A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8632" w:type="dxa"/>
            <w:gridSpan w:val="5"/>
          </w:tcPr>
          <w:p w14:paraId="2EC8C1C6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нормальное / нарушенное  </w:t>
            </w:r>
          </w:p>
          <w:p w14:paraId="66BE8C10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носовое дыхание (затруднено / свободное) </w:t>
            </w:r>
          </w:p>
          <w:p w14:paraId="3710386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(подчеркнуть)  </w:t>
            </w:r>
          </w:p>
        </w:tc>
      </w:tr>
      <w:tr w:rsidR="0082669B" w:rsidRPr="0082669B" w14:paraId="713E20BB" w14:textId="77777777" w:rsidTr="000624F6">
        <w:tc>
          <w:tcPr>
            <w:tcW w:w="2108" w:type="dxa"/>
          </w:tcPr>
          <w:p w14:paraId="441C640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Одышка </w:t>
            </w:r>
          </w:p>
        </w:tc>
        <w:tc>
          <w:tcPr>
            <w:tcW w:w="8632" w:type="dxa"/>
            <w:gridSpan w:val="5"/>
          </w:tcPr>
          <w:p w14:paraId="10358BBA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да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       ЧДД _____________/мин</w:t>
            </w:r>
          </w:p>
        </w:tc>
      </w:tr>
      <w:tr w:rsidR="0082669B" w:rsidRPr="0082669B" w14:paraId="00D41D66" w14:textId="77777777" w:rsidTr="000624F6">
        <w:tc>
          <w:tcPr>
            <w:tcW w:w="2108" w:type="dxa"/>
          </w:tcPr>
          <w:p w14:paraId="777A8EA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632" w:type="dxa"/>
            <w:gridSpan w:val="5"/>
          </w:tcPr>
          <w:p w14:paraId="33C0A704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отсутствует / сухой / влажный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639B418" w14:textId="77777777" w:rsidTr="000624F6">
        <w:tc>
          <w:tcPr>
            <w:tcW w:w="2108" w:type="dxa"/>
          </w:tcPr>
          <w:p w14:paraId="6478767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Мокрота </w:t>
            </w:r>
          </w:p>
        </w:tc>
        <w:tc>
          <w:tcPr>
            <w:tcW w:w="8632" w:type="dxa"/>
            <w:gridSpan w:val="5"/>
          </w:tcPr>
          <w:p w14:paraId="7C65BE12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легко отделяется / с трудом отделяется (подчеркнуть)</w:t>
            </w:r>
          </w:p>
        </w:tc>
      </w:tr>
      <w:tr w:rsidR="0082669B" w:rsidRPr="0082669B" w14:paraId="31782813" w14:textId="77777777" w:rsidTr="000624F6">
        <w:tc>
          <w:tcPr>
            <w:tcW w:w="2108" w:type="dxa"/>
          </w:tcPr>
          <w:p w14:paraId="4EBEEAC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Характеристики пульса</w:t>
            </w:r>
          </w:p>
        </w:tc>
        <w:tc>
          <w:tcPr>
            <w:tcW w:w="8632" w:type="dxa"/>
            <w:gridSpan w:val="5"/>
          </w:tcPr>
          <w:p w14:paraId="0D421AB5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частота пульса в минуту_________________ ритм__________________________</w:t>
            </w:r>
          </w:p>
          <w:p w14:paraId="3C0744A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синхронность ______________________ наполнение _______________________</w:t>
            </w:r>
          </w:p>
          <w:p w14:paraId="7DE0BB2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</w:tr>
      <w:tr w:rsidR="0082669B" w:rsidRPr="0082669B" w14:paraId="7B1CB343" w14:textId="77777777" w:rsidTr="000624F6">
        <w:tc>
          <w:tcPr>
            <w:tcW w:w="2108" w:type="dxa"/>
          </w:tcPr>
          <w:p w14:paraId="69A62C3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8632" w:type="dxa"/>
            <w:gridSpan w:val="5"/>
          </w:tcPr>
          <w:p w14:paraId="26FAB5C9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левая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рука  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______/______мм рт. ст. ; правая рука__________/________мм рт. ст.</w:t>
            </w:r>
          </w:p>
        </w:tc>
      </w:tr>
      <w:tr w:rsidR="0082669B" w:rsidRPr="0082669B" w14:paraId="0D0EEACC" w14:textId="77777777" w:rsidTr="000624F6">
        <w:tc>
          <w:tcPr>
            <w:tcW w:w="2108" w:type="dxa"/>
          </w:tcPr>
          <w:p w14:paraId="171609F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8632" w:type="dxa"/>
            <w:gridSpan w:val="5"/>
          </w:tcPr>
          <w:p w14:paraId="4389806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сохранен / снижен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отсутствует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FA3C9E2" w14:textId="77777777" w:rsidTr="000624F6">
        <w:tc>
          <w:tcPr>
            <w:tcW w:w="2108" w:type="dxa"/>
          </w:tcPr>
          <w:p w14:paraId="10525A9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Прием пищи </w:t>
            </w:r>
          </w:p>
        </w:tc>
        <w:tc>
          <w:tcPr>
            <w:tcW w:w="8632" w:type="dxa"/>
            <w:gridSpan w:val="5"/>
          </w:tcPr>
          <w:p w14:paraId="426B365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несамостоятельный: с помощью ложки / из поильника /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  <w:p w14:paraId="260F8FE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самостоятельный: в столовой / в палате / в постели </w:t>
            </w:r>
          </w:p>
          <w:p w14:paraId="3E0F650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D1C836F" w14:textId="77777777" w:rsidTr="000624F6">
        <w:tc>
          <w:tcPr>
            <w:tcW w:w="2108" w:type="dxa"/>
          </w:tcPr>
          <w:p w14:paraId="7984C51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Дефекация </w:t>
            </w:r>
          </w:p>
        </w:tc>
        <w:tc>
          <w:tcPr>
            <w:tcW w:w="8632" w:type="dxa"/>
            <w:gridSpan w:val="5"/>
          </w:tcPr>
          <w:p w14:paraId="758A8D2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задержка стула _________дней / недержание стула</w:t>
            </w:r>
          </w:p>
          <w:p w14:paraId="5F54E94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стул оформленный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оформленный;  кратность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стула  _____________________</w:t>
            </w:r>
          </w:p>
          <w:p w14:paraId="57853A5A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1E55C712" w14:textId="77777777" w:rsidTr="000624F6">
        <w:tc>
          <w:tcPr>
            <w:tcW w:w="2108" w:type="dxa"/>
          </w:tcPr>
          <w:p w14:paraId="39EB130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8632" w:type="dxa"/>
            <w:gridSpan w:val="5"/>
          </w:tcPr>
          <w:p w14:paraId="0A45443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затруднённое;  недержание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энурез  (подчеркнуть)</w:t>
            </w:r>
          </w:p>
        </w:tc>
      </w:tr>
      <w:tr w:rsidR="0082669B" w:rsidRPr="0082669B" w14:paraId="4A02870A" w14:textId="77777777" w:rsidTr="000624F6">
        <w:tc>
          <w:tcPr>
            <w:tcW w:w="2108" w:type="dxa"/>
          </w:tcPr>
          <w:p w14:paraId="5BC2CB0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венозного катетера </w:t>
            </w:r>
          </w:p>
        </w:tc>
        <w:tc>
          <w:tcPr>
            <w:tcW w:w="8632" w:type="dxa"/>
            <w:gridSpan w:val="5"/>
          </w:tcPr>
          <w:p w14:paraId="5AF32B3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да (периферического, центрального)  </w:t>
            </w:r>
          </w:p>
          <w:p w14:paraId="3DCF051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4DDE073B" w14:textId="77777777" w:rsidTr="000624F6">
        <w:tc>
          <w:tcPr>
            <w:tcW w:w="2108" w:type="dxa"/>
          </w:tcPr>
          <w:p w14:paraId="5E035C0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стомы</w:t>
            </w:r>
          </w:p>
        </w:tc>
        <w:tc>
          <w:tcPr>
            <w:tcW w:w="8632" w:type="dxa"/>
            <w:gridSpan w:val="5"/>
          </w:tcPr>
          <w:p w14:paraId="41ED763E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гастростома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цистома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) (подчеркнуть)</w:t>
            </w:r>
          </w:p>
        </w:tc>
      </w:tr>
      <w:tr w:rsidR="0082669B" w:rsidRPr="0082669B" w14:paraId="72634C98" w14:textId="77777777" w:rsidTr="000624F6">
        <w:tc>
          <w:tcPr>
            <w:tcW w:w="2108" w:type="dxa"/>
          </w:tcPr>
          <w:p w14:paraId="59C8530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зондов</w:t>
            </w:r>
          </w:p>
        </w:tc>
        <w:tc>
          <w:tcPr>
            <w:tcW w:w="8632" w:type="dxa"/>
            <w:gridSpan w:val="5"/>
          </w:tcPr>
          <w:p w14:paraId="7526F3C9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, желудочный) (подчеркнуть)</w:t>
            </w:r>
          </w:p>
        </w:tc>
      </w:tr>
    </w:tbl>
    <w:p w14:paraId="667E56AE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D04DF8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t xml:space="preserve">Назначения врача </w:t>
      </w:r>
      <w:r w:rsidRPr="0082669B">
        <w:rPr>
          <w:rFonts w:ascii="Times New Roman" w:hAnsi="Times New Roman"/>
          <w:b/>
          <w:i/>
          <w:sz w:val="24"/>
          <w:szCs w:val="24"/>
        </w:rPr>
        <w:t>(из листа назначения)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82669B" w:rsidRPr="0082669B" w14:paraId="53EEB421" w14:textId="77777777" w:rsidTr="000624F6">
        <w:tc>
          <w:tcPr>
            <w:tcW w:w="10740" w:type="dxa"/>
            <w:gridSpan w:val="2"/>
          </w:tcPr>
          <w:p w14:paraId="2D4BE721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1. Режим</w:t>
            </w:r>
          </w:p>
        </w:tc>
      </w:tr>
      <w:tr w:rsidR="0082669B" w:rsidRPr="0082669B" w14:paraId="22AD2671" w14:textId="77777777" w:rsidTr="000624F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0781395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2. Диета</w:t>
            </w:r>
          </w:p>
          <w:p w14:paraId="0381B94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9557EA3" w14:textId="77777777" w:rsidTr="000624F6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8947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3. Обследование:</w:t>
            </w:r>
          </w:p>
        </w:tc>
      </w:tr>
      <w:tr w:rsidR="0082669B" w:rsidRPr="0082669B" w14:paraId="70124F07" w14:textId="77777777" w:rsidTr="000624F6">
        <w:tc>
          <w:tcPr>
            <w:tcW w:w="2093" w:type="dxa"/>
          </w:tcPr>
          <w:p w14:paraId="6FE81D63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8647" w:type="dxa"/>
          </w:tcPr>
          <w:p w14:paraId="36BC4791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82669B" w:rsidRPr="0082669B" w14:paraId="625AB7E1" w14:textId="77777777" w:rsidTr="000624F6">
        <w:tc>
          <w:tcPr>
            <w:tcW w:w="2093" w:type="dxa"/>
          </w:tcPr>
          <w:p w14:paraId="096EB91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EFF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50C4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6243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F8330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9DC8B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11EB44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63A3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5367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63F5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84EC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3439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5F31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B040855" w14:textId="77777777" w:rsidTr="000624F6">
        <w:tc>
          <w:tcPr>
            <w:tcW w:w="2093" w:type="dxa"/>
          </w:tcPr>
          <w:p w14:paraId="4D4D115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053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32A1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2277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0F72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6040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0A58C9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F1CA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A009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4775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4301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1574CB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E371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F119A5A" w14:textId="77777777" w:rsidTr="000624F6">
        <w:tc>
          <w:tcPr>
            <w:tcW w:w="2093" w:type="dxa"/>
          </w:tcPr>
          <w:p w14:paraId="04C072D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28F0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553A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7CD1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3E2D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32D9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C7A17D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135D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C90A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5BB3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5D27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9460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170C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47449E4" w14:textId="77777777" w:rsidTr="000624F6">
        <w:tc>
          <w:tcPr>
            <w:tcW w:w="2093" w:type="dxa"/>
          </w:tcPr>
          <w:p w14:paraId="115B50C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6B3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905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C8E7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2805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24EE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A418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320755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2654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33D9A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2214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293E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1D8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3DA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AA907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28C609" w14:textId="77777777" w:rsidTr="000624F6">
        <w:tc>
          <w:tcPr>
            <w:tcW w:w="2093" w:type="dxa"/>
          </w:tcPr>
          <w:p w14:paraId="2C439FEC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AF06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4BCA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02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55CF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C7B6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6C1B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3F22BE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9F2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BFB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F662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ED59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4B92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FE8F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2289B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4"/>
          <w:szCs w:val="24"/>
        </w:rPr>
      </w:pPr>
      <w:r w:rsidRPr="0082669B">
        <w:br w:type="page"/>
      </w:r>
      <w:r w:rsidRPr="0082669B">
        <w:rPr>
          <w:rFonts w:ascii="Times New Roman" w:hAnsi="Times New Roman"/>
          <w:b/>
          <w:sz w:val="24"/>
          <w:szCs w:val="24"/>
        </w:rPr>
        <w:lastRenderedPageBreak/>
        <w:t>Лист для прикрепления выписанных бланков, направлений, заявок и пр.</w:t>
      </w:r>
    </w:p>
    <w:p w14:paraId="031C73FD" w14:textId="77777777" w:rsidR="0082669B" w:rsidRPr="0082669B" w:rsidRDefault="0082669B" w:rsidP="0082669B">
      <w:r w:rsidRPr="0082669B">
        <w:br w:type="page"/>
      </w:r>
    </w:p>
    <w:p w14:paraId="759A74CB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Фармакологический лист (медикаментозная терапия)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567"/>
        <w:gridCol w:w="3348"/>
        <w:gridCol w:w="1693"/>
        <w:gridCol w:w="1615"/>
        <w:gridCol w:w="2517"/>
      </w:tblGrid>
      <w:tr w:rsidR="0082669B" w:rsidRPr="0082669B" w14:paraId="00E9C409" w14:textId="77777777" w:rsidTr="000624F6">
        <w:tc>
          <w:tcPr>
            <w:tcW w:w="1567" w:type="dxa"/>
          </w:tcPr>
          <w:p w14:paraId="417F7F51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Препарат</w:t>
            </w:r>
          </w:p>
          <w:p w14:paraId="534422A9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69B">
              <w:rPr>
                <w:rFonts w:ascii="Times New Roman" w:hAnsi="Times New Roman"/>
                <w:i/>
                <w:sz w:val="24"/>
                <w:szCs w:val="24"/>
              </w:rPr>
              <w:t xml:space="preserve"> (из листа назначений)</w:t>
            </w:r>
          </w:p>
        </w:tc>
        <w:tc>
          <w:tcPr>
            <w:tcW w:w="3348" w:type="dxa"/>
          </w:tcPr>
          <w:p w14:paraId="77F29E3C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Фармакологическая группа, показания</w:t>
            </w:r>
          </w:p>
        </w:tc>
        <w:tc>
          <w:tcPr>
            <w:tcW w:w="1693" w:type="dxa"/>
          </w:tcPr>
          <w:p w14:paraId="31AD52C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Доза и путь введения </w:t>
            </w:r>
          </w:p>
          <w:p w14:paraId="614D037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69B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1615" w:type="dxa"/>
          </w:tcPr>
          <w:p w14:paraId="628BCDE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Особенности введения</w:t>
            </w:r>
          </w:p>
        </w:tc>
        <w:tc>
          <w:tcPr>
            <w:tcW w:w="2517" w:type="dxa"/>
          </w:tcPr>
          <w:p w14:paraId="28668AD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Побочные действия</w:t>
            </w:r>
          </w:p>
        </w:tc>
      </w:tr>
      <w:tr w:rsidR="0082669B" w:rsidRPr="0082669B" w14:paraId="06C23E4E" w14:textId="77777777" w:rsidTr="000624F6">
        <w:tc>
          <w:tcPr>
            <w:tcW w:w="1567" w:type="dxa"/>
          </w:tcPr>
          <w:p w14:paraId="231243E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C36BA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04D0B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C91BF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43D76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AAAAF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6D697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74131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0CFB7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4B17370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A7EA7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DB34B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824DF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F69FE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61353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433FB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F04D4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D1C27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1DF3A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2618E5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242629F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6724B86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6A6BF0E" w14:textId="77777777" w:rsidTr="000624F6">
        <w:tc>
          <w:tcPr>
            <w:tcW w:w="1567" w:type="dxa"/>
          </w:tcPr>
          <w:p w14:paraId="64DCDA6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27CE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6D7BB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2FC2E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54938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AB53D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BC3DB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99656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D345C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6427DF3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AA521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1BF6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C984A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F3827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E1E4A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EB70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8FB2B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C862B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80A5F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346C664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3D9D62D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59E5241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76E99E4E" w14:textId="77777777" w:rsidTr="000624F6">
        <w:tc>
          <w:tcPr>
            <w:tcW w:w="1567" w:type="dxa"/>
          </w:tcPr>
          <w:p w14:paraId="05FC4C1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00A7B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2ECD4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8606A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BA9AD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D350A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CAA82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A1DFE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182EF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7BCE5F1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23F43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5DA93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309F4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5A748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3538C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D1280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FA662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2E6BB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E835F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176BD5D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EF79C7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1C39F7F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1B3DDB7" w14:textId="77777777" w:rsidTr="000624F6">
        <w:tc>
          <w:tcPr>
            <w:tcW w:w="1567" w:type="dxa"/>
            <w:tcBorders>
              <w:bottom w:val="single" w:sz="4" w:space="0" w:color="auto"/>
            </w:tcBorders>
          </w:tcPr>
          <w:p w14:paraId="7B6B1AA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EA96D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A9A10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936B1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808AF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5F950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E60F9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F0844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0F2D4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499B7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E22C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0E94AD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0E9016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5E8C56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9141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30B1D3F9" w14:textId="77777777" w:rsidTr="000624F6">
        <w:tc>
          <w:tcPr>
            <w:tcW w:w="1567" w:type="dxa"/>
            <w:tcBorders>
              <w:bottom w:val="single" w:sz="4" w:space="0" w:color="auto"/>
            </w:tcBorders>
          </w:tcPr>
          <w:p w14:paraId="2C4D93E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2F669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7ED99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6E349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E3A02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83CD3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6470A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43717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63D8A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7BB8B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56A1ED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2E208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A3CA7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9C149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CFF13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66134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FDDF5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6DB29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694E9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F86A0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08FF8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13F24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E65294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9EDBE7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1586D58" w14:textId="77777777" w:rsidTr="000624F6"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</w:tcPr>
          <w:p w14:paraId="311DB606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69B">
              <w:lastRenderedPageBreak/>
              <w:br w:type="page"/>
            </w: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 xml:space="preserve">Немедикаментозная терапия </w:t>
            </w:r>
            <w:r w:rsidRPr="0082669B">
              <w:rPr>
                <w:rFonts w:ascii="Times New Roman" w:hAnsi="Times New Roman"/>
                <w:b/>
                <w:i/>
                <w:sz w:val="24"/>
                <w:szCs w:val="24"/>
              </w:rPr>
              <w:t>(из листа назначений)</w:t>
            </w:r>
          </w:p>
          <w:p w14:paraId="5BDCD15B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82669B" w:rsidRPr="0082669B" w14:paraId="3BAF876E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7867A84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CC7E050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57EB667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1051717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1AF5568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2536591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4B53A0F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B4613E6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46C683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E68EB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0FF18E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6AC50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16AF4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5041E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FC99A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9F5CA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B178D5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>Нарушенные потребности пациента</w:t>
            </w:r>
          </w:p>
          <w:p w14:paraId="6E75763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04DBB2D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A761D4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3E0D42B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112A8C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743BA60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4338709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C5F728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C51E23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022A578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4B9812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BB1E4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14:paraId="4F046F0A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4AC2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Приоритетные проблемы</w:t>
            </w:r>
          </w:p>
          <w:p w14:paraId="31EDF026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D5342C9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1C32A0E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B55DE2E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E3611C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0683DA4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08397C7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E294B09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A118BB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C98F6D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41307F8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F5973D8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13429B0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423E5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Потенциальные проблемы</w:t>
            </w:r>
          </w:p>
          <w:p w14:paraId="715FB2C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C10F9B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5BE2EA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7225A2F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02489FA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F877063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BEA889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0823E0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79EF43C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7FFDEDE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255288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5A3BE" w14:textId="77777777" w:rsidR="0082669B" w:rsidRPr="0082669B" w:rsidRDefault="0082669B" w:rsidP="0082669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br w:type="page"/>
      </w:r>
    </w:p>
    <w:p w14:paraId="1F37999A" w14:textId="77777777" w:rsidR="0082669B" w:rsidRPr="0082669B" w:rsidRDefault="0082669B" w:rsidP="0082669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82669B" w:rsidRPr="0082669B" w:rsidSect="0082669B">
          <w:pgSz w:w="11906" w:h="16838"/>
          <w:pgMar w:top="720" w:right="424" w:bottom="720" w:left="720" w:header="708" w:footer="708" w:gutter="0"/>
          <w:cols w:space="708"/>
          <w:titlePg/>
          <w:docGrid w:linePitch="360"/>
        </w:sectPr>
      </w:pPr>
    </w:p>
    <w:p w14:paraId="330C59E0" w14:textId="77777777" w:rsidR="0082669B" w:rsidRPr="0082669B" w:rsidRDefault="0082669B" w:rsidP="0082669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План сестринского ухода</w:t>
      </w:r>
    </w:p>
    <w:p w14:paraId="7BE0B14D" w14:textId="77777777" w:rsidR="0082669B" w:rsidRPr="0082669B" w:rsidRDefault="0082669B" w:rsidP="0082669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093"/>
        <w:gridCol w:w="2126"/>
        <w:gridCol w:w="5245"/>
        <w:gridCol w:w="1843"/>
        <w:gridCol w:w="1842"/>
        <w:gridCol w:w="2268"/>
      </w:tblGrid>
      <w:tr w:rsidR="0082669B" w:rsidRPr="0082669B" w14:paraId="6E514673" w14:textId="77777777" w:rsidTr="000624F6">
        <w:trPr>
          <w:trHeight w:val="128"/>
        </w:trPr>
        <w:tc>
          <w:tcPr>
            <w:tcW w:w="2093" w:type="dxa"/>
            <w:vMerge w:val="restart"/>
          </w:tcPr>
          <w:p w14:paraId="75FEC96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Проблемы пациента</w:t>
            </w:r>
          </w:p>
        </w:tc>
        <w:tc>
          <w:tcPr>
            <w:tcW w:w="7371" w:type="dxa"/>
            <w:gridSpan w:val="2"/>
          </w:tcPr>
          <w:p w14:paraId="4A80C2E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1843" w:type="dxa"/>
            <w:vMerge w:val="restart"/>
          </w:tcPr>
          <w:p w14:paraId="48C17C4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1842" w:type="dxa"/>
            <w:vMerge w:val="restart"/>
          </w:tcPr>
          <w:p w14:paraId="41C93BE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268" w:type="dxa"/>
            <w:vMerge w:val="restart"/>
          </w:tcPr>
          <w:p w14:paraId="600D03A2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82669B" w:rsidRPr="0082669B" w14:paraId="33BFB2AF" w14:textId="77777777" w:rsidTr="000624F6">
        <w:trPr>
          <w:trHeight w:val="127"/>
        </w:trPr>
        <w:tc>
          <w:tcPr>
            <w:tcW w:w="2093" w:type="dxa"/>
            <w:vMerge/>
          </w:tcPr>
          <w:p w14:paraId="3F08997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F57062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5245" w:type="dxa"/>
          </w:tcPr>
          <w:p w14:paraId="2DE531E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1843" w:type="dxa"/>
            <w:vMerge/>
          </w:tcPr>
          <w:p w14:paraId="4CB722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8BE4C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78EFE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69B" w:rsidRPr="0082669B" w14:paraId="3262CD75" w14:textId="77777777" w:rsidTr="000624F6">
        <w:tc>
          <w:tcPr>
            <w:tcW w:w="2093" w:type="dxa"/>
          </w:tcPr>
          <w:p w14:paraId="5C36B91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66A4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C8897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D92E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9CCD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3FF9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01E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43F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1743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16DE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0334ED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B63EF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3DAD10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931A8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D33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35C9AC47" w14:textId="77777777" w:rsidTr="000624F6">
        <w:tc>
          <w:tcPr>
            <w:tcW w:w="2093" w:type="dxa"/>
          </w:tcPr>
          <w:p w14:paraId="1370C1C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C773B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0288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06B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D16F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6CCA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63B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E36C4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D3D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DDE4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270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FDBAC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2D2B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989697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27A048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B04BF9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62F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D148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11186360" w14:textId="77777777" w:rsidTr="000624F6">
        <w:trPr>
          <w:trHeight w:val="2524"/>
        </w:trPr>
        <w:tc>
          <w:tcPr>
            <w:tcW w:w="2093" w:type="dxa"/>
          </w:tcPr>
          <w:p w14:paraId="14E2F7D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A90A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9B39B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0126E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3E19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55C23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9055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F6F8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06E8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53D5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01C2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142E2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7C3B53E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B0F891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9D5E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F9D0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0459481F" w14:textId="77777777" w:rsidTr="000624F6">
        <w:trPr>
          <w:trHeight w:val="128"/>
        </w:trPr>
        <w:tc>
          <w:tcPr>
            <w:tcW w:w="2093" w:type="dxa"/>
            <w:vMerge w:val="restart"/>
          </w:tcPr>
          <w:p w14:paraId="6FA90C1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lastRenderedPageBreak/>
              <w:t>Проблемы пациента</w:t>
            </w:r>
          </w:p>
        </w:tc>
        <w:tc>
          <w:tcPr>
            <w:tcW w:w="7371" w:type="dxa"/>
            <w:gridSpan w:val="2"/>
          </w:tcPr>
          <w:p w14:paraId="4341299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1843" w:type="dxa"/>
            <w:vMerge w:val="restart"/>
          </w:tcPr>
          <w:p w14:paraId="35E4727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1842" w:type="dxa"/>
            <w:vMerge w:val="restart"/>
          </w:tcPr>
          <w:p w14:paraId="18085AC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268" w:type="dxa"/>
            <w:vMerge w:val="restart"/>
          </w:tcPr>
          <w:p w14:paraId="138F87C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82669B" w:rsidRPr="0082669B" w14:paraId="7436BF66" w14:textId="77777777" w:rsidTr="000624F6">
        <w:trPr>
          <w:trHeight w:val="127"/>
        </w:trPr>
        <w:tc>
          <w:tcPr>
            <w:tcW w:w="2093" w:type="dxa"/>
            <w:vMerge/>
          </w:tcPr>
          <w:p w14:paraId="70308AC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148D30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5245" w:type="dxa"/>
          </w:tcPr>
          <w:p w14:paraId="31D3979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1843" w:type="dxa"/>
            <w:vMerge/>
          </w:tcPr>
          <w:p w14:paraId="1D6C62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620A2F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BCAF5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69B" w:rsidRPr="0082669B" w14:paraId="2101AA5B" w14:textId="77777777" w:rsidTr="000624F6">
        <w:tc>
          <w:tcPr>
            <w:tcW w:w="2093" w:type="dxa"/>
          </w:tcPr>
          <w:p w14:paraId="735993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807C5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2F307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3C9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42C07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DEE8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6E50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DE345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A907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D4511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F37938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5222A5E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42D02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37539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E73E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54820778" w14:textId="77777777" w:rsidTr="000624F6">
        <w:tc>
          <w:tcPr>
            <w:tcW w:w="2093" w:type="dxa"/>
          </w:tcPr>
          <w:p w14:paraId="57F1306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C082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32E89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0AEF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14D4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FA6F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62EE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1F21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23B1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61EB8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954B6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7B3C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3E63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344B6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13DDD2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9EB1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DE8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96AC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65104600" w14:textId="77777777" w:rsidTr="000624F6">
        <w:trPr>
          <w:trHeight w:val="2524"/>
        </w:trPr>
        <w:tc>
          <w:tcPr>
            <w:tcW w:w="2093" w:type="dxa"/>
          </w:tcPr>
          <w:p w14:paraId="1B6562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A6F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F709A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398C0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EC6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DBD9D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1E7E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9482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00E5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8315C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6BC4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7D27D0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112A7E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3C0B55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8C1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8235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C5A61D7" w14:textId="77777777" w:rsidR="0082669B" w:rsidRPr="0082669B" w:rsidRDefault="0082669B" w:rsidP="0082669B">
      <w:r w:rsidRPr="0082669B">
        <w:br w:type="page"/>
      </w:r>
    </w:p>
    <w:p w14:paraId="726847E6" w14:textId="77777777" w:rsidR="0082669B" w:rsidRPr="0082669B" w:rsidRDefault="0082669B" w:rsidP="0082669B">
      <w:pPr>
        <w:spacing w:after="0"/>
        <w:contextualSpacing/>
        <w:jc w:val="both"/>
        <w:rPr>
          <w:rFonts w:ascii="Times New Roman" w:hAnsi="Times New Roman"/>
          <w:b/>
        </w:rPr>
        <w:sectPr w:rsidR="0082669B" w:rsidRPr="0082669B" w:rsidSect="000624F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59B37BF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  <w:r w:rsidRPr="0082669B">
        <w:rPr>
          <w:rFonts w:ascii="Times New Roman" w:hAnsi="Times New Roman"/>
          <w:b/>
          <w:sz w:val="28"/>
          <w:szCs w:val="28"/>
        </w:rPr>
        <w:lastRenderedPageBreak/>
        <w:t xml:space="preserve">ЛИСТ ДИНАМИЧЕСКОГО НАБЛЮДЕНИЯ ЗА ПАЦИЕНТОМ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134"/>
        <w:gridCol w:w="1134"/>
        <w:gridCol w:w="1047"/>
      </w:tblGrid>
      <w:tr w:rsidR="0082669B" w:rsidRPr="0082669B" w14:paraId="66D631D6" w14:textId="77777777" w:rsidTr="000624F6">
        <w:tc>
          <w:tcPr>
            <w:tcW w:w="2802" w:type="dxa"/>
            <w:vMerge w:val="restart"/>
          </w:tcPr>
          <w:p w14:paraId="4EB6512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  <w:p w14:paraId="4354634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11"/>
          </w:tcPr>
          <w:p w14:paraId="17710B9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День наблюдения</w:t>
            </w:r>
          </w:p>
        </w:tc>
      </w:tr>
      <w:tr w:rsidR="0082669B" w:rsidRPr="0082669B" w14:paraId="544E8AE4" w14:textId="77777777" w:rsidTr="000624F6">
        <w:tc>
          <w:tcPr>
            <w:tcW w:w="2802" w:type="dxa"/>
            <w:vMerge/>
          </w:tcPr>
          <w:p w14:paraId="4242CF5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9D67D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639A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1D7C27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530B38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63B68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45D4DC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7CA55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ADF548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BB27D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AF4710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14:paraId="5EA0A7B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69B" w:rsidRPr="0082669B" w14:paraId="41BF36D2" w14:textId="77777777" w:rsidTr="000624F6">
        <w:tc>
          <w:tcPr>
            <w:tcW w:w="2802" w:type="dxa"/>
            <w:vAlign w:val="center"/>
          </w:tcPr>
          <w:p w14:paraId="6433393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81FB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5BD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1473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650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6726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DE5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0A35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7FB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4D41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8B17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E31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A399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FB90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7995E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0EFD15F" w14:textId="77777777" w:rsidTr="000624F6">
        <w:tc>
          <w:tcPr>
            <w:tcW w:w="2802" w:type="dxa"/>
            <w:vAlign w:val="center"/>
          </w:tcPr>
          <w:p w14:paraId="5FA6F8E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74488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CD8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D5BF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E0E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6B13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C1D8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617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1A7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7804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32F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DA5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0CD3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DD02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B268C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307EAE2" w14:textId="77777777" w:rsidTr="000624F6">
        <w:tc>
          <w:tcPr>
            <w:tcW w:w="2802" w:type="dxa"/>
            <w:vAlign w:val="center"/>
          </w:tcPr>
          <w:p w14:paraId="5B3FDB3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8AAB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8EB2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1AF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D536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5117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C293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72B0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9AC6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748C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0BD7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11B4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1451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487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145EFA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A3C4176" w14:textId="77777777" w:rsidTr="000624F6">
        <w:tc>
          <w:tcPr>
            <w:tcW w:w="2802" w:type="dxa"/>
            <w:vAlign w:val="center"/>
          </w:tcPr>
          <w:p w14:paraId="61CA945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9252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E9F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757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0BCB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4F03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FE36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4424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EB54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CE2F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D1CB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273C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0DC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BA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2F05D6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B1CC7EA" w14:textId="77777777" w:rsidTr="000624F6">
        <w:tc>
          <w:tcPr>
            <w:tcW w:w="2802" w:type="dxa"/>
            <w:vAlign w:val="center"/>
          </w:tcPr>
          <w:p w14:paraId="34A82E2D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033D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086A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C70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5FB2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1520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3986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9749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A26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877C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7DAC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08A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8E0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D9DC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1DBDF9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FDC8A12" w14:textId="77777777" w:rsidTr="000624F6">
        <w:tc>
          <w:tcPr>
            <w:tcW w:w="2802" w:type="dxa"/>
            <w:vAlign w:val="center"/>
          </w:tcPr>
          <w:p w14:paraId="1A2E611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F2CE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9B42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195D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E0E3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4BF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168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C30D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B59A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B9E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3191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6CD1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6D2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D49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8ABBF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E12CB6D" w14:textId="77777777" w:rsidTr="000624F6">
        <w:tc>
          <w:tcPr>
            <w:tcW w:w="2802" w:type="dxa"/>
            <w:vAlign w:val="center"/>
          </w:tcPr>
          <w:p w14:paraId="4AA9D8F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4478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8E5C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C8B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49C6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1BE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21AC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985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657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126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2856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5BB2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AB4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D5F1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8A5DC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7767751" w14:textId="77777777" w:rsidTr="000624F6">
        <w:tc>
          <w:tcPr>
            <w:tcW w:w="2802" w:type="dxa"/>
            <w:vAlign w:val="center"/>
          </w:tcPr>
          <w:p w14:paraId="32130358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40C6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D9A0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BA02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B607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D18C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1421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142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F044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4E5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9008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58AF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001D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4629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E47E7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EC0E8A7" w14:textId="77777777" w:rsidTr="000624F6">
        <w:tc>
          <w:tcPr>
            <w:tcW w:w="2802" w:type="dxa"/>
            <w:vAlign w:val="center"/>
          </w:tcPr>
          <w:p w14:paraId="26CC49BA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51C3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94E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074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59F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08E1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2AAE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22A1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4AE1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748A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AED2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904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F3AD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19C2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F8F7D2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941C61A" w14:textId="77777777" w:rsidTr="000624F6">
        <w:tc>
          <w:tcPr>
            <w:tcW w:w="2802" w:type="dxa"/>
          </w:tcPr>
          <w:p w14:paraId="29AA444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B44E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FCA6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3D15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3CCB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1E3A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7164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D388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EF5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0AC0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4879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3BB0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9B97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6C4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E302D2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9BA78" w14:textId="77777777" w:rsidR="0082669B" w:rsidRPr="0082669B" w:rsidRDefault="0082669B" w:rsidP="0082669B">
      <w:pPr>
        <w:rPr>
          <w:rFonts w:ascii="Times New Roman" w:hAnsi="Times New Roman"/>
          <w:b/>
          <w:sz w:val="28"/>
          <w:szCs w:val="28"/>
        </w:rPr>
        <w:sectPr w:rsidR="0082669B" w:rsidRPr="0082669B" w:rsidSect="000624F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C53846E" w14:textId="77777777" w:rsidR="0082669B" w:rsidRPr="0082669B" w:rsidRDefault="0082669B" w:rsidP="0082669B">
      <w:pPr>
        <w:jc w:val="center"/>
        <w:rPr>
          <w:rFonts w:ascii="Times New Roman" w:hAnsi="Times New Roman"/>
          <w:b/>
          <w:bCs/>
        </w:rPr>
      </w:pPr>
      <w:r w:rsidRPr="0082669B">
        <w:rPr>
          <w:rFonts w:ascii="Times New Roman" w:hAnsi="Times New Roman"/>
          <w:b/>
          <w:bCs/>
        </w:rPr>
        <w:lastRenderedPageBreak/>
        <w:t>ТЕМПЕРАТУРНЫЙ ЛИСТ</w:t>
      </w:r>
    </w:p>
    <w:p w14:paraId="6B0C4D18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1F68974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669B">
        <w:rPr>
          <w:rFonts w:ascii="Times New Roman" w:eastAsia="Times New Roman" w:hAnsi="Times New Roman"/>
          <w:lang w:eastAsia="ru-RU"/>
        </w:rPr>
        <w:t xml:space="preserve">       Пациент_________________________________________ </w:t>
      </w:r>
    </w:p>
    <w:p w14:paraId="7A040B2B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03"/>
        <w:gridCol w:w="679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1"/>
      </w:tblGrid>
      <w:tr w:rsidR="0082669B" w:rsidRPr="0082669B" w14:paraId="6C61628F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082D5D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33" w:type="dxa"/>
            <w:gridSpan w:val="2"/>
            <w:vAlign w:val="center"/>
          </w:tcPr>
          <w:p w14:paraId="4F5FE2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C76B3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0DD56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64F5D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DB1D4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321A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F29BF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F94D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F07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C04B4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9904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85EB3A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41F6A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43676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86C43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8BF9744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F0EFA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День пребывания в стационаре</w:t>
            </w:r>
          </w:p>
        </w:tc>
        <w:tc>
          <w:tcPr>
            <w:tcW w:w="533" w:type="dxa"/>
            <w:gridSpan w:val="2"/>
            <w:vAlign w:val="center"/>
          </w:tcPr>
          <w:p w14:paraId="2C9C2A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E0CDA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E3A40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B638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9EE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8455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C087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1C26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0866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F5F7D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D5AF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6B87D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EC41D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9A82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68433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81567BE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291AEB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День наблюдения</w:t>
            </w:r>
          </w:p>
        </w:tc>
        <w:tc>
          <w:tcPr>
            <w:tcW w:w="533" w:type="dxa"/>
            <w:gridSpan w:val="2"/>
            <w:vAlign w:val="center"/>
          </w:tcPr>
          <w:p w14:paraId="08CDAC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5566E7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67BEAF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1968C7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63A9B6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00BC2F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4E709D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515A1E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094FAF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14:paraId="510D57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07E4E5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14:paraId="7341C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3E503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26C070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14:paraId="3FAE2D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82669B" w:rsidRPr="0082669B" w14:paraId="6BA0A112" w14:textId="77777777" w:rsidTr="000624F6">
        <w:trPr>
          <w:cantSplit/>
          <w:jc w:val="center"/>
        </w:trPr>
        <w:tc>
          <w:tcPr>
            <w:tcW w:w="746" w:type="dxa"/>
            <w:vAlign w:val="center"/>
          </w:tcPr>
          <w:p w14:paraId="083993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684" w:type="dxa"/>
            <w:vAlign w:val="center"/>
          </w:tcPr>
          <w:p w14:paraId="23D7C2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АД</w:t>
            </w:r>
          </w:p>
        </w:tc>
        <w:tc>
          <w:tcPr>
            <w:tcW w:w="741" w:type="dxa"/>
            <w:vAlign w:val="center"/>
          </w:tcPr>
          <w:p w14:paraId="274540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Т град.</w:t>
            </w:r>
          </w:p>
        </w:tc>
        <w:tc>
          <w:tcPr>
            <w:tcW w:w="266" w:type="dxa"/>
            <w:vAlign w:val="center"/>
          </w:tcPr>
          <w:p w14:paraId="26C3F5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46BF38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30F6D6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8958B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6C0BF4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1A1AD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27860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6F08CE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3FFA00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74EE3B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726692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6416DC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C03F4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1EBE10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980C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02083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A54C1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108FD3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8B259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6D2068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0F58D0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D54FC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0704E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0F7F6F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6D89E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F3587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39004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66F8F2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78AF2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87A01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82669B" w:rsidRPr="0082669B" w14:paraId="6DD14636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C5016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684" w:type="dxa"/>
            <w:vMerge w:val="restart"/>
            <w:vAlign w:val="bottom"/>
          </w:tcPr>
          <w:p w14:paraId="7775E9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41" w:type="dxa"/>
            <w:vMerge w:val="restart"/>
            <w:vAlign w:val="bottom"/>
          </w:tcPr>
          <w:p w14:paraId="018D16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6" w:type="dxa"/>
            <w:vAlign w:val="center"/>
          </w:tcPr>
          <w:p w14:paraId="1C9665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C948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EDF5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FF7A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F959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FC9F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797A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6A40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3A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0E35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336F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36A8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E0F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A4E1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6C33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0B6D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7A6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8ED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3159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4330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A9B1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0FB6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DBAD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8D4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CD62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4449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C795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CE57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10B7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5D2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8EBED0C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07F74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492F5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D78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7F68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DEA6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9FF8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12D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AD00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EFC9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03D9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118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FA5B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851D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7C9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863B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AEC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288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529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6D61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435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E652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EE74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030F7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746C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7CAE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330F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F5C7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AA2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F84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5C2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34C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5672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6F4D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8748B8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DF1D2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13202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6A17E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7E2D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B746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69C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A1C9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B76B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9393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9894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A6C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91F9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2873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EE78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8CE7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C00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ABF9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8DDF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BBCE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FE71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5065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5EB2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F8A5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42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84A7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2880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D6D0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F827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10AD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E18F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4304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14E9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F8F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65E5522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A1923D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81B8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88120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D34F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AC3F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1FB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FC5C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D85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9851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6EE2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E870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30E4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BF86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A4F9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06F5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F701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0FD7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BCBD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CEAB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154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72B8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D06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5F7B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1A4C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0845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488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FA0D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DE32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46E9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8514D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7EAB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7F29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633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30F63A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BF4BC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6ECF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BEACC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B765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CDB0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FA01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244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1446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D0B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6BB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A3BB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521B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FE73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B05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5CD6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9516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048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5E27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2D10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D05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4915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BDDC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3D7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40A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AE9E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137A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5B1E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9DDF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81C9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17BD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CD85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8793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430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FE73E18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306FF0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84" w:type="dxa"/>
            <w:vMerge w:val="restart"/>
            <w:vAlign w:val="bottom"/>
          </w:tcPr>
          <w:p w14:paraId="517822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741" w:type="dxa"/>
            <w:vMerge w:val="restart"/>
            <w:vAlign w:val="bottom"/>
          </w:tcPr>
          <w:p w14:paraId="08CDAF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6" w:type="dxa"/>
            <w:vAlign w:val="center"/>
          </w:tcPr>
          <w:p w14:paraId="55C43E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9734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D200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4BD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9FE7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8601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05A7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02A2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003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AB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6ACA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568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14F1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91C5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04C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BBE6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8BD7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CF87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9C93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D6BA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F1E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C652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4AB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FE3D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080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C762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1B39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8130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1CC9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6438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9939B1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54612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C42CA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968D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0884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D9B1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7AC5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07F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2116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73A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30C3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C79F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436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B127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4DBF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A8F9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6DE3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CB1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133F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87A5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D515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B45C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565A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C03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70B5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FB1E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CA91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2AFF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A72D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7690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9252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653E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08CF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03EC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2085023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EB1F0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B5D0B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B9F34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BE3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C3B3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CF89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E539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E2D6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5463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792B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BCC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5D42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D822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A281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61A8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9169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915C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494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4EF8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27A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522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1A0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9653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1F54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ED97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C3A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BFC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04DD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52A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395D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B7CC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39C0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8E4C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FC93724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3F718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9661D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89A4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7159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954E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D8B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EEFC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5164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880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385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E492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DE09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20EB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1A8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BC52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B66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B6E3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3EB8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2C03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939A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87DC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14FC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319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08F1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2EAD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BAAA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2246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EBCA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DE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47E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FD6C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4A79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17A2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A0FAD1D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5554D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49B3B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24CB5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EC6F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6F64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6E9E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BC8F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D04D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387F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7032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5F8A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5D35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894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F7CF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ED7D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F507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3EA4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332D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6221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B9D3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F018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E880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8B09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AB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85C7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4C32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4831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A4F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7897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53C0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0130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A326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FBD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1B97857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56710A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84" w:type="dxa"/>
            <w:vMerge w:val="restart"/>
            <w:vAlign w:val="bottom"/>
          </w:tcPr>
          <w:p w14:paraId="49B454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41" w:type="dxa"/>
            <w:vMerge w:val="restart"/>
            <w:vAlign w:val="bottom"/>
          </w:tcPr>
          <w:p w14:paraId="2622A2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6" w:type="dxa"/>
            <w:vAlign w:val="center"/>
          </w:tcPr>
          <w:p w14:paraId="19B6A2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8AA5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05A2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4063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2BA7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D7D7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77B2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FEF4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E97C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551A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DA567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33E1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5D11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6BDC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085D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8B2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D924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4D77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D7A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BCEA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6CF8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0B9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2050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C7AB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0832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941F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9A9B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AF9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75D0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C6A5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0EB1AA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34A98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FDB23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DF9C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7C24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9C4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1D58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DBC3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E856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55D0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1E78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0F3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5AA7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835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58DD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4279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49CC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70F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83F1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C9B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03C4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6B9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962C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2C9D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408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BEDF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969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82241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E3E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98C4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ABAE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5848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D785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19A5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661A46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66B2E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8D53B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765B7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E76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2B10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29C5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052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FC57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C12D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FCC7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7E2E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BE42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070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9A6F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BD1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835E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DE8F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25D2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05A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6982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BA9B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EB56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6491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DD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2921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F1D1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0FC6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3615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F66B5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0E0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1FCE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2EC5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52B7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111123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AED3C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A41F9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01762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290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0B23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4C7C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5D48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B7EE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501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31CF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0265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01A3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EE74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F87B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96EF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6F13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392A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1454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E822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8FBE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1D2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36FE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BE00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2D14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8AF87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6ABC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DCE0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A8E2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493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66A8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4FED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5304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D32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3FBE52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F597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6D09E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C5405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6B4E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B2B0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3A45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7C70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0789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2399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C711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8A8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523C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E7EA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1419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1EB2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A524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7E29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1801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F062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EF3B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923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3F02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5AD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F51D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84BA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0504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7BFF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F8C9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4F36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F1BB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BCAF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9F30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01BE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AE85899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1931D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84" w:type="dxa"/>
            <w:vMerge w:val="restart"/>
            <w:vAlign w:val="bottom"/>
          </w:tcPr>
          <w:p w14:paraId="03D7F0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741" w:type="dxa"/>
            <w:vMerge w:val="restart"/>
            <w:vAlign w:val="bottom"/>
          </w:tcPr>
          <w:p w14:paraId="0E3D12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6" w:type="dxa"/>
            <w:vAlign w:val="center"/>
          </w:tcPr>
          <w:p w14:paraId="57F703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5D04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8530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A93C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7B65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0172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A04C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99DD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C54F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9314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5F3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A5B3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D81D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DFEC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8DE2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24EBE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7BC4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3147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9746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6B61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76CE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CF31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AC5B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447A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20E9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B04E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0BC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1B9E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8EBC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D1D5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852BCB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E9BDA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C2D34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3FAC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4ED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B3B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BB3B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D41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6DA3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224C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EE2E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70A3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40B1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94A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823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2B04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675C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543A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5203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536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FE4C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CBFA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558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299D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7C3F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A715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FD0E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1E5B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AF3E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0B4D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BA16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FC3C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A23F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7834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07D756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EDB6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86E10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17AE6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EB54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9D7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A7A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7E7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12C7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7E49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C5A0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A3EB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DAD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76D4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C814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1DF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B54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17EB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AA42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B335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1A08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B6F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18DF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37CB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82C5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CE31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53BA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0EF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4DF8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46A3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E92C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4F50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DB75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2F16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E63FE2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80D9D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D5865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330E6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FC5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3E37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D7DC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290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BED8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9611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2009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1F4A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6F3E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BEA8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4E0A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576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D536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9BFD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58C5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9534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050D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E2B3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FCAA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2F99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22EE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34A3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7B23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FB2C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B6C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BDF37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313D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6814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999A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D235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9ED3FDC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D1A19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D4B5C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F35D1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0ED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6D5F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864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2A70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1F07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71A0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3317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124A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D32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3F88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66FF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F60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0E135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09AA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D286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8EC7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97BD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4587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F7F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6EBA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F3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94A6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C7A1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189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5D09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48DD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5EE0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DD9F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608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C1E7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26739A1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6DB78C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84" w:type="dxa"/>
            <w:vMerge w:val="restart"/>
            <w:vAlign w:val="bottom"/>
          </w:tcPr>
          <w:p w14:paraId="35A253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vAlign w:val="bottom"/>
          </w:tcPr>
          <w:p w14:paraId="2F67F9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6" w:type="dxa"/>
            <w:vAlign w:val="center"/>
          </w:tcPr>
          <w:p w14:paraId="42D4FF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4F59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1A84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5DE4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0D77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B810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4B28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5694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8AD9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B85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8D6E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E6A9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EEA3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F682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D7A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48ED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498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13F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61EA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6005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D10E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327C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DC88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71C4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7EF3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4495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2D6B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766D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4CF5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6A5C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646147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D1A8C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E7B18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3587E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F331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ACFB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90B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3B24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0690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ED8C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42FC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D0C2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BC00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C11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0DB1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63C2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1D39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208A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5F8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EE5F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D820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75B6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059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9489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5BCA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6777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5DD6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05A1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0BEC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84D4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EBC3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BFA9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D2C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FD37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FEF0C23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98C0E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D1A9B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0D0E7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5855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D796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A962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2A9D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F63F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F228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02A3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4405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930F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CE6C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1D55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6260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22D9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BA1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337B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2872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701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8E65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DD90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F7B5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042D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466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8D1D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AF2B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22CB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F2FA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9354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0BC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50DE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E1A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64ED3F4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0B161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FFFBD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11E13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EACF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266F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7D8A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4863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1AE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8BFC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5D62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A775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631E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885B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2F7E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1CDC7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41AA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2773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85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CC86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5467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2D9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408B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21A0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2A25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E35D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82A31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B67F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48C6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0539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E4C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C7A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758B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74A0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D194D9B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9261D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64278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F20DA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5A7B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36D4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8E05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8905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B0F8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3144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22E5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CA3F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DFE0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AED8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B39CD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9563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26C0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AB4D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C6C6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FD2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1AFA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089A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1EDB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D14C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6653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8C9E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9BC0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318D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1716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B3DA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DE0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5CF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A811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BBA0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70A156F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EC325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4" w:type="dxa"/>
            <w:vMerge w:val="restart"/>
            <w:vAlign w:val="bottom"/>
          </w:tcPr>
          <w:p w14:paraId="2F79D2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41" w:type="dxa"/>
            <w:vMerge w:val="restart"/>
            <w:vAlign w:val="bottom"/>
          </w:tcPr>
          <w:p w14:paraId="6F9CFE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66" w:type="dxa"/>
            <w:vAlign w:val="center"/>
          </w:tcPr>
          <w:p w14:paraId="74D778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3789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AEE8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156F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5DF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D9F8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2A61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E1FD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BBF1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2B04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5D2F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3E9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31A1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1FEA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6BAC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CBCD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A2F5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B93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4B4C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B28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E73B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F19A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C035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DCE0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9D5E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5153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FAFF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361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A8559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E8C6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1A407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8E526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9F596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9817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D335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C1F8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5E29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73F3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5B00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2F93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4532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B31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1466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B2C06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8CF2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3D68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D2C7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39F0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DB7F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C65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8F70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D666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27C1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41B1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3EB8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267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1F68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0B81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7348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A35B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FE21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5ADD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A43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35DA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5C108A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12778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5083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5CE81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0BF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F6A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5979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A80F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742C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E8A1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9209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7CDF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A12C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63E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0631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825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F65B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0F705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558E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3757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20B3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899E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7FA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965C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F03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0CD1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C60D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0781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F0F2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86B0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40A6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3455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CD90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A09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0A3B051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9760F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44BA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4A1E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7756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4887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7E56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C84F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573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3A52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6D3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023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7797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007A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5A86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E9AA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4DBF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B76C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BF12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4061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DE5D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BBFE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9DE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5255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A7A1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FA61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84C5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AB45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94F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89E5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2F15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5A23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FF94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EAE0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21B2C92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2AFE4D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0EC29D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F0EB7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A2E7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9005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39B1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54B2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5BCFF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4615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CD9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FBE3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653C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CA0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308C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9311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0633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E250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F38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1AA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0919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1E1E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939C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F0FA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BEDD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5196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F9A1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B264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C692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F26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CBC1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D4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ADC9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268D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18E8FF6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2789BC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4" w:type="dxa"/>
            <w:vMerge w:val="restart"/>
            <w:vAlign w:val="bottom"/>
          </w:tcPr>
          <w:p w14:paraId="6A1F9D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41" w:type="dxa"/>
            <w:vMerge w:val="restart"/>
            <w:vAlign w:val="bottom"/>
          </w:tcPr>
          <w:p w14:paraId="59D957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6" w:type="dxa"/>
            <w:vAlign w:val="center"/>
          </w:tcPr>
          <w:p w14:paraId="0209A6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3A70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0A67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3DD7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841F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A66C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914C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3CF6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D88A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4747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7E31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4DB6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620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418B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8E03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3596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859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C8C6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642D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F78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25B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584A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3DDE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908D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9E1B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DE8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DE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C992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0C1B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76FB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6903239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0535CD6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C1688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77499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439F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574E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F21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63C2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39C7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9A00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1EA0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0BC5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B2B6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2293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76DC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3EF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57B9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7D82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1C5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11E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AC1B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886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66BC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69C9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53D1F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AAD8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3DDC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4BE9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413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C5D0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EBE3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88ED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0B7E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0FF0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2A3E8EB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74E3A2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5BE59F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132E19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938A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3EB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9E5A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0874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770A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CBC2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ED57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45E6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A830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6568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758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B4A0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01B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B4E55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E55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B114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569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4D1C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D6E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596A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55D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273B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2CB5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3CE8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AC10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0E80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D5B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CA6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095D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443B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031379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552B41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77267A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7B0019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D5E8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5287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2ADB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3B27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5B29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414A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CE5E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1E4F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CD47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3716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5F29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D4FA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7E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397D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7FD2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C557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C0B98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9B10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E0F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669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A5E7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A494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C88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2B90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5DA4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86CC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C51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E6B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BE4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DE9B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BB0FEF1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280EBD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58993D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9D5CF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935E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8E9E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5554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89E8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A7A2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0851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3277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24E3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3153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6C5E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685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440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1CFA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C640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00E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3878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72C1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49B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4496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5A2B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3B70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4B545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ED6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9AAC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E5E5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9DD7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6D20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728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E7F7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06C4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F7F0901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03149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Дыхание</w:t>
            </w:r>
          </w:p>
        </w:tc>
        <w:tc>
          <w:tcPr>
            <w:tcW w:w="266" w:type="dxa"/>
            <w:vAlign w:val="center"/>
          </w:tcPr>
          <w:p w14:paraId="5DEA21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153E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19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0650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545C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78B4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EEB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3E9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ACC7A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74CA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86B9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B02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DA23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857F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7808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FAFB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7C5B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C303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6FCE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52AE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0299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D142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E67E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29A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0F3F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021C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FE1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77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F906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869E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3B5DA4B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78958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Вес</w:t>
            </w:r>
          </w:p>
        </w:tc>
        <w:tc>
          <w:tcPr>
            <w:tcW w:w="266" w:type="dxa"/>
            <w:vAlign w:val="center"/>
          </w:tcPr>
          <w:p w14:paraId="4B1EEB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493C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95F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94D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E04C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E75C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D583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2E4A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F5BA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EF8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3E44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DA6F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F784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9CD5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C884A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96B0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0394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75A3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1665D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4EC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1904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CDAE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B54A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EA64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18B4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D72A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782E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9B7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1EDA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BB68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143A15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28422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Выпито жидкости</w:t>
            </w:r>
          </w:p>
        </w:tc>
        <w:tc>
          <w:tcPr>
            <w:tcW w:w="266" w:type="dxa"/>
            <w:vAlign w:val="center"/>
          </w:tcPr>
          <w:p w14:paraId="622F25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091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C4D0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8B67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2170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E43C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EC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0AC7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82F2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E81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08B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CE4B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3DA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C478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5296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6E9E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B97D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0F79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BCB3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C74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15CF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D705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FEAF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9F91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8D5B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0F14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550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6EE0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9ADA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B80E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CE091FE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3A04E3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 xml:space="preserve">Суточное количество мочи   </w:t>
            </w:r>
          </w:p>
        </w:tc>
        <w:tc>
          <w:tcPr>
            <w:tcW w:w="266" w:type="dxa"/>
            <w:vAlign w:val="center"/>
          </w:tcPr>
          <w:p w14:paraId="68A848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0175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084F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055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1688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7525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262F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F0AB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E5DA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008D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37D6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3638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339A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C53E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0AD4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8314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B7B08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FCD0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624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F15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F1A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58FE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328B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0C85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7C9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2D6F4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120E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CB77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A979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9512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274CAF7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E4DB1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Стул</w:t>
            </w:r>
          </w:p>
        </w:tc>
        <w:tc>
          <w:tcPr>
            <w:tcW w:w="266" w:type="dxa"/>
            <w:vAlign w:val="center"/>
          </w:tcPr>
          <w:p w14:paraId="059078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6AE3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A741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7C4F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AD6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CD2C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3EAD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BDB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70F7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CCF0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3779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2E7C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598D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2BF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105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39A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EAA7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175F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B50A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658C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BE30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48F67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233D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903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AEA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E56B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4A04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AB10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B503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410B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6F44F87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59B1D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 xml:space="preserve">Ванна          </w:t>
            </w:r>
          </w:p>
        </w:tc>
        <w:tc>
          <w:tcPr>
            <w:tcW w:w="266" w:type="dxa"/>
            <w:vAlign w:val="center"/>
          </w:tcPr>
          <w:p w14:paraId="5AB851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FFA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1B2B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70C9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DF2E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219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8A9F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20E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4B6E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CBB9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9D3B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7C5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3DF9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A479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DD8E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A675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EB2A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6D6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B78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4F59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F14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6B44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21FC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EC61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75F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A8EC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973A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A2EC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4CC5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44C9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3E09E32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Рекомендации медсестры к выписке больного</w:t>
      </w:r>
    </w:p>
    <w:p w14:paraId="4B21BA68" w14:textId="77777777" w:rsidR="0082669B" w:rsidRPr="0082669B" w:rsidRDefault="0082669B" w:rsidP="00D034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t xml:space="preserve">Примечание: консультация по назначенной </w:t>
      </w:r>
      <w:proofErr w:type="gramStart"/>
      <w:r w:rsidRPr="0082669B">
        <w:rPr>
          <w:rFonts w:ascii="Times New Roman" w:hAnsi="Times New Roman"/>
          <w:sz w:val="24"/>
          <w:szCs w:val="24"/>
        </w:rPr>
        <w:t>диете,  режиму</w:t>
      </w:r>
      <w:proofErr w:type="gramEnd"/>
      <w:r w:rsidRPr="0082669B">
        <w:rPr>
          <w:rFonts w:ascii="Times New Roman" w:hAnsi="Times New Roman"/>
          <w:sz w:val="24"/>
          <w:szCs w:val="24"/>
        </w:rPr>
        <w:t xml:space="preserve"> дня, двигательной активности, закаливанию, профилактике и борьбе с  вредными привычками,  обучение родителей/ребенка правильному использованию медицинского оборудования (</w:t>
      </w:r>
      <w:proofErr w:type="spellStart"/>
      <w:r w:rsidRPr="0082669B">
        <w:rPr>
          <w:rFonts w:ascii="Times New Roman" w:hAnsi="Times New Roman"/>
          <w:sz w:val="24"/>
          <w:szCs w:val="24"/>
        </w:rPr>
        <w:t>пикфлуометр</w:t>
      </w:r>
      <w:proofErr w:type="spellEnd"/>
      <w:r w:rsidRPr="008266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9B">
        <w:rPr>
          <w:rFonts w:ascii="Times New Roman" w:hAnsi="Times New Roman"/>
          <w:sz w:val="24"/>
          <w:szCs w:val="24"/>
        </w:rPr>
        <w:t>глюкометр</w:t>
      </w:r>
      <w:proofErr w:type="spellEnd"/>
      <w:r w:rsidRPr="0082669B">
        <w:rPr>
          <w:rFonts w:ascii="Times New Roman" w:hAnsi="Times New Roman"/>
          <w:sz w:val="24"/>
          <w:szCs w:val="24"/>
        </w:rPr>
        <w:t xml:space="preserve">, тонометр, небулайзер и пр.) 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2669B" w:rsidRPr="0082669B" w14:paraId="57249DE8" w14:textId="77777777" w:rsidTr="0082669B">
        <w:tc>
          <w:tcPr>
            <w:tcW w:w="9355" w:type="dxa"/>
          </w:tcPr>
          <w:p w14:paraId="67F9043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4CA72CE" w14:textId="77777777" w:rsidTr="0082669B">
        <w:tc>
          <w:tcPr>
            <w:tcW w:w="9355" w:type="dxa"/>
          </w:tcPr>
          <w:p w14:paraId="32CAAFE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B205EEE" w14:textId="77777777" w:rsidTr="0082669B">
        <w:tc>
          <w:tcPr>
            <w:tcW w:w="9355" w:type="dxa"/>
          </w:tcPr>
          <w:p w14:paraId="05A30C6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28204C2" w14:textId="77777777" w:rsidTr="0082669B">
        <w:tc>
          <w:tcPr>
            <w:tcW w:w="9355" w:type="dxa"/>
          </w:tcPr>
          <w:p w14:paraId="03E6A62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2CC7BF3" w14:textId="77777777" w:rsidTr="0082669B">
        <w:tc>
          <w:tcPr>
            <w:tcW w:w="9355" w:type="dxa"/>
          </w:tcPr>
          <w:p w14:paraId="10FD5C5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E55CA70" w14:textId="77777777" w:rsidTr="0082669B">
        <w:tc>
          <w:tcPr>
            <w:tcW w:w="9355" w:type="dxa"/>
          </w:tcPr>
          <w:p w14:paraId="59BC0D4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58BC1F4" w14:textId="77777777" w:rsidTr="0082669B">
        <w:tc>
          <w:tcPr>
            <w:tcW w:w="9355" w:type="dxa"/>
          </w:tcPr>
          <w:p w14:paraId="5C43F14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6B34621" w14:textId="77777777" w:rsidTr="0082669B">
        <w:tc>
          <w:tcPr>
            <w:tcW w:w="9355" w:type="dxa"/>
          </w:tcPr>
          <w:p w14:paraId="4D9C77F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C01F07" w14:textId="77777777" w:rsidTr="0082669B">
        <w:tc>
          <w:tcPr>
            <w:tcW w:w="9355" w:type="dxa"/>
          </w:tcPr>
          <w:p w14:paraId="26961C1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0AD9C3D" w14:textId="77777777" w:rsidTr="0082669B">
        <w:tc>
          <w:tcPr>
            <w:tcW w:w="9355" w:type="dxa"/>
          </w:tcPr>
          <w:p w14:paraId="507341B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4696C90" w14:textId="77777777" w:rsidTr="0082669B">
        <w:tc>
          <w:tcPr>
            <w:tcW w:w="9355" w:type="dxa"/>
          </w:tcPr>
          <w:p w14:paraId="4F4FD34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359011B" w14:textId="77777777" w:rsidTr="0082669B">
        <w:tc>
          <w:tcPr>
            <w:tcW w:w="9355" w:type="dxa"/>
          </w:tcPr>
          <w:p w14:paraId="1B76B06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8500731" w14:textId="77777777" w:rsidTr="0082669B">
        <w:tc>
          <w:tcPr>
            <w:tcW w:w="9355" w:type="dxa"/>
          </w:tcPr>
          <w:p w14:paraId="788C456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5D8B036" w14:textId="77777777" w:rsidTr="0082669B">
        <w:tc>
          <w:tcPr>
            <w:tcW w:w="9355" w:type="dxa"/>
          </w:tcPr>
          <w:p w14:paraId="7130BD3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5154C3D" w14:textId="77777777" w:rsidTr="0082669B">
        <w:tc>
          <w:tcPr>
            <w:tcW w:w="9355" w:type="dxa"/>
          </w:tcPr>
          <w:p w14:paraId="14ED0CE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58C2A62" w14:textId="77777777" w:rsidTr="0082669B">
        <w:tc>
          <w:tcPr>
            <w:tcW w:w="9355" w:type="dxa"/>
          </w:tcPr>
          <w:p w14:paraId="7D1ABB3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313E74C" w14:textId="77777777" w:rsidTr="0082669B">
        <w:tc>
          <w:tcPr>
            <w:tcW w:w="9355" w:type="dxa"/>
          </w:tcPr>
          <w:p w14:paraId="6D42B48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0569EC3" w14:textId="77777777" w:rsidTr="0082669B">
        <w:tc>
          <w:tcPr>
            <w:tcW w:w="9355" w:type="dxa"/>
          </w:tcPr>
          <w:p w14:paraId="1D9D230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F2B4F3E" w14:textId="77777777" w:rsidTr="0082669B">
        <w:tc>
          <w:tcPr>
            <w:tcW w:w="9355" w:type="dxa"/>
          </w:tcPr>
          <w:p w14:paraId="06156E0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5F60A49" w14:textId="77777777" w:rsidTr="0082669B">
        <w:tc>
          <w:tcPr>
            <w:tcW w:w="9355" w:type="dxa"/>
          </w:tcPr>
          <w:p w14:paraId="3B8C070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DADC344" w14:textId="77777777" w:rsidTr="0082669B">
        <w:tc>
          <w:tcPr>
            <w:tcW w:w="9355" w:type="dxa"/>
          </w:tcPr>
          <w:p w14:paraId="4AF5403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2DFB1F8" w14:textId="77777777" w:rsidTr="0082669B">
        <w:tc>
          <w:tcPr>
            <w:tcW w:w="9355" w:type="dxa"/>
          </w:tcPr>
          <w:p w14:paraId="4E28EB8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D64E648" w14:textId="77777777" w:rsidTr="0082669B">
        <w:tc>
          <w:tcPr>
            <w:tcW w:w="9355" w:type="dxa"/>
          </w:tcPr>
          <w:p w14:paraId="2ABB457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371993E" w14:textId="77777777" w:rsidTr="0082669B">
        <w:tc>
          <w:tcPr>
            <w:tcW w:w="9355" w:type="dxa"/>
          </w:tcPr>
          <w:p w14:paraId="52E3424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88969BB" w14:textId="77777777" w:rsidTr="0082669B">
        <w:tc>
          <w:tcPr>
            <w:tcW w:w="9355" w:type="dxa"/>
          </w:tcPr>
          <w:p w14:paraId="6810D35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F60C8E" w14:textId="77777777" w:rsidTr="0082669B">
        <w:tc>
          <w:tcPr>
            <w:tcW w:w="9355" w:type="dxa"/>
          </w:tcPr>
          <w:p w14:paraId="7AAA07B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70F1B3F" w14:textId="77777777" w:rsidTr="0082669B">
        <w:tc>
          <w:tcPr>
            <w:tcW w:w="9355" w:type="dxa"/>
          </w:tcPr>
          <w:p w14:paraId="654C9C2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7B849DD" w14:textId="77777777" w:rsidTr="0082669B">
        <w:tc>
          <w:tcPr>
            <w:tcW w:w="9355" w:type="dxa"/>
          </w:tcPr>
          <w:p w14:paraId="299517A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225468F" w14:textId="77777777" w:rsidTr="0082669B">
        <w:tc>
          <w:tcPr>
            <w:tcW w:w="9355" w:type="dxa"/>
          </w:tcPr>
          <w:p w14:paraId="53F67CF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6860CD2" w14:textId="77777777" w:rsidTr="0082669B">
        <w:tc>
          <w:tcPr>
            <w:tcW w:w="9355" w:type="dxa"/>
          </w:tcPr>
          <w:p w14:paraId="5B10973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764C5D1" w14:textId="77777777" w:rsidTr="0082669B">
        <w:tc>
          <w:tcPr>
            <w:tcW w:w="9355" w:type="dxa"/>
          </w:tcPr>
          <w:p w14:paraId="7FA6A71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A5F72F" w14:textId="77777777" w:rsidTr="0082669B">
        <w:tc>
          <w:tcPr>
            <w:tcW w:w="9355" w:type="dxa"/>
          </w:tcPr>
          <w:p w14:paraId="3005C01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86CD45A" w14:textId="77777777" w:rsidTr="0082669B">
        <w:tc>
          <w:tcPr>
            <w:tcW w:w="9355" w:type="dxa"/>
          </w:tcPr>
          <w:p w14:paraId="6508A9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C172658" w14:textId="77777777" w:rsidTr="0082669B">
        <w:tc>
          <w:tcPr>
            <w:tcW w:w="9355" w:type="dxa"/>
          </w:tcPr>
          <w:p w14:paraId="221B4A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C5ADE1A" w14:textId="77777777" w:rsidTr="0082669B">
        <w:tc>
          <w:tcPr>
            <w:tcW w:w="9355" w:type="dxa"/>
          </w:tcPr>
          <w:p w14:paraId="6F26BE2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633054D" w14:textId="77777777" w:rsidTr="0082669B">
        <w:tc>
          <w:tcPr>
            <w:tcW w:w="9355" w:type="dxa"/>
          </w:tcPr>
          <w:p w14:paraId="05075AC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360444" w14:textId="77777777" w:rsidR="0082669B" w:rsidRPr="00BB6D1F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2669B" w:rsidRPr="00B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B421" w14:textId="77777777" w:rsidR="006D7523" w:rsidRDefault="006D7523">
      <w:pPr>
        <w:spacing w:after="0" w:line="240" w:lineRule="auto"/>
      </w:pPr>
      <w:r>
        <w:separator/>
      </w:r>
    </w:p>
  </w:endnote>
  <w:endnote w:type="continuationSeparator" w:id="0">
    <w:p w14:paraId="577A73D5" w14:textId="77777777" w:rsidR="006D7523" w:rsidRDefault="006D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4FD" w14:textId="77777777" w:rsidR="0055680D" w:rsidRDefault="0055680D">
    <w:pPr>
      <w:pStyle w:val="a4"/>
      <w:jc w:val="right"/>
    </w:pPr>
  </w:p>
  <w:p w14:paraId="7557856E" w14:textId="77777777" w:rsidR="0055680D" w:rsidRDefault="005568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977671"/>
      <w:docPartObj>
        <w:docPartGallery w:val="Page Numbers (Bottom of Page)"/>
        <w:docPartUnique/>
      </w:docPartObj>
    </w:sdtPr>
    <w:sdtContent>
      <w:p w14:paraId="3C47BEAF" w14:textId="77777777" w:rsidR="0055680D" w:rsidRDefault="005568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6B26C1" w14:textId="77777777" w:rsidR="0055680D" w:rsidRDefault="005568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E67" w14:textId="77777777" w:rsidR="006D7523" w:rsidRDefault="006D7523">
      <w:pPr>
        <w:spacing w:after="0" w:line="240" w:lineRule="auto"/>
      </w:pPr>
      <w:r>
        <w:separator/>
      </w:r>
    </w:p>
  </w:footnote>
  <w:footnote w:type="continuationSeparator" w:id="0">
    <w:p w14:paraId="13A5835E" w14:textId="77777777" w:rsidR="006D7523" w:rsidRDefault="006D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478C"/>
    <w:multiLevelType w:val="hybridMultilevel"/>
    <w:tmpl w:val="0D782036"/>
    <w:lvl w:ilvl="0" w:tplc="419EC61E">
      <w:numFmt w:val="decimal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245A2B"/>
    <w:multiLevelType w:val="hybridMultilevel"/>
    <w:tmpl w:val="D42A001C"/>
    <w:lvl w:ilvl="0" w:tplc="0C382E5C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51039A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9514A"/>
    <w:multiLevelType w:val="multilevel"/>
    <w:tmpl w:val="AC98E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92578"/>
    <w:multiLevelType w:val="hybridMultilevel"/>
    <w:tmpl w:val="01A0D92A"/>
    <w:lvl w:ilvl="0" w:tplc="DFFEC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74ADB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40EA"/>
    <w:multiLevelType w:val="multilevel"/>
    <w:tmpl w:val="2F2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E0CB7"/>
    <w:multiLevelType w:val="multilevel"/>
    <w:tmpl w:val="D8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5D"/>
    <w:rsid w:val="000624F6"/>
    <w:rsid w:val="00073C7D"/>
    <w:rsid w:val="001505C9"/>
    <w:rsid w:val="001F5C52"/>
    <w:rsid w:val="002630FF"/>
    <w:rsid w:val="002A24BA"/>
    <w:rsid w:val="002F0F11"/>
    <w:rsid w:val="00323514"/>
    <w:rsid w:val="00355B68"/>
    <w:rsid w:val="004C315D"/>
    <w:rsid w:val="004D44DF"/>
    <w:rsid w:val="005135D9"/>
    <w:rsid w:val="00553BE8"/>
    <w:rsid w:val="0055680D"/>
    <w:rsid w:val="0057431C"/>
    <w:rsid w:val="005E31C5"/>
    <w:rsid w:val="00671028"/>
    <w:rsid w:val="006D7523"/>
    <w:rsid w:val="0082669B"/>
    <w:rsid w:val="009D7FE0"/>
    <w:rsid w:val="00A73C3C"/>
    <w:rsid w:val="00B4306D"/>
    <w:rsid w:val="00BB6D1F"/>
    <w:rsid w:val="00D034E8"/>
    <w:rsid w:val="00D97FF1"/>
    <w:rsid w:val="00DC7DA3"/>
    <w:rsid w:val="00E8351E"/>
    <w:rsid w:val="00EA03E7"/>
    <w:rsid w:val="00F64B5E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8C1"/>
  <w15:chartTrackingRefBased/>
  <w15:docId w15:val="{69B38E90-398C-4F62-BAE5-4377786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31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26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669B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235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C315D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BB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B6D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826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8266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82669B"/>
  </w:style>
  <w:style w:type="table" w:styleId="a8">
    <w:name w:val="Table Grid"/>
    <w:basedOn w:val="a2"/>
    <w:uiPriority w:val="59"/>
    <w:rsid w:val="0082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826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82669B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8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669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8266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1"/>
    <w:uiPriority w:val="99"/>
    <w:semiHidden/>
    <w:unhideWhenUsed/>
    <w:rsid w:val="0082669B"/>
    <w:rPr>
      <w:color w:val="0000FF"/>
      <w:u w:val="single"/>
    </w:rPr>
  </w:style>
  <w:style w:type="character" w:customStyle="1" w:styleId="button2text14">
    <w:name w:val="button2__text14"/>
    <w:basedOn w:val="a1"/>
    <w:rsid w:val="0082669B"/>
  </w:style>
  <w:style w:type="character" w:customStyle="1" w:styleId="hover-tooltiptooltip-text1">
    <w:name w:val="hover-tooltip__tooltip-text1"/>
    <w:basedOn w:val="a1"/>
    <w:rsid w:val="0082669B"/>
  </w:style>
  <w:style w:type="paragraph" w:customStyle="1" w:styleId="ConsPlusNormal">
    <w:name w:val="ConsPlusNormal"/>
    <w:uiPriority w:val="99"/>
    <w:rsid w:val="00826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6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Заголовок 2 Знак1"/>
    <w:basedOn w:val="a1"/>
    <w:uiPriority w:val="9"/>
    <w:semiHidden/>
    <w:rsid w:val="00826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323514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1"/>
    <w:uiPriority w:val="99"/>
    <w:semiHidden/>
    <w:unhideWhenUsed/>
    <w:rsid w:val="00323514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32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323514"/>
    <w:pPr>
      <w:spacing w:after="100"/>
    </w:pPr>
    <w:rPr>
      <w:rFonts w:ascii="Times New Roman" w:hAnsi="Times New Roman"/>
      <w:b/>
      <w:sz w:val="28"/>
    </w:rPr>
  </w:style>
  <w:style w:type="paragraph" w:styleId="af0">
    <w:name w:val="No Spacing"/>
    <w:uiPriority w:val="99"/>
    <w:qFormat/>
    <w:rsid w:val="00323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323514"/>
    <w:rPr>
      <w:rFonts w:ascii="Calibri" w:eastAsia="Calibri" w:hAnsi="Calibri" w:cs="Times New Roman"/>
    </w:rPr>
  </w:style>
  <w:style w:type="paragraph" w:styleId="af1">
    <w:name w:val="TOC Heading"/>
    <w:basedOn w:val="1"/>
    <w:next w:val="a0"/>
    <w:uiPriority w:val="39"/>
    <w:semiHidden/>
    <w:unhideWhenUsed/>
    <w:qFormat/>
    <w:rsid w:val="00323514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a">
    <w:name w:val="Перечисление для таблиц"/>
    <w:basedOn w:val="a0"/>
    <w:uiPriority w:val="99"/>
    <w:rsid w:val="00323514"/>
    <w:pPr>
      <w:numPr>
        <w:numId w:val="9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1">
    <w:name w:val="Список 21"/>
    <w:basedOn w:val="a0"/>
    <w:uiPriority w:val="99"/>
    <w:rsid w:val="0032351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3235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23514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2">
    <w:name w:val="Основной текст_"/>
    <w:link w:val="100"/>
    <w:uiPriority w:val="99"/>
    <w:locked/>
    <w:rsid w:val="003235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f2"/>
    <w:uiPriority w:val="99"/>
    <w:rsid w:val="00323514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table" w:customStyle="1" w:styleId="13">
    <w:name w:val="Сетка таблицы1"/>
    <w:basedOn w:val="a2"/>
    <w:uiPriority w:val="59"/>
    <w:rsid w:val="003235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3235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E4E7-630F-4112-AD70-AD5C8FE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24</cp:revision>
  <dcterms:created xsi:type="dcterms:W3CDTF">2021-05-02T19:36:00Z</dcterms:created>
  <dcterms:modified xsi:type="dcterms:W3CDTF">2021-05-03T12:00:00Z</dcterms:modified>
</cp:coreProperties>
</file>