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5A44" w14:textId="77777777" w:rsidR="00686E3B" w:rsidRPr="00D46047" w:rsidRDefault="00686E3B" w:rsidP="00686E3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6047">
        <w:rPr>
          <w:rFonts w:ascii="Times New Roman" w:hAnsi="Times New Roman" w:cs="Times New Roman"/>
          <w:b/>
          <w:sz w:val="28"/>
          <w:szCs w:val="28"/>
          <w:lang w:eastAsia="ru-RU"/>
        </w:rPr>
        <w:t>ИНСТРУКЦИЯ ПО ПРОХОЖДЕНИЮ ПРОИЗВОДСТВЕННОЙ ПРАКТИКИ</w:t>
      </w:r>
    </w:p>
    <w:p w14:paraId="3D24B859" w14:textId="77777777" w:rsidR="00686E3B" w:rsidRPr="00AE5198" w:rsidRDefault="00686E3B" w:rsidP="00686E3B">
      <w:pPr>
        <w:tabs>
          <w:tab w:val="left" w:pos="439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850">
        <w:rPr>
          <w:rFonts w:ascii="Times New Roman" w:hAnsi="Times New Roman"/>
          <w:sz w:val="28"/>
          <w:szCs w:val="28"/>
        </w:rPr>
        <w:t>ПМ.0</w:t>
      </w:r>
      <w:r>
        <w:rPr>
          <w:rFonts w:ascii="Times New Roman" w:hAnsi="Times New Roman"/>
          <w:sz w:val="28"/>
          <w:szCs w:val="28"/>
        </w:rPr>
        <w:t>1</w:t>
      </w:r>
      <w:r w:rsidRPr="00D65850">
        <w:rPr>
          <w:rFonts w:ascii="Times New Roman" w:hAnsi="Times New Roman"/>
          <w:sz w:val="28"/>
          <w:szCs w:val="28"/>
        </w:rPr>
        <w:t xml:space="preserve"> </w:t>
      </w:r>
      <w:r w:rsidRPr="00D57977">
        <w:rPr>
          <w:rFonts w:ascii="Times New Roman" w:hAnsi="Times New Roman"/>
          <w:sz w:val="28"/>
          <w:szCs w:val="28"/>
        </w:rPr>
        <w:t>Реализация лекарственных средств и товаров аптечного ассортимента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Специальность 33.02.01 Фармация</w:t>
      </w:r>
    </w:p>
    <w:p w14:paraId="44C0F969" w14:textId="77777777" w:rsidR="00686E3B" w:rsidRDefault="00686E3B" w:rsidP="00686E3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A2D0B22" w14:textId="77777777" w:rsidR="00686E3B" w:rsidRPr="00AE5198" w:rsidRDefault="00686E3B" w:rsidP="00686E3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Уважаемые студенты!</w:t>
      </w:r>
    </w:p>
    <w:p w14:paraId="6D10F6F5" w14:textId="77777777" w:rsidR="00686E3B" w:rsidRPr="00AE5198" w:rsidRDefault="00686E3B" w:rsidP="00686E3B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2AE4F3C" w14:textId="293B1760" w:rsidR="008800A9" w:rsidRDefault="008800A9" w:rsidP="008800A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Производственная практика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ПМ 01 </w:t>
      </w:r>
      <w:r w:rsidRPr="00D57977">
        <w:rPr>
          <w:rFonts w:ascii="Times New Roman" w:hAnsi="Times New Roman"/>
          <w:sz w:val="28"/>
          <w:szCs w:val="28"/>
        </w:rPr>
        <w:t>Реализация лекарственных средств и товаров аптечного ассортимента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течение 7-ми недель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252 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аса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состоит из:</w:t>
      </w:r>
    </w:p>
    <w:p w14:paraId="5422AE00" w14:textId="77777777" w:rsidR="008800A9" w:rsidRPr="00321EC2" w:rsidRDefault="008800A9" w:rsidP="008800A9">
      <w:pPr>
        <w:spacing w:after="0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r w:rsidRPr="00966E58">
        <w:rPr>
          <w:rFonts w:ascii="Times New Roman" w:hAnsi="Times New Roman"/>
          <w:bCs/>
          <w:sz w:val="28"/>
          <w:szCs w:val="28"/>
          <w:lang w:eastAsia="ru-RU"/>
        </w:rPr>
        <w:t>МДК.01.01 Лекарствоведение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21EC2">
        <w:rPr>
          <w:rFonts w:ascii="Times New Roman" w:hAnsi="Times New Roman"/>
          <w:bCs/>
          <w:i/>
          <w:iCs/>
          <w:sz w:val="28"/>
          <w:szCs w:val="28"/>
          <w:lang w:eastAsia="ru-RU"/>
        </w:rPr>
        <w:t>(3 недели, 108 ч)</w:t>
      </w: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>:</w:t>
      </w:r>
    </w:p>
    <w:p w14:paraId="517A23D8" w14:textId="77777777" w:rsidR="008800A9" w:rsidRPr="00966E58" w:rsidRDefault="008800A9" w:rsidP="008800A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               </w:t>
      </w:r>
      <w:proofErr w:type="gramStart"/>
      <w:r w:rsidRPr="00966E5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Раздел  Фармакология</w:t>
      </w:r>
      <w:proofErr w:type="gram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(1 неделя, 36 ч)</w:t>
      </w:r>
    </w:p>
    <w:p w14:paraId="55BDFA3F" w14:textId="77777777" w:rsidR="008800A9" w:rsidRPr="00966E58" w:rsidRDefault="008800A9" w:rsidP="008800A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               </w:t>
      </w:r>
      <w:proofErr w:type="gramStart"/>
      <w:r w:rsidRPr="00966E5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Раздел  Фармакогнозия</w:t>
      </w:r>
      <w:proofErr w:type="gram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(2 недели, 72 ч)</w:t>
      </w:r>
    </w:p>
    <w:p w14:paraId="7436287D" w14:textId="77777777" w:rsidR="008800A9" w:rsidRPr="00321EC2" w:rsidRDefault="008800A9" w:rsidP="008800A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МДК.01.02 Отпуск лекарственных средств и товаров аптечного ассортимента </w:t>
      </w:r>
      <w:r w:rsidRPr="00321EC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(4 недели, 144 ч). </w:t>
      </w:r>
    </w:p>
    <w:p w14:paraId="7CC6094A" w14:textId="77777777" w:rsidR="00686E3B" w:rsidRPr="00AE5198" w:rsidRDefault="00686E3B" w:rsidP="00686E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К производственной практике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пускаются обучающиеся, имеющие 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действующие медицинские книжки. Перед прохождением практики на сайте колледжа необходимо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взять пакет документов: дневник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производственной практике, лист учёта выполненных работ (цифров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отчет), аттестационный лист,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отзыв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о прохождении практики.</w:t>
      </w:r>
    </w:p>
    <w:p w14:paraId="545F5B7C" w14:textId="77777777" w:rsidR="00686E3B" w:rsidRPr="00AE5198" w:rsidRDefault="00686E3B" w:rsidP="00686E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Целью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прохождения практики являются приобретен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ие 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практического опыта, формирование у студента общих и профессиональных компетенций. </w:t>
      </w:r>
    </w:p>
    <w:p w14:paraId="69458AC5" w14:textId="77777777" w:rsidR="00686E3B" w:rsidRPr="00AE5198" w:rsidRDefault="00686E3B" w:rsidP="00686E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Производственная практика реализуется под непосредственным контролем руководителя практики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фармацевтической 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и контролем методического руководителя от колледжа. </w:t>
      </w:r>
    </w:p>
    <w:p w14:paraId="2BE9A8E5" w14:textId="77777777" w:rsidR="00686E3B" w:rsidRPr="00AE5198" w:rsidRDefault="00686E3B" w:rsidP="00686E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Перед тем, как приступить к практике, необходимо пройти инструктаж по технике безопасности (по охране труда, пожарной и инфекционной безопасности).</w:t>
      </w:r>
    </w:p>
    <w:p w14:paraId="3E01204C" w14:textId="77777777" w:rsidR="00686E3B" w:rsidRDefault="00686E3B" w:rsidP="00686E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период прохождение практики студент должен соблюдать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трудовую дисциплину, демон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стрировать приобретенные умения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навыки, </w:t>
      </w:r>
      <w:r w:rsidRPr="00AE5198">
        <w:rPr>
          <w:rFonts w:ascii="Times New Roman" w:eastAsia="Times New Roman" w:hAnsi="Times New Roman" w:cs="Times New Roman"/>
          <w:sz w:val="28"/>
          <w:szCs w:val="28"/>
        </w:rPr>
        <w:t>изучить прав</w:t>
      </w:r>
      <w:r>
        <w:rPr>
          <w:rFonts w:ascii="Times New Roman" w:eastAsia="Times New Roman" w:hAnsi="Times New Roman" w:cs="Times New Roman"/>
          <w:sz w:val="28"/>
          <w:szCs w:val="28"/>
        </w:rPr>
        <w:t>ила санитарного режима, изучить</w:t>
      </w:r>
      <w:r w:rsidRPr="00AE51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правила и условия хранения товаров аптечного ассортимента. Размещать товар согласно условиям хранения и фармакологическим группам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проводить фармацевтическое консультирование посетителей аптеки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C40EBE9" w14:textId="77777777" w:rsidR="00686E3B" w:rsidRDefault="00686E3B" w:rsidP="00686E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Изучить ареалы обитания лекарственных растений, научиться отличать их от различных примесей. Осуществлять сбор, сушку, хранение лекарственного растительного сырья, изготавливать гербарии лекарственных растений и их примесей. </w:t>
      </w:r>
    </w:p>
    <w:p w14:paraId="71A71D7D" w14:textId="77777777" w:rsidR="00686E3B" w:rsidRPr="00AE5198" w:rsidRDefault="00686E3B" w:rsidP="00686E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E5198">
        <w:rPr>
          <w:rFonts w:ascii="Times New Roman" w:eastAsia="Times New Roman" w:hAnsi="Times New Roman" w:cs="Times New Roman"/>
          <w:sz w:val="28"/>
          <w:szCs w:val="28"/>
        </w:rPr>
        <w:t xml:space="preserve">зучить </w:t>
      </w:r>
      <w:r w:rsidRPr="00AE5198">
        <w:rPr>
          <w:rFonts w:ascii="Times New Roman" w:eastAsia="Times New Roman" w:hAnsi="Times New Roman" w:cs="Times New Roman"/>
          <w:bCs/>
          <w:sz w:val="28"/>
          <w:szCs w:val="28"/>
        </w:rPr>
        <w:t xml:space="preserve">ассортиментную политику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организаций розничной и </w:t>
      </w:r>
      <w:r w:rsidRPr="00AE5198">
        <w:rPr>
          <w:rFonts w:ascii="Times New Roman" w:eastAsia="Times New Roman" w:hAnsi="Times New Roman" w:cs="Times New Roman"/>
          <w:bCs/>
          <w:sz w:val="28"/>
          <w:szCs w:val="28"/>
        </w:rPr>
        <w:t>торговли</w:t>
      </w:r>
      <w:r w:rsidRPr="00AE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работать </w:t>
      </w:r>
      <w:r w:rsidRPr="00AE5198">
        <w:rPr>
          <w:rFonts w:ascii="Times New Roman" w:eastAsia="Calibri" w:hAnsi="Times New Roman" w:cs="Times New Roman"/>
          <w:sz w:val="28"/>
          <w:szCs w:val="28"/>
        </w:rPr>
        <w:t>по определению спроса на товары аптечного ассортимента в аптечной организации</w:t>
      </w:r>
      <w:r w:rsidRPr="00AE519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изучить</w:t>
      </w:r>
      <w:r w:rsidRPr="00AE5198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учёт поступления товара в организаци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ю,</w:t>
      </w:r>
      <w:r w:rsidRPr="00AE5198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изучить </w:t>
      </w:r>
      <w:r w:rsidRPr="00AE5198">
        <w:rPr>
          <w:rFonts w:ascii="Times New Roman" w:eastAsia="Calibri" w:hAnsi="Times New Roman" w:cs="Times New Roman"/>
          <w:sz w:val="28"/>
          <w:szCs w:val="28"/>
        </w:rPr>
        <w:t xml:space="preserve">принципы ценообразования на лекарственные препараты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товары аптечного ассортимента, оформлять торговый зал по правилам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мерчендайзинга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отпускать населению лекарственные препараты и товары аптечного ассортимента, проводить грамотное фармацевтическое консультирование.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Научиться </w:t>
      </w:r>
      <w:r w:rsidRPr="00AE5198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определению мест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хранения ЛС и ИМН и</w:t>
      </w:r>
      <w:r w:rsidRPr="00AE519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работы по отпуску препаратов ПКУ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, а также 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оказывать медицинскую помощь пострадавшим в чрезвычайных ситуациях</w:t>
      </w:r>
    </w:p>
    <w:p w14:paraId="33232811" w14:textId="77777777" w:rsidR="00686E3B" w:rsidRDefault="00686E3B" w:rsidP="00686E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6C4DE21" w14:textId="77777777" w:rsidR="00686E3B" w:rsidRPr="00AE5198" w:rsidRDefault="00686E3B" w:rsidP="00686E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b/>
          <w:sz w:val="28"/>
          <w:szCs w:val="28"/>
          <w:lang w:eastAsia="ru-RU"/>
        </w:rPr>
        <w:t>За время прохождения практики студент заполняет следующие документы:</w:t>
      </w:r>
    </w:p>
    <w:p w14:paraId="298A7C8B" w14:textId="77777777" w:rsidR="00686E3B" w:rsidRPr="00634B33" w:rsidRDefault="00686E3B" w:rsidP="00686E3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B3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Дневник </w:t>
      </w:r>
      <w:r w:rsidRPr="00634B33">
        <w:rPr>
          <w:rFonts w:ascii="Times New Roman" w:eastAsia="Times New Roman" w:hAnsi="Times New Roman"/>
          <w:b/>
          <w:sz w:val="28"/>
          <w:szCs w:val="28"/>
          <w:lang w:eastAsia="ru-RU"/>
        </w:rPr>
        <w:t>по производственной практике</w:t>
      </w:r>
      <w:r w:rsidRPr="00634B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0D8B132" w14:textId="77777777" w:rsidR="00686E3B" w:rsidRPr="00AE5198" w:rsidRDefault="00686E3B" w:rsidP="00686E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Дневник заполняется только в рукописном варианте на месте прохождения практики и обязательно в конце каждого дня подписывается у непосредственного руководителя практики от организации с выставлением оценки. Итоговая оценка за ведение дневника выставляется руководителя практики от колледжа на дифференцированном зачете.</w:t>
      </w:r>
    </w:p>
    <w:p w14:paraId="541296B1" w14:textId="77777777" w:rsidR="00686E3B" w:rsidRPr="00634B33" w:rsidRDefault="00686E3B" w:rsidP="00686E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первый день практики в дневнике необходимо коротко описать структуру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аптечного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дения и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, в котором будет проходить </w:t>
      </w:r>
      <w:r w:rsidRPr="00634B33">
        <w:rPr>
          <w:rFonts w:ascii="Times New Roman" w:eastAsia="Times New Roman" w:hAnsi="Times New Roman"/>
          <w:sz w:val="28"/>
          <w:szCs w:val="28"/>
          <w:lang w:eastAsia="ru-RU"/>
        </w:rPr>
        <w:t>практика.</w:t>
      </w:r>
    </w:p>
    <w:p w14:paraId="682BE1BC" w14:textId="77777777" w:rsidR="00686E3B" w:rsidRPr="00634B33" w:rsidRDefault="00686E3B" w:rsidP="00686E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B33">
        <w:rPr>
          <w:rFonts w:ascii="Times New Roman" w:eastAsia="Times New Roman" w:hAnsi="Times New Roman"/>
          <w:sz w:val="28"/>
          <w:szCs w:val="28"/>
          <w:lang w:eastAsia="ru-RU"/>
        </w:rPr>
        <w:t>Ежедневно студенту необходимо указать в дневнике:</w:t>
      </w:r>
    </w:p>
    <w:p w14:paraId="767FD68A" w14:textId="77777777" w:rsidR="00686E3B" w:rsidRPr="00634B33" w:rsidRDefault="00686E3B" w:rsidP="00686E3B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B33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и место практики  </w:t>
      </w:r>
    </w:p>
    <w:p w14:paraId="215665E5" w14:textId="77777777" w:rsidR="00686E3B" w:rsidRPr="00596AD2" w:rsidRDefault="00686E3B" w:rsidP="00686E3B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объем выполнен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ной работы (коротко): название 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и количество проведенных манипуляций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14:paraId="0A8FBC1D" w14:textId="77777777" w:rsidR="00686E3B" w:rsidRDefault="00686E3B" w:rsidP="00686E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Образец заполнения дневника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 в конце документа.</w:t>
      </w:r>
    </w:p>
    <w:p w14:paraId="473067AC" w14:textId="77777777" w:rsidR="00686E3B" w:rsidRDefault="00686E3B" w:rsidP="00686E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0601BC" w14:textId="77777777" w:rsidR="00686E3B" w:rsidRPr="00634B33" w:rsidRDefault="00686E3B" w:rsidP="00686E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634B33">
        <w:rPr>
          <w:rFonts w:ascii="Times New Roman" w:eastAsia="Times New Roman" w:hAnsi="Times New Roman"/>
          <w:b/>
          <w:sz w:val="28"/>
          <w:szCs w:val="28"/>
          <w:lang w:eastAsia="ru-RU"/>
        </w:rPr>
        <w:t>Лист учёта выполненных работ</w:t>
      </w:r>
      <w:r w:rsidRPr="00634B3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производственной практике (цифровой отчет), в котором ежедневно отмечаются цифрами количество выполненных манипуляций. В конце производственной практики подводится итог по каждой манипуляции. Количество и вид манипуляций в листе учёта выполненных работ за каждый день должны совпадать с таковыми в дневнике. В конце практики необходимо подписать этот документ у руководителя практики от организации.</w:t>
      </w:r>
    </w:p>
    <w:p w14:paraId="2C7D5161" w14:textId="77777777" w:rsidR="00686E3B" w:rsidRDefault="00686E3B" w:rsidP="00686E3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653244" w14:textId="4D1EB69D" w:rsidR="00686E3B" w:rsidRPr="00AE5198" w:rsidRDefault="00686E3B" w:rsidP="007833A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конце практики студент обязательно должен взять </w:t>
      </w:r>
      <w:r w:rsidRPr="00AE5198">
        <w:rPr>
          <w:rFonts w:ascii="Times New Roman" w:eastAsia="Times New Roman" w:hAnsi="Times New Roman"/>
          <w:b/>
          <w:sz w:val="28"/>
          <w:szCs w:val="28"/>
          <w:lang w:eastAsia="ru-RU"/>
        </w:rPr>
        <w:t>аттестационный лист и отзыв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подписанные руководителем практики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фармацевтической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и заверенные круглой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печатью лечебного учреждения.</w:t>
      </w:r>
    </w:p>
    <w:p w14:paraId="7646433A" w14:textId="77777777" w:rsidR="00686E3B" w:rsidRPr="00AE5198" w:rsidRDefault="00686E3B" w:rsidP="00686E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7B1067" w14:textId="77777777" w:rsidR="007833AF" w:rsidRPr="00AE5198" w:rsidRDefault="007833AF" w:rsidP="0078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b/>
          <w:sz w:val="28"/>
          <w:szCs w:val="28"/>
          <w:lang w:eastAsia="ru-RU"/>
        </w:rPr>
        <w:t>Защита производственной практики проходит в три этапа:</w:t>
      </w:r>
    </w:p>
    <w:p w14:paraId="1B311D88" w14:textId="77777777" w:rsidR="007833AF" w:rsidRPr="00AE5198" w:rsidRDefault="007833AF" w:rsidP="0078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46A347" w14:textId="77777777" w:rsidR="007833AF" w:rsidRPr="00AE5198" w:rsidRDefault="007833AF" w:rsidP="0078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В последний день практики студент сдает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дифференцированный 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зачет руководителю практики от колледжа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мастерской по компетенции Фармацевтика </w:t>
      </w:r>
      <w:r w:rsidRPr="00AE5198">
        <w:rPr>
          <w:rFonts w:ascii="Times New Roman" w:hAnsi="Times New Roman"/>
          <w:sz w:val="28"/>
          <w:szCs w:val="28"/>
          <w:lang w:eastAsia="ru-RU"/>
        </w:rPr>
        <w:t>ОГБПОУ «ТБМК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1EF2AF77" w14:textId="77777777" w:rsidR="007833AF" w:rsidRPr="00AE5198" w:rsidRDefault="007833AF" w:rsidP="007833AF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Прием заверенной отчетной документации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 каждому разделу практики)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5F422572" w14:textId="77777777" w:rsidR="007833AF" w:rsidRDefault="007833AF" w:rsidP="007833AF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дневник по практике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7A36F9E" w14:textId="77777777" w:rsidR="007833AF" w:rsidRPr="00AE5198" w:rsidRDefault="007833AF" w:rsidP="007833AF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лист учета выполненных работ</w:t>
      </w:r>
    </w:p>
    <w:p w14:paraId="23FDB4C6" w14:textId="77777777" w:rsidR="007833AF" w:rsidRPr="00AE5198" w:rsidRDefault="007833AF" w:rsidP="007833AF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аттестационный лист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70CE87E" w14:textId="77777777" w:rsidR="007833AF" w:rsidRPr="00AE5198" w:rsidRDefault="007833AF" w:rsidP="007833AF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5198">
        <w:rPr>
          <w:rFonts w:ascii="Times New Roman" w:hAnsi="Times New Roman"/>
          <w:sz w:val="28"/>
          <w:szCs w:val="28"/>
          <w:lang w:eastAsia="ru-RU"/>
        </w:rPr>
        <w:t>отзыв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AE5198">
        <w:rPr>
          <w:rFonts w:ascii="Times New Roman" w:hAnsi="Times New Roman"/>
          <w:sz w:val="28"/>
          <w:szCs w:val="28"/>
          <w:lang w:eastAsia="ru-RU"/>
        </w:rPr>
        <w:t xml:space="preserve"> о прохождении практики</w:t>
      </w:r>
    </w:p>
    <w:p w14:paraId="25401E70" w14:textId="77777777" w:rsidR="007833AF" w:rsidRPr="00AE5198" w:rsidRDefault="007833AF" w:rsidP="007833AF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Защита дневников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7DC8169" w14:textId="77777777" w:rsidR="007833AF" w:rsidRPr="00AE5198" w:rsidRDefault="007833AF" w:rsidP="007833AF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Выполнение манипуляци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билету</w:t>
      </w:r>
    </w:p>
    <w:p w14:paraId="6B7CD2DC" w14:textId="77777777" w:rsidR="007833AF" w:rsidRDefault="007833AF" w:rsidP="0078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сдачи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2-х 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дифференцированн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 зачет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 по МДК.01.01 Лекарствоведение и МДК.01.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02 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Отпуск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лекарственных средств и товаров аптечного ассортимента 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выставля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оценк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зачетную книжку. </w:t>
      </w:r>
    </w:p>
    <w:p w14:paraId="08505CC9" w14:textId="77777777" w:rsidR="00686E3B" w:rsidRPr="00910C4C" w:rsidRDefault="00686E3B" w:rsidP="00686E3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10C4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Областное государственное бюджетное профессиональное образовательное учреждение</w:t>
      </w:r>
    </w:p>
    <w:p w14:paraId="0E04502F" w14:textId="77777777" w:rsidR="00686E3B" w:rsidRPr="00910C4C" w:rsidRDefault="00686E3B" w:rsidP="0068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10C4C">
        <w:rPr>
          <w:rFonts w:ascii="Times New Roman" w:eastAsia="Times New Roman" w:hAnsi="Times New Roman" w:cs="Times New Roman"/>
          <w:noProof/>
          <w:sz w:val="24"/>
          <w:szCs w:val="24"/>
        </w:rPr>
        <w:t>«Томский базовый медицинский колледж»</w:t>
      </w:r>
    </w:p>
    <w:p w14:paraId="5684C149" w14:textId="77777777" w:rsidR="00686E3B" w:rsidRPr="00910C4C" w:rsidRDefault="00686E3B" w:rsidP="00686E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F7FFC9" w14:textId="77777777" w:rsidR="00686E3B" w:rsidRPr="00910C4C" w:rsidRDefault="00686E3B" w:rsidP="00686E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1C9BEE" w14:textId="77777777" w:rsidR="00686E3B" w:rsidRPr="00910C4C" w:rsidRDefault="00686E3B" w:rsidP="00686E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96F877" w14:textId="77777777" w:rsidR="00686E3B" w:rsidRPr="00910C4C" w:rsidRDefault="00686E3B" w:rsidP="00686E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C6C292" w14:textId="77777777" w:rsidR="00686E3B" w:rsidRPr="00910C4C" w:rsidRDefault="00686E3B" w:rsidP="00686E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2356F9" w14:textId="77777777" w:rsidR="00686E3B" w:rsidRPr="00910C4C" w:rsidRDefault="00686E3B" w:rsidP="00686E3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10C4C">
        <w:rPr>
          <w:rFonts w:ascii="Times New Roman" w:hAnsi="Times New Roman" w:cs="Times New Roman"/>
          <w:b/>
          <w:sz w:val="48"/>
          <w:szCs w:val="48"/>
        </w:rPr>
        <w:t>ДНЕВНИК</w:t>
      </w:r>
    </w:p>
    <w:p w14:paraId="06CC52B8" w14:textId="77777777" w:rsidR="00686E3B" w:rsidRPr="00910C4C" w:rsidRDefault="00686E3B" w:rsidP="00686E3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0C4C">
        <w:rPr>
          <w:rFonts w:ascii="Times New Roman" w:hAnsi="Times New Roman" w:cs="Times New Roman"/>
          <w:b/>
          <w:sz w:val="40"/>
          <w:szCs w:val="40"/>
        </w:rPr>
        <w:t>производственной практики</w:t>
      </w:r>
    </w:p>
    <w:p w14:paraId="678E2286" w14:textId="77777777" w:rsidR="00686E3B" w:rsidRPr="00BF6414" w:rsidRDefault="00686E3B" w:rsidP="00686E3B">
      <w:p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6414">
        <w:rPr>
          <w:rFonts w:ascii="Times New Roman" w:hAnsi="Times New Roman" w:cs="Times New Roman"/>
          <w:bCs/>
          <w:sz w:val="28"/>
          <w:szCs w:val="28"/>
        </w:rPr>
        <w:t>ПМ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BF6414">
        <w:rPr>
          <w:rFonts w:ascii="Times New Roman" w:hAnsi="Times New Roman" w:cs="Times New Roman"/>
          <w:bCs/>
          <w:sz w:val="28"/>
          <w:szCs w:val="28"/>
        </w:rPr>
        <w:t>01 Реализация лекарственных средств и товаров аптечного ассортимента</w:t>
      </w:r>
    </w:p>
    <w:p w14:paraId="52CF6C09" w14:textId="172B7C47" w:rsidR="00686E3B" w:rsidRDefault="00F01BCB" w:rsidP="00686E3B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МДК.01.02 Отпуск лекарственных средств и товаров аптечного ассортимента</w:t>
      </w:r>
    </w:p>
    <w:p w14:paraId="7A4B7F4A" w14:textId="77777777" w:rsidR="00F01BCB" w:rsidRDefault="00F01BCB" w:rsidP="00686E3B">
      <w:p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7A706AAF" w14:textId="77777777" w:rsidR="00686E3B" w:rsidRPr="001A6B1D" w:rsidRDefault="00686E3B" w:rsidP="00686E3B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1A6B1D">
        <w:rPr>
          <w:rFonts w:ascii="Times New Roman" w:hAnsi="Times New Roman" w:cs="Times New Roman"/>
          <w:sz w:val="28"/>
          <w:szCs w:val="28"/>
        </w:rPr>
        <w:t>Специальность 33.02.01 Фармация</w:t>
      </w:r>
    </w:p>
    <w:p w14:paraId="45B9BE79" w14:textId="77777777" w:rsidR="00686E3B" w:rsidRPr="00910C4C" w:rsidRDefault="00686E3B" w:rsidP="00686E3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80"/>
        <w:tblW w:w="8364" w:type="dxa"/>
        <w:tblInd w:w="110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686E3B" w:rsidRPr="00910C4C" w14:paraId="32ADAB0E" w14:textId="77777777" w:rsidTr="00247184">
        <w:tc>
          <w:tcPr>
            <w:tcW w:w="8364" w:type="dxa"/>
            <w:vAlign w:val="bottom"/>
          </w:tcPr>
          <w:p w14:paraId="01CD0E63" w14:textId="77777777" w:rsidR="00686E3B" w:rsidRPr="00910C4C" w:rsidRDefault="00686E3B" w:rsidP="002471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0C4C">
              <w:rPr>
                <w:rFonts w:ascii="Times New Roman" w:hAnsi="Times New Roman"/>
                <w:sz w:val="24"/>
                <w:szCs w:val="24"/>
              </w:rPr>
              <w:t xml:space="preserve">ФИО студента </w:t>
            </w:r>
          </w:p>
        </w:tc>
      </w:tr>
      <w:tr w:rsidR="00686E3B" w:rsidRPr="00910C4C" w14:paraId="30EBA889" w14:textId="77777777" w:rsidTr="00247184">
        <w:tc>
          <w:tcPr>
            <w:tcW w:w="8364" w:type="dxa"/>
            <w:vAlign w:val="bottom"/>
          </w:tcPr>
          <w:p w14:paraId="4B880FAE" w14:textId="77777777" w:rsidR="00686E3B" w:rsidRPr="00910C4C" w:rsidRDefault="00686E3B" w:rsidP="002471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CE5DA7" w14:textId="77777777" w:rsidR="00686E3B" w:rsidRPr="00910C4C" w:rsidRDefault="00686E3B" w:rsidP="002471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0C4C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686E3B" w:rsidRPr="00910C4C" w14:paraId="0A7B0882" w14:textId="77777777" w:rsidTr="00247184">
        <w:tc>
          <w:tcPr>
            <w:tcW w:w="8364" w:type="dxa"/>
            <w:vAlign w:val="bottom"/>
          </w:tcPr>
          <w:p w14:paraId="5BAD5394" w14:textId="77777777" w:rsidR="00686E3B" w:rsidRPr="00910C4C" w:rsidRDefault="00686E3B" w:rsidP="002471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6C3D5E" w14:textId="77777777" w:rsidR="00686E3B" w:rsidRPr="00910C4C" w:rsidRDefault="00686E3B" w:rsidP="002471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0C4C">
              <w:rPr>
                <w:rFonts w:ascii="Times New Roman" w:hAnsi="Times New Roman"/>
                <w:sz w:val="24"/>
                <w:szCs w:val="24"/>
              </w:rPr>
              <w:t>База практики</w:t>
            </w:r>
          </w:p>
        </w:tc>
      </w:tr>
      <w:tr w:rsidR="00686E3B" w:rsidRPr="00910C4C" w14:paraId="550C73EF" w14:textId="77777777" w:rsidTr="00247184">
        <w:tc>
          <w:tcPr>
            <w:tcW w:w="8364" w:type="dxa"/>
            <w:vAlign w:val="bottom"/>
          </w:tcPr>
          <w:p w14:paraId="2D021009" w14:textId="77777777" w:rsidR="00686E3B" w:rsidRPr="00910C4C" w:rsidRDefault="00686E3B" w:rsidP="002471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2DF493" w14:textId="77777777" w:rsidR="00686E3B" w:rsidRPr="00910C4C" w:rsidRDefault="00686E3B" w:rsidP="002471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0C4C">
              <w:rPr>
                <w:rFonts w:ascii="Times New Roman" w:hAnsi="Times New Roman"/>
                <w:sz w:val="24"/>
                <w:szCs w:val="24"/>
              </w:rPr>
              <w:t xml:space="preserve">ФИО методического руководителя </w:t>
            </w:r>
          </w:p>
        </w:tc>
      </w:tr>
      <w:tr w:rsidR="00686E3B" w:rsidRPr="00910C4C" w14:paraId="07C1E6FA" w14:textId="77777777" w:rsidTr="00247184">
        <w:tc>
          <w:tcPr>
            <w:tcW w:w="8364" w:type="dxa"/>
            <w:vAlign w:val="bottom"/>
          </w:tcPr>
          <w:p w14:paraId="59C86B11" w14:textId="77777777" w:rsidR="00686E3B" w:rsidRPr="00910C4C" w:rsidRDefault="00686E3B" w:rsidP="002471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C063CF" w14:textId="77777777" w:rsidR="00686E3B" w:rsidRPr="00910C4C" w:rsidRDefault="00686E3B" w:rsidP="002471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0C4C">
              <w:rPr>
                <w:rFonts w:ascii="Times New Roman" w:hAnsi="Times New Roman"/>
                <w:sz w:val="24"/>
                <w:szCs w:val="24"/>
              </w:rPr>
              <w:t>Оценка                                                                   Подпись</w:t>
            </w:r>
          </w:p>
        </w:tc>
      </w:tr>
      <w:tr w:rsidR="00686E3B" w:rsidRPr="00910C4C" w14:paraId="26117183" w14:textId="77777777" w:rsidTr="00247184">
        <w:tc>
          <w:tcPr>
            <w:tcW w:w="8364" w:type="dxa"/>
            <w:vAlign w:val="bottom"/>
          </w:tcPr>
          <w:p w14:paraId="34C6B227" w14:textId="77777777" w:rsidR="00686E3B" w:rsidRPr="00910C4C" w:rsidRDefault="00686E3B" w:rsidP="002471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AD57E3" w14:textId="77777777" w:rsidR="00686E3B" w:rsidRPr="00910C4C" w:rsidRDefault="00686E3B" w:rsidP="00247184">
            <w:pPr>
              <w:tabs>
                <w:tab w:val="center" w:pos="407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0C4C"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910C4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14:paraId="063C8476" w14:textId="77777777" w:rsidR="00686E3B" w:rsidRPr="00910C4C" w:rsidRDefault="00686E3B" w:rsidP="00686E3B">
      <w:pPr>
        <w:rPr>
          <w:rFonts w:ascii="Times New Roman" w:hAnsi="Times New Roman" w:cs="Times New Roman"/>
          <w:b/>
          <w:sz w:val="28"/>
          <w:szCs w:val="28"/>
        </w:rPr>
      </w:pPr>
    </w:p>
    <w:p w14:paraId="5AB25C7C" w14:textId="77777777" w:rsidR="00686E3B" w:rsidRPr="00910C4C" w:rsidRDefault="00686E3B" w:rsidP="00686E3B">
      <w:pPr>
        <w:rPr>
          <w:rFonts w:ascii="Times New Roman" w:hAnsi="Times New Roman" w:cs="Times New Roman"/>
          <w:b/>
          <w:sz w:val="28"/>
          <w:szCs w:val="28"/>
        </w:rPr>
      </w:pPr>
    </w:p>
    <w:p w14:paraId="0792F50A" w14:textId="77777777" w:rsidR="00686E3B" w:rsidRPr="00910C4C" w:rsidRDefault="00686E3B" w:rsidP="00686E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910C4C">
        <w:rPr>
          <w:rFonts w:ascii="Times New Roman" w:hAnsi="Times New Roman" w:cs="Times New Roman"/>
          <w:b/>
          <w:sz w:val="28"/>
          <w:szCs w:val="28"/>
        </w:rPr>
        <w:t>М.П.</w:t>
      </w:r>
    </w:p>
    <w:p w14:paraId="2BCF3B01" w14:textId="3D5F2F5F" w:rsidR="00686E3B" w:rsidRDefault="00686E3B" w:rsidP="00686E3B">
      <w:pPr>
        <w:rPr>
          <w:rFonts w:ascii="Times New Roman" w:hAnsi="Times New Roman" w:cs="Times New Roman"/>
          <w:b/>
          <w:sz w:val="28"/>
          <w:szCs w:val="28"/>
        </w:rPr>
      </w:pPr>
    </w:p>
    <w:p w14:paraId="07A92229" w14:textId="77777777" w:rsidR="00F01BCB" w:rsidRPr="00910C4C" w:rsidRDefault="00F01BCB" w:rsidP="00686E3B">
      <w:pPr>
        <w:rPr>
          <w:rFonts w:ascii="Times New Roman" w:hAnsi="Times New Roman" w:cs="Times New Roman"/>
          <w:b/>
          <w:sz w:val="28"/>
          <w:szCs w:val="28"/>
        </w:rPr>
      </w:pPr>
    </w:p>
    <w:p w14:paraId="48175BF2" w14:textId="77777777" w:rsidR="00686E3B" w:rsidRDefault="00686E3B" w:rsidP="00686E3B">
      <w:pPr>
        <w:rPr>
          <w:rFonts w:ascii="Times New Roman" w:hAnsi="Times New Roman" w:cs="Times New Roman"/>
          <w:b/>
          <w:sz w:val="28"/>
          <w:szCs w:val="28"/>
        </w:rPr>
      </w:pPr>
    </w:p>
    <w:p w14:paraId="432F30CD" w14:textId="77777777" w:rsidR="00686E3B" w:rsidRPr="00910C4C" w:rsidRDefault="00686E3B" w:rsidP="00686E3B">
      <w:pPr>
        <w:rPr>
          <w:rFonts w:ascii="Times New Roman" w:hAnsi="Times New Roman" w:cs="Times New Roman"/>
          <w:b/>
          <w:sz w:val="28"/>
          <w:szCs w:val="28"/>
        </w:rPr>
      </w:pPr>
    </w:p>
    <w:p w14:paraId="046FF2CE" w14:textId="77777777" w:rsidR="00686E3B" w:rsidRPr="00910C4C" w:rsidRDefault="00686E3B" w:rsidP="00686E3B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C4C">
        <w:rPr>
          <w:rFonts w:ascii="Times New Roman" w:hAnsi="Times New Roman" w:cs="Times New Roman"/>
          <w:sz w:val="28"/>
          <w:szCs w:val="28"/>
        </w:rPr>
        <w:t>20___ г.</w:t>
      </w:r>
    </w:p>
    <w:p w14:paraId="55C28381" w14:textId="77777777" w:rsidR="00686E3B" w:rsidRPr="00A64646" w:rsidRDefault="00686E3B" w:rsidP="00686E3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ГРАФИК ПРОХОЖДЕНИЯ ПРАКТИКИ</w:t>
      </w: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7"/>
        <w:gridCol w:w="1344"/>
        <w:gridCol w:w="940"/>
        <w:gridCol w:w="940"/>
        <w:gridCol w:w="3090"/>
        <w:gridCol w:w="2820"/>
      </w:tblGrid>
      <w:tr w:rsidR="00686E3B" w:rsidRPr="00E076BA" w14:paraId="5DC13560" w14:textId="77777777" w:rsidTr="00247184">
        <w:trPr>
          <w:trHeight w:val="429"/>
        </w:trPr>
        <w:tc>
          <w:tcPr>
            <w:tcW w:w="2520" w:type="dxa"/>
            <w:gridSpan w:val="2"/>
            <w:shd w:val="clear" w:color="auto" w:fill="auto"/>
          </w:tcPr>
          <w:p w14:paraId="223BCE52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Даты прохождения </w:t>
            </w:r>
          </w:p>
          <w:p w14:paraId="6B66ED30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66A63CA0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1270BF70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 w:val="restart"/>
            <w:shd w:val="clear" w:color="auto" w:fill="auto"/>
          </w:tcPr>
          <w:p w14:paraId="0A6CE217" w14:textId="77777777" w:rsidR="00686E3B" w:rsidRPr="00E076BA" w:rsidRDefault="00686E3B" w:rsidP="00247184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практики </w:t>
            </w:r>
          </w:p>
        </w:tc>
        <w:tc>
          <w:tcPr>
            <w:tcW w:w="2820" w:type="dxa"/>
            <w:vMerge w:val="restart"/>
            <w:shd w:val="clear" w:color="auto" w:fill="auto"/>
          </w:tcPr>
          <w:p w14:paraId="0E2A3AE4" w14:textId="77777777" w:rsidR="00686E3B" w:rsidRPr="00E076BA" w:rsidRDefault="00686E3B" w:rsidP="00247184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практики </w:t>
            </w:r>
          </w:p>
          <w:p w14:paraId="0521E897" w14:textId="77777777" w:rsidR="00686E3B" w:rsidRPr="00E076BA" w:rsidRDefault="00686E3B" w:rsidP="00247184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организации </w:t>
            </w:r>
          </w:p>
          <w:p w14:paraId="00E49F55" w14:textId="77777777" w:rsidR="00686E3B" w:rsidRPr="00E076BA" w:rsidRDefault="00686E3B" w:rsidP="00247184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(ФИО, должность)</w:t>
            </w:r>
          </w:p>
        </w:tc>
      </w:tr>
      <w:tr w:rsidR="00686E3B" w:rsidRPr="00E076BA" w14:paraId="19E7B27C" w14:textId="77777777" w:rsidTr="00247184">
        <w:trPr>
          <w:trHeight w:val="405"/>
        </w:trPr>
        <w:tc>
          <w:tcPr>
            <w:tcW w:w="1177" w:type="dxa"/>
            <w:shd w:val="clear" w:color="auto" w:fill="auto"/>
          </w:tcPr>
          <w:p w14:paraId="5829983D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344" w:type="dxa"/>
            <w:shd w:val="clear" w:color="auto" w:fill="auto"/>
          </w:tcPr>
          <w:p w14:paraId="4EC244D6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940" w:type="dxa"/>
            <w:shd w:val="clear" w:color="auto" w:fill="auto"/>
          </w:tcPr>
          <w:p w14:paraId="0DD79612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940" w:type="dxa"/>
            <w:shd w:val="clear" w:color="auto" w:fill="auto"/>
          </w:tcPr>
          <w:p w14:paraId="22A4D93A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090" w:type="dxa"/>
            <w:vMerge/>
            <w:shd w:val="clear" w:color="auto" w:fill="auto"/>
          </w:tcPr>
          <w:p w14:paraId="292E51C0" w14:textId="77777777" w:rsidR="00686E3B" w:rsidRPr="00E076BA" w:rsidRDefault="00686E3B" w:rsidP="00247184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14:paraId="7102F7C2" w14:textId="77777777" w:rsidR="00686E3B" w:rsidRPr="00E076BA" w:rsidRDefault="00686E3B" w:rsidP="00247184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86E3B" w:rsidRPr="00E076BA" w14:paraId="145440CA" w14:textId="77777777" w:rsidTr="00247184">
        <w:trPr>
          <w:trHeight w:val="429"/>
        </w:trPr>
        <w:tc>
          <w:tcPr>
            <w:tcW w:w="1177" w:type="dxa"/>
            <w:shd w:val="clear" w:color="auto" w:fill="auto"/>
          </w:tcPr>
          <w:p w14:paraId="68B6ECD3" w14:textId="77777777" w:rsidR="00686E3B" w:rsidRPr="00E076BA" w:rsidRDefault="00686E3B" w:rsidP="002471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14:paraId="4CA85A2E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14:paraId="71987664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14:paraId="0102D8D0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shd w:val="clear" w:color="auto" w:fill="auto"/>
          </w:tcPr>
          <w:p w14:paraId="6544480D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14:paraId="078D062D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832970E" w14:textId="77777777" w:rsidR="00686E3B" w:rsidRPr="00E076BA" w:rsidRDefault="00686E3B" w:rsidP="002471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7D9E274" w14:textId="77777777" w:rsidR="00686E3B" w:rsidRPr="00E076BA" w:rsidRDefault="00686E3B" w:rsidP="002471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CD16B55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90F8AFF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F464B4A" w14:textId="77777777" w:rsidR="00686E3B" w:rsidRPr="00A64646" w:rsidRDefault="00686E3B" w:rsidP="00686E3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C341C8" w14:textId="77777777" w:rsidR="00686E3B" w:rsidRPr="00A64646" w:rsidRDefault="00686E3B" w:rsidP="00686E3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BBF5EB6" w14:textId="77777777" w:rsidR="00686E3B" w:rsidRPr="00A64646" w:rsidRDefault="00686E3B" w:rsidP="00686E3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7A149C8" w14:textId="77777777" w:rsidR="00686E3B" w:rsidRPr="00A64646" w:rsidRDefault="00686E3B" w:rsidP="00686E3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ИНСТРУКТАЖ ПО ТЕХНИКЕ БЕЗОПАСНОСТИ</w:t>
      </w:r>
    </w:p>
    <w:tbl>
      <w:tblPr>
        <w:tblW w:w="105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2813"/>
        <w:gridCol w:w="1607"/>
        <w:gridCol w:w="1339"/>
        <w:gridCol w:w="2545"/>
        <w:gridCol w:w="1173"/>
        <w:gridCol w:w="10"/>
      </w:tblGrid>
      <w:tr w:rsidR="00686E3B" w:rsidRPr="00E076BA" w14:paraId="0AEEF90E" w14:textId="77777777" w:rsidTr="00247184">
        <w:trPr>
          <w:trHeight w:val="267"/>
        </w:trPr>
        <w:tc>
          <w:tcPr>
            <w:tcW w:w="1072" w:type="dxa"/>
            <w:vMerge w:val="restart"/>
            <w:shd w:val="clear" w:color="auto" w:fill="auto"/>
          </w:tcPr>
          <w:p w14:paraId="51983314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EC73A9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759" w:type="dxa"/>
            <w:gridSpan w:val="3"/>
            <w:shd w:val="clear" w:color="auto" w:fill="auto"/>
          </w:tcPr>
          <w:p w14:paraId="481DFBBA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Провел </w:t>
            </w:r>
          </w:p>
        </w:tc>
        <w:tc>
          <w:tcPr>
            <w:tcW w:w="3728" w:type="dxa"/>
            <w:gridSpan w:val="3"/>
            <w:shd w:val="clear" w:color="auto" w:fill="auto"/>
          </w:tcPr>
          <w:p w14:paraId="414EE689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Прослушал студент</w:t>
            </w:r>
          </w:p>
        </w:tc>
      </w:tr>
      <w:tr w:rsidR="00686E3B" w:rsidRPr="00E076BA" w14:paraId="37321584" w14:textId="77777777" w:rsidTr="00247184">
        <w:trPr>
          <w:gridAfter w:val="1"/>
          <w:wAfter w:w="10" w:type="dxa"/>
          <w:trHeight w:val="142"/>
        </w:trPr>
        <w:tc>
          <w:tcPr>
            <w:tcW w:w="1072" w:type="dxa"/>
            <w:vMerge/>
            <w:shd w:val="clear" w:color="auto" w:fill="auto"/>
          </w:tcPr>
          <w:p w14:paraId="0CD5350D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14:paraId="6A60F894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07" w:type="dxa"/>
            <w:shd w:val="clear" w:color="auto" w:fill="auto"/>
          </w:tcPr>
          <w:p w14:paraId="252D4333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39" w:type="dxa"/>
            <w:shd w:val="clear" w:color="auto" w:fill="auto"/>
          </w:tcPr>
          <w:p w14:paraId="5477B18D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545" w:type="dxa"/>
            <w:shd w:val="clear" w:color="auto" w:fill="auto"/>
          </w:tcPr>
          <w:p w14:paraId="0EE346A4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73" w:type="dxa"/>
            <w:shd w:val="clear" w:color="auto" w:fill="auto"/>
          </w:tcPr>
          <w:p w14:paraId="4019C1F1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686E3B" w:rsidRPr="00E076BA" w14:paraId="05F36E49" w14:textId="77777777" w:rsidTr="00247184">
        <w:trPr>
          <w:trHeight w:val="637"/>
        </w:trPr>
        <w:tc>
          <w:tcPr>
            <w:tcW w:w="1072" w:type="dxa"/>
            <w:shd w:val="clear" w:color="auto" w:fill="auto"/>
          </w:tcPr>
          <w:p w14:paraId="17703010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45F097C0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14:paraId="39FA7498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  <w:shd w:val="clear" w:color="auto" w:fill="auto"/>
          </w:tcPr>
          <w:p w14:paraId="5857CEDF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shd w:val="clear" w:color="auto" w:fill="auto"/>
          </w:tcPr>
          <w:p w14:paraId="3BA8312E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45" w:type="dxa"/>
            <w:shd w:val="clear" w:color="auto" w:fill="auto"/>
          </w:tcPr>
          <w:p w14:paraId="3E738854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14:paraId="7141D774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86E3B" w:rsidRPr="00E076BA" w14:paraId="55597C7D" w14:textId="77777777" w:rsidTr="00247184">
        <w:trPr>
          <w:trHeight w:val="623"/>
        </w:trPr>
        <w:tc>
          <w:tcPr>
            <w:tcW w:w="1072" w:type="dxa"/>
            <w:shd w:val="clear" w:color="auto" w:fill="auto"/>
          </w:tcPr>
          <w:p w14:paraId="66DAA4C8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6CF08AAF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14:paraId="63054958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  <w:shd w:val="clear" w:color="auto" w:fill="auto"/>
          </w:tcPr>
          <w:p w14:paraId="5CDB92DA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shd w:val="clear" w:color="auto" w:fill="auto"/>
          </w:tcPr>
          <w:p w14:paraId="6E9DA5E3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45" w:type="dxa"/>
            <w:shd w:val="clear" w:color="auto" w:fill="auto"/>
          </w:tcPr>
          <w:p w14:paraId="30F1D680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14:paraId="48BEA8AB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86E3B" w:rsidRPr="00E076BA" w14:paraId="270588E5" w14:textId="77777777" w:rsidTr="00247184">
        <w:trPr>
          <w:trHeight w:val="652"/>
        </w:trPr>
        <w:tc>
          <w:tcPr>
            <w:tcW w:w="1072" w:type="dxa"/>
            <w:shd w:val="clear" w:color="auto" w:fill="auto"/>
          </w:tcPr>
          <w:p w14:paraId="6509B57A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40840301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14:paraId="2374169B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  <w:shd w:val="clear" w:color="auto" w:fill="auto"/>
          </w:tcPr>
          <w:p w14:paraId="3793F899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shd w:val="clear" w:color="auto" w:fill="auto"/>
          </w:tcPr>
          <w:p w14:paraId="42B4D994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45" w:type="dxa"/>
            <w:shd w:val="clear" w:color="auto" w:fill="auto"/>
          </w:tcPr>
          <w:p w14:paraId="2F0BCDFF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14:paraId="72EA7132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1A618B3E" w14:textId="77777777" w:rsidR="00686E3B" w:rsidRDefault="00686E3B" w:rsidP="00686E3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277908" w14:textId="77777777" w:rsidR="00686E3B" w:rsidRDefault="00686E3B" w:rsidP="00686E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45AE187" w14:textId="77777777" w:rsidR="00686E3B" w:rsidRDefault="00686E3B" w:rsidP="00686E3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14:paraId="4D8AC5AB" w14:textId="77777777" w:rsidR="00686E3B" w:rsidRDefault="00686E3B" w:rsidP="00686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ЗАМЕЧАНИЯ РУКОВОДИТЕЛЯ ПРАКТИКИ</w:t>
      </w:r>
    </w:p>
    <w:p w14:paraId="5FCE11DA" w14:textId="77777777" w:rsidR="00686E3B" w:rsidRDefault="00686E3B" w:rsidP="00686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МЕДИЦИНСКОЙ ОРГАНИЗАЦИИ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3"/>
        <w:gridCol w:w="7946"/>
        <w:gridCol w:w="1417"/>
      </w:tblGrid>
      <w:tr w:rsidR="00686E3B" w14:paraId="0984815B" w14:textId="77777777" w:rsidTr="00247184">
        <w:tc>
          <w:tcPr>
            <w:tcW w:w="1093" w:type="dxa"/>
            <w:shd w:val="clear" w:color="auto" w:fill="auto"/>
          </w:tcPr>
          <w:p w14:paraId="7F8FC523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946" w:type="dxa"/>
            <w:shd w:val="clear" w:color="auto" w:fill="auto"/>
          </w:tcPr>
          <w:p w14:paraId="498AD3F7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Замечания </w:t>
            </w:r>
          </w:p>
        </w:tc>
        <w:tc>
          <w:tcPr>
            <w:tcW w:w="1417" w:type="dxa"/>
            <w:shd w:val="clear" w:color="auto" w:fill="auto"/>
          </w:tcPr>
          <w:p w14:paraId="6DF27522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</w:tr>
      <w:tr w:rsidR="00686E3B" w14:paraId="2B2E1172" w14:textId="77777777" w:rsidTr="00247184">
        <w:tc>
          <w:tcPr>
            <w:tcW w:w="1093" w:type="dxa"/>
            <w:shd w:val="clear" w:color="auto" w:fill="auto"/>
          </w:tcPr>
          <w:p w14:paraId="3B633808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686958AE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2C7BF9E2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2327361B" w14:textId="77777777" w:rsidTr="00247184">
        <w:tc>
          <w:tcPr>
            <w:tcW w:w="1093" w:type="dxa"/>
            <w:shd w:val="clear" w:color="auto" w:fill="auto"/>
          </w:tcPr>
          <w:p w14:paraId="215FFAB0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7A20F538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D6C69E4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743CC78E" w14:textId="77777777" w:rsidTr="00247184">
        <w:tc>
          <w:tcPr>
            <w:tcW w:w="1093" w:type="dxa"/>
            <w:shd w:val="clear" w:color="auto" w:fill="auto"/>
          </w:tcPr>
          <w:p w14:paraId="32538153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48952CFC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DEBA59A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12844369" w14:textId="77777777" w:rsidTr="00247184">
        <w:tc>
          <w:tcPr>
            <w:tcW w:w="1093" w:type="dxa"/>
            <w:shd w:val="clear" w:color="auto" w:fill="auto"/>
          </w:tcPr>
          <w:p w14:paraId="5AC07EC8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25CCA396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6AC7EAB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2EB21361" w14:textId="77777777" w:rsidTr="00247184">
        <w:tc>
          <w:tcPr>
            <w:tcW w:w="1093" w:type="dxa"/>
            <w:shd w:val="clear" w:color="auto" w:fill="auto"/>
          </w:tcPr>
          <w:p w14:paraId="771ACC16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5A1469FE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C3314CE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58CC2734" w14:textId="77777777" w:rsidTr="00247184">
        <w:tc>
          <w:tcPr>
            <w:tcW w:w="1093" w:type="dxa"/>
            <w:shd w:val="clear" w:color="auto" w:fill="auto"/>
          </w:tcPr>
          <w:p w14:paraId="009E4357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5289FE93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2F8406C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1066596D" w14:textId="77777777" w:rsidTr="00247184">
        <w:tc>
          <w:tcPr>
            <w:tcW w:w="1093" w:type="dxa"/>
            <w:shd w:val="clear" w:color="auto" w:fill="auto"/>
          </w:tcPr>
          <w:p w14:paraId="2B08EA08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1006FD37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72CE551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580E54F5" w14:textId="77777777" w:rsidTr="00247184">
        <w:tc>
          <w:tcPr>
            <w:tcW w:w="1093" w:type="dxa"/>
            <w:shd w:val="clear" w:color="auto" w:fill="auto"/>
          </w:tcPr>
          <w:p w14:paraId="41816DF5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1D643529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2858219D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630FF5A9" w14:textId="77777777" w:rsidTr="00247184">
        <w:tc>
          <w:tcPr>
            <w:tcW w:w="1093" w:type="dxa"/>
            <w:shd w:val="clear" w:color="auto" w:fill="auto"/>
          </w:tcPr>
          <w:p w14:paraId="38DE1B70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3BCF68C3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EF2C8D9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5DFFBC19" w14:textId="77777777" w:rsidTr="00247184">
        <w:tc>
          <w:tcPr>
            <w:tcW w:w="1093" w:type="dxa"/>
            <w:shd w:val="clear" w:color="auto" w:fill="auto"/>
          </w:tcPr>
          <w:p w14:paraId="76504383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003AE0BF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DCC9F14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5634FF3B" w14:textId="77777777" w:rsidTr="00247184">
        <w:tc>
          <w:tcPr>
            <w:tcW w:w="1093" w:type="dxa"/>
            <w:shd w:val="clear" w:color="auto" w:fill="auto"/>
          </w:tcPr>
          <w:p w14:paraId="36E000A5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4A85938E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17A91B8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18AFFF96" w14:textId="77777777" w:rsidTr="00247184">
        <w:tc>
          <w:tcPr>
            <w:tcW w:w="1093" w:type="dxa"/>
            <w:shd w:val="clear" w:color="auto" w:fill="auto"/>
          </w:tcPr>
          <w:p w14:paraId="4A306DE6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3EF4F256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601A8A7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09408C7C" w14:textId="77777777" w:rsidTr="00247184">
        <w:tc>
          <w:tcPr>
            <w:tcW w:w="1093" w:type="dxa"/>
            <w:shd w:val="clear" w:color="auto" w:fill="auto"/>
          </w:tcPr>
          <w:p w14:paraId="32ECED11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464F7B45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238D497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471C7831" w14:textId="77777777" w:rsidTr="00247184">
        <w:tc>
          <w:tcPr>
            <w:tcW w:w="1093" w:type="dxa"/>
            <w:shd w:val="clear" w:color="auto" w:fill="auto"/>
          </w:tcPr>
          <w:p w14:paraId="0C5A2C9E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7A6E6C62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940D446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1C24A1AB" w14:textId="77777777" w:rsidTr="00247184">
        <w:tc>
          <w:tcPr>
            <w:tcW w:w="1093" w:type="dxa"/>
            <w:shd w:val="clear" w:color="auto" w:fill="auto"/>
          </w:tcPr>
          <w:p w14:paraId="2A3BC5E5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5223B0B7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E3F441B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31018DC8" w14:textId="77777777" w:rsidTr="00247184">
        <w:tc>
          <w:tcPr>
            <w:tcW w:w="1093" w:type="dxa"/>
            <w:shd w:val="clear" w:color="auto" w:fill="auto"/>
          </w:tcPr>
          <w:p w14:paraId="445AD924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6C490082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7A5718A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3CDE598F" w14:textId="77777777" w:rsidTr="00247184">
        <w:tc>
          <w:tcPr>
            <w:tcW w:w="1093" w:type="dxa"/>
            <w:shd w:val="clear" w:color="auto" w:fill="auto"/>
          </w:tcPr>
          <w:p w14:paraId="23A8F28C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236DA3E0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0349900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6476606E" w14:textId="77777777" w:rsidTr="00247184">
        <w:tc>
          <w:tcPr>
            <w:tcW w:w="1093" w:type="dxa"/>
            <w:shd w:val="clear" w:color="auto" w:fill="auto"/>
          </w:tcPr>
          <w:p w14:paraId="391EA482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6799D5BB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3A96437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6E23F30E" w14:textId="77777777" w:rsidTr="00247184">
        <w:tc>
          <w:tcPr>
            <w:tcW w:w="1093" w:type="dxa"/>
            <w:shd w:val="clear" w:color="auto" w:fill="auto"/>
          </w:tcPr>
          <w:p w14:paraId="2C5E3C9F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36485F60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17FC7E2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56E705F3" w14:textId="77777777" w:rsidTr="00247184">
        <w:tc>
          <w:tcPr>
            <w:tcW w:w="1093" w:type="dxa"/>
            <w:shd w:val="clear" w:color="auto" w:fill="auto"/>
          </w:tcPr>
          <w:p w14:paraId="743044A3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7AC6186C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CA3E724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623A234E" w14:textId="77777777" w:rsidTr="00247184">
        <w:tc>
          <w:tcPr>
            <w:tcW w:w="1093" w:type="dxa"/>
            <w:shd w:val="clear" w:color="auto" w:fill="auto"/>
          </w:tcPr>
          <w:p w14:paraId="77DC2C1E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549569DE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30B43F1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0128A979" w14:textId="77777777" w:rsidTr="00247184">
        <w:tc>
          <w:tcPr>
            <w:tcW w:w="1093" w:type="dxa"/>
            <w:shd w:val="clear" w:color="auto" w:fill="auto"/>
          </w:tcPr>
          <w:p w14:paraId="6B694E5D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41F02D43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6053756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6EF83A09" w14:textId="77777777" w:rsidTr="00247184">
        <w:tc>
          <w:tcPr>
            <w:tcW w:w="1093" w:type="dxa"/>
            <w:shd w:val="clear" w:color="auto" w:fill="auto"/>
          </w:tcPr>
          <w:p w14:paraId="0FFA4886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0FBCEDB0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DF72FF9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272D2D18" w14:textId="77777777" w:rsidTr="00247184">
        <w:tc>
          <w:tcPr>
            <w:tcW w:w="1093" w:type="dxa"/>
            <w:shd w:val="clear" w:color="auto" w:fill="auto"/>
          </w:tcPr>
          <w:p w14:paraId="43D753DF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36B95B5E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FF2F851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2948DEC2" w14:textId="77777777" w:rsidTr="00247184">
        <w:tc>
          <w:tcPr>
            <w:tcW w:w="1093" w:type="dxa"/>
            <w:shd w:val="clear" w:color="auto" w:fill="auto"/>
          </w:tcPr>
          <w:p w14:paraId="0B27BA54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0E23DC5F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0C9D04D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4A6FA4D2" w14:textId="77777777" w:rsidTr="00247184">
        <w:tc>
          <w:tcPr>
            <w:tcW w:w="1093" w:type="dxa"/>
            <w:shd w:val="clear" w:color="auto" w:fill="auto"/>
          </w:tcPr>
          <w:p w14:paraId="6B968893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09024FEA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8C075B0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27FB5D0C" w14:textId="77777777" w:rsidTr="00247184">
        <w:tc>
          <w:tcPr>
            <w:tcW w:w="1093" w:type="dxa"/>
            <w:shd w:val="clear" w:color="auto" w:fill="auto"/>
          </w:tcPr>
          <w:p w14:paraId="3812FBDC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4B54EC28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3F48E14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29C320E4" w14:textId="77777777" w:rsidTr="00247184">
        <w:tc>
          <w:tcPr>
            <w:tcW w:w="1093" w:type="dxa"/>
            <w:shd w:val="clear" w:color="auto" w:fill="auto"/>
          </w:tcPr>
          <w:p w14:paraId="712D6FA5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7721086C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94CFE43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3579EE7F" w14:textId="77777777" w:rsidTr="00247184">
        <w:tc>
          <w:tcPr>
            <w:tcW w:w="1093" w:type="dxa"/>
            <w:shd w:val="clear" w:color="auto" w:fill="auto"/>
          </w:tcPr>
          <w:p w14:paraId="3DD1886B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2A6B568D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2E4255A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4FAA1CA0" w14:textId="77777777" w:rsidTr="00247184">
        <w:tc>
          <w:tcPr>
            <w:tcW w:w="1093" w:type="dxa"/>
            <w:shd w:val="clear" w:color="auto" w:fill="auto"/>
          </w:tcPr>
          <w:p w14:paraId="21BF6145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46035375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8A57C9C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0D604D75" w14:textId="77777777" w:rsidTr="00247184">
        <w:tc>
          <w:tcPr>
            <w:tcW w:w="1093" w:type="dxa"/>
            <w:shd w:val="clear" w:color="auto" w:fill="auto"/>
          </w:tcPr>
          <w:p w14:paraId="4C19098E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779067D8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9ECD2CF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6B3E0378" w14:textId="77777777" w:rsidTr="00247184">
        <w:tc>
          <w:tcPr>
            <w:tcW w:w="1093" w:type="dxa"/>
            <w:shd w:val="clear" w:color="auto" w:fill="auto"/>
          </w:tcPr>
          <w:p w14:paraId="42883787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7EC70E74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582853B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63389D88" w14:textId="77777777" w:rsidTr="00247184">
        <w:tc>
          <w:tcPr>
            <w:tcW w:w="1093" w:type="dxa"/>
            <w:shd w:val="clear" w:color="auto" w:fill="auto"/>
          </w:tcPr>
          <w:p w14:paraId="45180708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45D2A23C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CA6B9F4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72431F85" w14:textId="77777777" w:rsidTr="00247184">
        <w:tc>
          <w:tcPr>
            <w:tcW w:w="1093" w:type="dxa"/>
            <w:shd w:val="clear" w:color="auto" w:fill="auto"/>
          </w:tcPr>
          <w:p w14:paraId="0E0046B9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3BA5D24B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3814BBB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788A8208" w14:textId="77777777" w:rsidTr="00247184">
        <w:tc>
          <w:tcPr>
            <w:tcW w:w="1093" w:type="dxa"/>
            <w:shd w:val="clear" w:color="auto" w:fill="auto"/>
          </w:tcPr>
          <w:p w14:paraId="141D2250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3CBA073E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7B4A77F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0CB208E0" w14:textId="77777777" w:rsidTr="00247184">
        <w:tc>
          <w:tcPr>
            <w:tcW w:w="1093" w:type="dxa"/>
            <w:shd w:val="clear" w:color="auto" w:fill="auto"/>
          </w:tcPr>
          <w:p w14:paraId="74AB775F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710F6B20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78D8EF3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5A62B9A5" w14:textId="77777777" w:rsidTr="00247184">
        <w:tc>
          <w:tcPr>
            <w:tcW w:w="1093" w:type="dxa"/>
            <w:shd w:val="clear" w:color="auto" w:fill="auto"/>
          </w:tcPr>
          <w:p w14:paraId="250B31F3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3987F013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2F11D69B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1DDC1023" w14:textId="77777777" w:rsidTr="00247184">
        <w:tc>
          <w:tcPr>
            <w:tcW w:w="1093" w:type="dxa"/>
            <w:shd w:val="clear" w:color="auto" w:fill="auto"/>
          </w:tcPr>
          <w:p w14:paraId="1878D7C5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6EFA5876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520940A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38AE4DF4" w14:textId="77777777" w:rsidTr="00247184">
        <w:tc>
          <w:tcPr>
            <w:tcW w:w="1093" w:type="dxa"/>
            <w:shd w:val="clear" w:color="auto" w:fill="auto"/>
          </w:tcPr>
          <w:p w14:paraId="1E63D3A7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76BB6556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E2B92E0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71124C3E" w14:textId="77777777" w:rsidTr="00247184">
        <w:tc>
          <w:tcPr>
            <w:tcW w:w="1093" w:type="dxa"/>
            <w:shd w:val="clear" w:color="auto" w:fill="auto"/>
          </w:tcPr>
          <w:p w14:paraId="11F1546C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72407159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2D49536D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43354FD2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3E9F2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C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Дата Время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2D9D5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C4C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объём выполненных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B8FF5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C4C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  <w:p w14:paraId="2E2E59BC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</w:tr>
      <w:tr w:rsidR="00686E3B" w:rsidRPr="008115D7" w14:paraId="4B95824B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412EA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67CDE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10CD1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55AA97C7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46551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FA7BF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323A0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1E48FF73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D814B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5BF1D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17D1A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32791132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CB0AC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2A4C7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84E85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2EA67A85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56C93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33333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FDF4D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4161D0F6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7095F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F5F2C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2F6C5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37505BEA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A4EB3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A00FF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4F38D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4C30EC10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2E4DE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2EFB7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31BDE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2C0380BD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D088B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D7119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89330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05C189E2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EA682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68685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3661E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365F89CD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355AD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ABEFE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DD48B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7D928C87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65BE3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FC1D8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C6604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41A8D53E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61897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A5B4F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DA251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6151B240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980DF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19A37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61A74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2FB349A6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0207D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B09B7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0950F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5B2721C1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D400C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EBE8F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1689C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630EE184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6D756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FB923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E44B7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178F3295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E7844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8B772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27C16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58B3FA27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448C1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81105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1BEDD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6B391044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08A28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0C7CB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D977A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386C0D90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1DEBE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AD101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0CCC2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427A93A8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1140C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AD5D1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99B60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6D930D28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F6F71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332F7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723BD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35AF0574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CAF58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F8788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F2799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0EC75C99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10A0F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BAFE7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7EB37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55545AFE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8153A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31C07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6F6BC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73BD8167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3B42B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38CB1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94F8D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274F459F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A3A90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580C1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928CE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74A53D49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EB5FC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85A7D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4545D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3C8CBEE3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D20FE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77356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07386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53EBEC25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3D0D2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EF7A2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ED8B1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6816DF9C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F2C39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045F2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83A72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0539085C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D465A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0D877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D2B0B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70A51294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27035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7A9B4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60907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35311A9C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6AB16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E0D15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8D145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1DD10CDF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6A4A5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71CD7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A4836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20DDB419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784E6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26D1C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080E6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6C28B39E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2F3ED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4CAED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9BB72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128881A5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F9EDE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EAF32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3F771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367F7AC5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25762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F062C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C88F8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608F28E1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5A7E3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6A4E1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0176B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F2024BD" w14:textId="77777777" w:rsidR="00686E3B" w:rsidRDefault="00686E3B" w:rsidP="00686E3B">
      <w:pPr>
        <w:spacing w:line="240" w:lineRule="auto"/>
        <w:rPr>
          <w:rFonts w:ascii="Times New Roman" w:eastAsia="Times New Roman" w:hAnsi="Times New Roman" w:cs="Times New Roman"/>
        </w:rPr>
      </w:pPr>
    </w:p>
    <w:p w14:paraId="3F2E612B" w14:textId="77777777" w:rsidR="00686E3B" w:rsidRPr="00A64646" w:rsidRDefault="00686E3B" w:rsidP="00686E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Образец</w:t>
      </w: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оформления дневника по практике </w:t>
      </w:r>
    </w:p>
    <w:p w14:paraId="715287DC" w14:textId="77777777" w:rsidR="00686E3B" w:rsidRPr="00A64646" w:rsidRDefault="00686E3B" w:rsidP="00686E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632E994" w14:textId="77777777" w:rsidR="00686E3B" w:rsidRPr="00A64646" w:rsidRDefault="00686E3B" w:rsidP="00686E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A37808B" w14:textId="77777777" w:rsidR="00686E3B" w:rsidRPr="00A64646" w:rsidRDefault="00686E3B" w:rsidP="00686E3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Вторая страница</w:t>
      </w:r>
    </w:p>
    <w:p w14:paraId="6E4B5406" w14:textId="77777777" w:rsidR="00686E3B" w:rsidRPr="00A64646" w:rsidRDefault="00686E3B" w:rsidP="00686E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5AE349DD" w14:textId="77777777" w:rsidR="00686E3B" w:rsidRPr="00A64646" w:rsidRDefault="00686E3B" w:rsidP="00686E3B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992"/>
        <w:gridCol w:w="851"/>
        <w:gridCol w:w="2551"/>
        <w:gridCol w:w="3402"/>
      </w:tblGrid>
      <w:tr w:rsidR="00686E3B" w:rsidRPr="00E076BA" w14:paraId="487262CB" w14:textId="77777777" w:rsidTr="00247184">
        <w:trPr>
          <w:trHeight w:val="430"/>
        </w:trPr>
        <w:tc>
          <w:tcPr>
            <w:tcW w:w="2660" w:type="dxa"/>
            <w:gridSpan w:val="2"/>
            <w:shd w:val="clear" w:color="auto" w:fill="auto"/>
          </w:tcPr>
          <w:p w14:paraId="5C957B79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Даты прохождения </w:t>
            </w:r>
          </w:p>
          <w:p w14:paraId="6DAEC924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5675167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47AAC8D7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7DE7B392" w14:textId="77777777" w:rsidR="00686E3B" w:rsidRPr="00E076BA" w:rsidRDefault="00686E3B" w:rsidP="00247184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практики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CE0F594" w14:textId="77777777" w:rsidR="00686E3B" w:rsidRPr="00E076BA" w:rsidRDefault="00686E3B" w:rsidP="00247184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практики от</w:t>
            </w:r>
          </w:p>
          <w:p w14:paraId="1D3A0D41" w14:textId="77777777" w:rsidR="00686E3B" w:rsidRPr="00E076BA" w:rsidRDefault="00686E3B" w:rsidP="00247184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</w:t>
            </w:r>
          </w:p>
          <w:p w14:paraId="571B2BF6" w14:textId="77777777" w:rsidR="00686E3B" w:rsidRPr="00E076BA" w:rsidRDefault="00686E3B" w:rsidP="00247184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(ФИО, должность)</w:t>
            </w:r>
          </w:p>
        </w:tc>
      </w:tr>
      <w:tr w:rsidR="00686E3B" w:rsidRPr="00E076BA" w14:paraId="6DBAD5A6" w14:textId="77777777" w:rsidTr="00247184">
        <w:trPr>
          <w:trHeight w:val="406"/>
        </w:trPr>
        <w:tc>
          <w:tcPr>
            <w:tcW w:w="1242" w:type="dxa"/>
            <w:shd w:val="clear" w:color="auto" w:fill="auto"/>
          </w:tcPr>
          <w:p w14:paraId="6744EB32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18" w:type="dxa"/>
            <w:shd w:val="clear" w:color="auto" w:fill="auto"/>
          </w:tcPr>
          <w:p w14:paraId="59FFDB1E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992" w:type="dxa"/>
            <w:shd w:val="clear" w:color="auto" w:fill="auto"/>
          </w:tcPr>
          <w:p w14:paraId="4785F4B3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851" w:type="dxa"/>
            <w:shd w:val="clear" w:color="auto" w:fill="auto"/>
          </w:tcPr>
          <w:p w14:paraId="790958F5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51" w:type="dxa"/>
            <w:vMerge/>
            <w:shd w:val="clear" w:color="auto" w:fill="auto"/>
          </w:tcPr>
          <w:p w14:paraId="76A6985A" w14:textId="77777777" w:rsidR="00686E3B" w:rsidRPr="00E076BA" w:rsidRDefault="00686E3B" w:rsidP="00247184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02F9D84" w14:textId="77777777" w:rsidR="00686E3B" w:rsidRPr="00E076BA" w:rsidRDefault="00686E3B" w:rsidP="00247184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86E3B" w:rsidRPr="00E076BA" w14:paraId="1BD73767" w14:textId="77777777" w:rsidTr="00247184">
        <w:trPr>
          <w:trHeight w:val="430"/>
        </w:trPr>
        <w:tc>
          <w:tcPr>
            <w:tcW w:w="1242" w:type="dxa"/>
            <w:shd w:val="clear" w:color="auto" w:fill="auto"/>
          </w:tcPr>
          <w:p w14:paraId="33A33585" w14:textId="77777777" w:rsidR="00686E3B" w:rsidRPr="00E076BA" w:rsidRDefault="00686E3B" w:rsidP="002471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14.03.20</w:t>
            </w: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shd w:val="clear" w:color="auto" w:fill="auto"/>
          </w:tcPr>
          <w:p w14:paraId="1748FEAB" w14:textId="3CCC12D0" w:rsidR="00686E3B" w:rsidRPr="00E076BA" w:rsidRDefault="00F01BC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</w:t>
            </w:r>
            <w:r w:rsidR="00686E3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  <w:r w:rsidR="00686E3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.20</w:t>
            </w:r>
            <w:r w:rsidR="00686E3B"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14:paraId="665EA74F" w14:textId="7EEBC108" w:rsidR="00686E3B" w:rsidRPr="003B317C" w:rsidRDefault="00F01BC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F01BC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58455C96" w14:textId="5A7DDD4D" w:rsidR="00686E3B" w:rsidRPr="003B317C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="00F01BC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51" w:type="dxa"/>
            <w:shd w:val="clear" w:color="auto" w:fill="auto"/>
          </w:tcPr>
          <w:p w14:paraId="77FDCCFE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Аптека «Эвалар»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пр.Ленина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214</w:t>
            </w:r>
          </w:p>
        </w:tc>
        <w:tc>
          <w:tcPr>
            <w:tcW w:w="3402" w:type="dxa"/>
            <w:shd w:val="clear" w:color="auto" w:fill="auto"/>
          </w:tcPr>
          <w:p w14:paraId="5EAE18B1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Зав.аптекой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Печуркина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О.А.</w:t>
            </w:r>
          </w:p>
          <w:p w14:paraId="57F63835" w14:textId="77777777" w:rsidR="00686E3B" w:rsidRPr="00E076BA" w:rsidRDefault="00686E3B" w:rsidP="002471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2A751E58" w14:textId="77777777" w:rsidR="00686E3B" w:rsidRPr="00A64646" w:rsidRDefault="00686E3B" w:rsidP="00686E3B">
      <w:pPr>
        <w:suppressAutoHyphens/>
        <w:jc w:val="right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6A19EB16" w14:textId="77777777" w:rsidR="00686E3B" w:rsidRPr="00A64646" w:rsidRDefault="00686E3B" w:rsidP="00686E3B">
      <w:pPr>
        <w:suppressAutoHyphens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7F5C9204" w14:textId="77777777" w:rsidR="00686E3B" w:rsidRPr="00A64646" w:rsidRDefault="00686E3B" w:rsidP="00686E3B">
      <w:pPr>
        <w:suppressAutoHyphens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ИНСТРУКТАЖ ПО ТЕХНИКЕ БЕЗОПАСНОСТИ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2126"/>
        <w:gridCol w:w="1418"/>
        <w:gridCol w:w="2126"/>
        <w:gridCol w:w="1559"/>
      </w:tblGrid>
      <w:tr w:rsidR="00686E3B" w:rsidRPr="00E076BA" w14:paraId="3C8F5851" w14:textId="77777777" w:rsidTr="00247184">
        <w:tc>
          <w:tcPr>
            <w:tcW w:w="1276" w:type="dxa"/>
            <w:vMerge w:val="restart"/>
            <w:shd w:val="clear" w:color="auto" w:fill="auto"/>
          </w:tcPr>
          <w:p w14:paraId="1D5A9A4B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529" w:type="dxa"/>
            <w:gridSpan w:val="3"/>
            <w:shd w:val="clear" w:color="auto" w:fill="auto"/>
          </w:tcPr>
          <w:p w14:paraId="37DDE605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Провел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6CE1F30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Прослушал студент</w:t>
            </w:r>
          </w:p>
        </w:tc>
      </w:tr>
      <w:tr w:rsidR="00686E3B" w:rsidRPr="00E076BA" w14:paraId="578E05ED" w14:textId="77777777" w:rsidTr="00247184">
        <w:tc>
          <w:tcPr>
            <w:tcW w:w="1276" w:type="dxa"/>
            <w:vMerge/>
            <w:shd w:val="clear" w:color="auto" w:fill="auto"/>
          </w:tcPr>
          <w:p w14:paraId="623BFA22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31F7DAF8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26" w:type="dxa"/>
            <w:shd w:val="clear" w:color="auto" w:fill="auto"/>
          </w:tcPr>
          <w:p w14:paraId="0C983629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8" w:type="dxa"/>
            <w:shd w:val="clear" w:color="auto" w:fill="auto"/>
          </w:tcPr>
          <w:p w14:paraId="4662831C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126" w:type="dxa"/>
            <w:shd w:val="clear" w:color="auto" w:fill="auto"/>
          </w:tcPr>
          <w:p w14:paraId="4C4C9633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  <w:shd w:val="clear" w:color="auto" w:fill="auto"/>
          </w:tcPr>
          <w:p w14:paraId="312AF1E1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686E3B" w:rsidRPr="00E076BA" w14:paraId="3036B397" w14:textId="77777777" w:rsidTr="00247184">
        <w:tc>
          <w:tcPr>
            <w:tcW w:w="1276" w:type="dxa"/>
            <w:shd w:val="clear" w:color="auto" w:fill="auto"/>
          </w:tcPr>
          <w:p w14:paraId="7E862FFB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14.03.20</w:t>
            </w: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</w:tcPr>
          <w:p w14:paraId="7CEBBD0C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Печуркина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О.А.</w:t>
            </w:r>
          </w:p>
          <w:p w14:paraId="7AC061C7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41740934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Зав.аптекой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B91D7C0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// =</w:t>
            </w:r>
          </w:p>
        </w:tc>
        <w:tc>
          <w:tcPr>
            <w:tcW w:w="2126" w:type="dxa"/>
            <w:shd w:val="clear" w:color="auto" w:fill="auto"/>
          </w:tcPr>
          <w:p w14:paraId="450E9BA5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И.И. Иванов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14:paraId="5C75D9F0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// =</w:t>
            </w:r>
          </w:p>
        </w:tc>
      </w:tr>
    </w:tbl>
    <w:p w14:paraId="3D9474CF" w14:textId="77777777" w:rsidR="00686E3B" w:rsidRPr="00A64646" w:rsidRDefault="00686E3B" w:rsidP="00686E3B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0351F195" w14:textId="77777777" w:rsidR="00686E3B" w:rsidRPr="00A64646" w:rsidRDefault="00686E3B" w:rsidP="00686E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79ADA66F" w14:textId="77777777" w:rsidR="00686E3B" w:rsidRPr="00A64646" w:rsidRDefault="00686E3B" w:rsidP="00686E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15D6F135" w14:textId="77777777" w:rsidR="00686E3B" w:rsidRPr="00A64646" w:rsidRDefault="00686E3B" w:rsidP="00686E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71F032A0" w14:textId="77777777" w:rsidR="00686E3B" w:rsidRPr="00A64646" w:rsidRDefault="00686E3B" w:rsidP="00686E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26D3230E" w14:textId="77777777" w:rsidR="00686E3B" w:rsidRPr="00A64646" w:rsidRDefault="00686E3B" w:rsidP="00686E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0CF49E8A" w14:textId="77777777" w:rsidR="00686E3B" w:rsidRPr="00A64646" w:rsidRDefault="00686E3B" w:rsidP="00686E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1F72CE6E" w14:textId="77777777" w:rsidR="00686E3B" w:rsidRDefault="00686E3B" w:rsidP="00686E3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Третья страница</w:t>
      </w:r>
    </w:p>
    <w:p w14:paraId="12661194" w14:textId="77777777" w:rsidR="00686E3B" w:rsidRDefault="00686E3B" w:rsidP="00686E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0BD1668" w14:textId="77777777" w:rsidR="00686E3B" w:rsidRPr="00A64646" w:rsidRDefault="00686E3B" w:rsidP="00686E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ЗАМЕЧАНИЯ РУКОВОДИТЕЛЯ ПРАКТИКИ </w:t>
      </w:r>
    </w:p>
    <w:p w14:paraId="2111841A" w14:textId="77777777" w:rsidR="00686E3B" w:rsidRPr="00A64646" w:rsidRDefault="00686E3B" w:rsidP="00686E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ОТ МЕДИЦИНСКОЙ ОРГАНИЗАЦИИ</w:t>
      </w:r>
    </w:p>
    <w:p w14:paraId="380597B6" w14:textId="77777777" w:rsidR="00686E3B" w:rsidRPr="00A64646" w:rsidRDefault="00686E3B" w:rsidP="00686E3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7043"/>
        <w:gridCol w:w="1552"/>
      </w:tblGrid>
      <w:tr w:rsidR="00686E3B" w:rsidRPr="00A64646" w14:paraId="06887482" w14:textId="77777777" w:rsidTr="0024718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F8C8" w14:textId="77777777" w:rsidR="00686E3B" w:rsidRPr="00A64646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FE6D" w14:textId="77777777" w:rsidR="00686E3B" w:rsidRPr="00A64646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Замечания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7968" w14:textId="77777777" w:rsidR="00686E3B" w:rsidRPr="00A64646" w:rsidRDefault="00686E3B" w:rsidP="002471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686E3B" w:rsidRPr="00A64646" w14:paraId="07ED8190" w14:textId="77777777" w:rsidTr="0024718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5E04" w14:textId="77777777" w:rsidR="00686E3B" w:rsidRPr="00A64646" w:rsidRDefault="00686E3B" w:rsidP="002471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2925A189" w14:textId="77777777" w:rsidR="00686E3B" w:rsidRPr="00A64646" w:rsidRDefault="00686E3B" w:rsidP="002471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  <w:r w:rsidRPr="00A646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</w:t>
            </w:r>
            <w:r w:rsidRPr="00A646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г.</w:t>
            </w:r>
          </w:p>
          <w:p w14:paraId="23B2D5B2" w14:textId="77777777" w:rsidR="00686E3B" w:rsidRPr="00A64646" w:rsidRDefault="00686E3B" w:rsidP="002471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C7BC" w14:textId="77777777" w:rsidR="00686E3B" w:rsidRPr="00A64646" w:rsidRDefault="00686E3B" w:rsidP="002471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4B47485E" w14:textId="77777777" w:rsidR="00686E3B" w:rsidRPr="00A64646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Руководитель пишет свои замечания, свои рекомендации, пожелания, положительные моменты</w:t>
            </w:r>
          </w:p>
          <w:p w14:paraId="08B02C86" w14:textId="77777777" w:rsidR="00686E3B" w:rsidRPr="00A64646" w:rsidRDefault="00686E3B" w:rsidP="002471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B325" w14:textId="77777777" w:rsidR="00686E3B" w:rsidRPr="00A64646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= // =</w:t>
            </w:r>
          </w:p>
        </w:tc>
      </w:tr>
    </w:tbl>
    <w:p w14:paraId="3D90331A" w14:textId="77777777" w:rsidR="00686E3B" w:rsidRPr="00A64646" w:rsidRDefault="00686E3B" w:rsidP="00686E3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05325A" w14:textId="77777777" w:rsidR="00686E3B" w:rsidRDefault="00686E3B" w:rsidP="00686E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4646">
        <w:rPr>
          <w:rFonts w:ascii="Times New Roman" w:eastAsia="Times New Roman" w:hAnsi="Times New Roman"/>
          <w:sz w:val="20"/>
          <w:szCs w:val="20"/>
          <w:lang w:eastAsia="ru-RU"/>
        </w:rPr>
        <w:t>Расчерчивается на всю страницу</w:t>
      </w:r>
      <w:r w:rsidRPr="00A64646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14:paraId="42699298" w14:textId="77777777" w:rsidR="00686E3B" w:rsidRPr="00A64646" w:rsidRDefault="00686E3B" w:rsidP="00686E3B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Четвертая страница</w:t>
      </w:r>
    </w:p>
    <w:p w14:paraId="67299A46" w14:textId="77777777" w:rsidR="00686E3B" w:rsidRPr="00A64646" w:rsidRDefault="00686E3B" w:rsidP="00686E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797"/>
        <w:gridCol w:w="1275"/>
      </w:tblGrid>
      <w:tr w:rsidR="00686E3B" w:rsidRPr="00E076BA" w14:paraId="3245CADA" w14:textId="77777777" w:rsidTr="00247184">
        <w:tc>
          <w:tcPr>
            <w:tcW w:w="1242" w:type="dxa"/>
            <w:shd w:val="clear" w:color="auto" w:fill="auto"/>
          </w:tcPr>
          <w:p w14:paraId="42104D17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Время </w:t>
            </w:r>
          </w:p>
        </w:tc>
        <w:tc>
          <w:tcPr>
            <w:tcW w:w="7797" w:type="dxa"/>
            <w:shd w:val="clear" w:color="auto" w:fill="auto"/>
          </w:tcPr>
          <w:p w14:paraId="066A4725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и объём выполненных работ</w:t>
            </w:r>
          </w:p>
        </w:tc>
        <w:tc>
          <w:tcPr>
            <w:tcW w:w="1275" w:type="dxa"/>
            <w:shd w:val="clear" w:color="auto" w:fill="auto"/>
          </w:tcPr>
          <w:p w14:paraId="36381D79" w14:textId="77777777" w:rsidR="00686E3B" w:rsidRPr="00E076BA" w:rsidRDefault="00686E3B" w:rsidP="002471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  <w:p w14:paraId="21CF8C4B" w14:textId="77777777" w:rsidR="00686E3B" w:rsidRPr="00E076BA" w:rsidRDefault="00686E3B" w:rsidP="002471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686E3B" w:rsidRPr="00E076BA" w14:paraId="21FBE3B1" w14:textId="77777777" w:rsidTr="00247184">
        <w:tc>
          <w:tcPr>
            <w:tcW w:w="1242" w:type="dxa"/>
            <w:shd w:val="clear" w:color="auto" w:fill="auto"/>
          </w:tcPr>
          <w:p w14:paraId="3A83CA1D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14.03.20</w:t>
            </w: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г.</w:t>
            </w:r>
          </w:p>
          <w:p w14:paraId="6CED87DC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81EE24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99D895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16AF8F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59DC35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61E69A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D85379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072546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2D9983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672170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7AB748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D606B7" w14:textId="77777777" w:rsidR="00686E3B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CC9837" w14:textId="77777777" w:rsidR="00686E3B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0F82184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2A8CE2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7797" w:type="dxa"/>
            <w:shd w:val="clear" w:color="auto" w:fill="auto"/>
          </w:tcPr>
          <w:p w14:paraId="7D6BB954" w14:textId="77777777" w:rsidR="00686E3B" w:rsidRDefault="00686E3B" w:rsidP="0024718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Производственная практика проходит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аптеке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Эвалар»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г.Томска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Аптека находится на первом этаже жилого дома рядом с остановочным комплексом, площадь торгового зала составляем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общая площадь аптеки 96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аптека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иеет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лицензии:</w:t>
            </w:r>
          </w:p>
          <w:p w14:paraId="28B1B5B1" w14:textId="77777777" w:rsidR="00686E3B" w:rsidRDefault="00686E3B" w:rsidP="00686E3B">
            <w:pPr>
              <w:pStyle w:val="af2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Основная фармацевтическая деятельность</w:t>
            </w:r>
          </w:p>
          <w:p w14:paraId="4494099D" w14:textId="77777777" w:rsidR="00686E3B" w:rsidRDefault="00686E3B" w:rsidP="00686E3B">
            <w:pPr>
              <w:pStyle w:val="af2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Отпуск препаратов ПКУ</w:t>
            </w:r>
          </w:p>
          <w:p w14:paraId="7E419C5B" w14:textId="77777777" w:rsidR="00686E3B" w:rsidRDefault="00686E3B" w:rsidP="00247184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Штат аптеки состоит из 5 человек 2 провизора, 2 фармацевта, 1 зав. Аптекой, бухгалтерия централизованная, клининг. График работы аптеки с 8:00 до 22:00.</w:t>
            </w:r>
          </w:p>
          <w:p w14:paraId="36184479" w14:textId="77777777" w:rsidR="00686E3B" w:rsidRPr="009F728A" w:rsidRDefault="00686E3B" w:rsidP="00247184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торговом зале располагаются рецептурная стойка, 10 витрин закрытого типа и 3 витрины открытого типа.</w:t>
            </w:r>
          </w:p>
          <w:p w14:paraId="5C07A1B5" w14:textId="77777777" w:rsidR="00686E3B" w:rsidRPr="00E076BA" w:rsidRDefault="00686E3B" w:rsidP="002471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(описываются только в первый день производственной практики)</w:t>
            </w:r>
          </w:p>
          <w:p w14:paraId="2BD38F19" w14:textId="77777777" w:rsidR="00686E3B" w:rsidRPr="00E076BA" w:rsidRDefault="00686E3B" w:rsidP="002471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6E256C99" w14:textId="77777777" w:rsidR="00686E3B" w:rsidRDefault="00686E3B" w:rsidP="0024718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CC42477" w14:textId="77777777" w:rsidR="00686E3B" w:rsidRDefault="00686E3B" w:rsidP="0024718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BB7BEDF" w14:textId="77777777" w:rsidR="00686E3B" w:rsidRPr="009F728A" w:rsidRDefault="00686E3B" w:rsidP="00686E3B">
            <w:pPr>
              <w:pStyle w:val="af2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F72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Обработка рук, поверхностей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используется раствор спиртовой хлоргексидина</w:t>
            </w:r>
          </w:p>
          <w:p w14:paraId="53226274" w14:textId="77777777" w:rsidR="00686E3B" w:rsidRPr="009F728A" w:rsidRDefault="00686E3B" w:rsidP="00686E3B">
            <w:pPr>
              <w:pStyle w:val="af2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Заполнение документации </w:t>
            </w:r>
          </w:p>
          <w:p w14:paraId="6927D647" w14:textId="77777777" w:rsidR="00686E3B" w:rsidRDefault="00686E3B" w:rsidP="00247184">
            <w:pPr>
              <w:pStyle w:val="af2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каждом помещении аптеки снимаются показатели температуры и влажности утром перед началом смены и вечером перед закрытием, вносятся данные в журнал учета температуры и влажности, снимаются данные с холодильников на складе и в торговом зале, заносятся в журналы холодильников на 2-8 и 8-15</w:t>
            </w:r>
          </w:p>
          <w:p w14:paraId="38544F57" w14:textId="77777777" w:rsidR="00686E3B" w:rsidRPr="00325DD3" w:rsidRDefault="00686E3B" w:rsidP="00686E3B">
            <w:pPr>
              <w:pStyle w:val="af2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Изучение ассортимента аптеки</w:t>
            </w:r>
          </w:p>
          <w:p w14:paraId="15748583" w14:textId="77777777" w:rsidR="00686E3B" w:rsidRDefault="00686E3B" w:rsidP="00247184">
            <w:pPr>
              <w:pStyle w:val="af2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Делается анализ перечня ассортиментных групп (указывается весь перечень групп ЛП и ИМН)</w:t>
            </w:r>
          </w:p>
          <w:p w14:paraId="3232C251" w14:textId="77777777" w:rsidR="00686E3B" w:rsidRPr="00325DD3" w:rsidRDefault="00686E3B" w:rsidP="00686E3B">
            <w:pPr>
              <w:pStyle w:val="af2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25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Ширина и глубина ассортимента</w:t>
            </w:r>
          </w:p>
          <w:p w14:paraId="60555B17" w14:textId="77777777" w:rsidR="00686E3B" w:rsidRDefault="00686E3B" w:rsidP="00247184">
            <w:pPr>
              <w:pStyle w:val="af2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каждой группе препаратов оценивается количество номенклатурных единиц и их дозировок,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составляется  заключение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глубине и ширине ассортимента</w:t>
            </w:r>
          </w:p>
          <w:p w14:paraId="45946E00" w14:textId="77777777" w:rsidR="00686E3B" w:rsidRPr="00325DD3" w:rsidRDefault="00686E3B" w:rsidP="00247184">
            <w:pPr>
              <w:pStyle w:val="af2"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6A4CDE5F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575AB678" w14:textId="77777777" w:rsidR="00686E3B" w:rsidRPr="00A64646" w:rsidRDefault="00686E3B" w:rsidP="00686E3B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E170A23" w14:textId="77777777" w:rsidR="00686E3B" w:rsidRDefault="00686E3B" w:rsidP="00686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686E3B" w:rsidSect="00686E3B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14:paraId="64ECB3CF" w14:textId="77777777" w:rsidR="00686E3B" w:rsidRDefault="00686E3B" w:rsidP="0068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67BAF6E5" w14:textId="77777777" w:rsidR="00686E3B" w:rsidRDefault="00686E3B" w:rsidP="0068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0A9EA236" w14:textId="77777777" w:rsidR="00686E3B" w:rsidRDefault="00686E3B" w:rsidP="00686E3B">
      <w:pPr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br w:type="page"/>
      </w:r>
    </w:p>
    <w:p w14:paraId="02C19E21" w14:textId="77777777" w:rsidR="00686E3B" w:rsidRPr="00FA6455" w:rsidRDefault="00686E3B" w:rsidP="00686E3B">
      <w:pPr>
        <w:rPr>
          <w:rFonts w:ascii="Times New Roman" w:eastAsiaTheme="majorEastAsia" w:hAnsi="Times New Roman" w:cstheme="majorBidi"/>
          <w:b/>
          <w:sz w:val="28"/>
          <w:szCs w:val="32"/>
        </w:rPr>
        <w:sectPr w:rsidR="00686E3B" w:rsidRPr="00FA6455" w:rsidSect="007B7A28">
          <w:footerReference w:type="default" r:id="rId7"/>
          <w:footerReference w:type="first" r:id="rId8"/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354FF7FD" w14:textId="375AD75A" w:rsidR="00686E3B" w:rsidRDefault="00686E3B" w:rsidP="0068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Областное государственное бюджетное профессиональное образовательное учреждение</w:t>
      </w:r>
    </w:p>
    <w:p w14:paraId="57E9717C" w14:textId="77777777" w:rsidR="00686E3B" w:rsidRDefault="00686E3B" w:rsidP="0068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«Томский базовый медицинский колледж»</w:t>
      </w:r>
    </w:p>
    <w:p w14:paraId="31B39450" w14:textId="77777777" w:rsidR="00686E3B" w:rsidRDefault="00686E3B" w:rsidP="00686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4D9AFA" w14:textId="77777777" w:rsidR="00686E3B" w:rsidRDefault="00686E3B" w:rsidP="0068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ЛИСТ УЧЁТА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ВЫПОЛНЕННЫХ  РАБОТ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 ПРОИЗВОДСТВЕННОЙ  ПРАКТИКЕ</w:t>
      </w:r>
    </w:p>
    <w:p w14:paraId="293F4176" w14:textId="77777777" w:rsidR="00686E3B" w:rsidRPr="00476522" w:rsidRDefault="00686E3B" w:rsidP="00686E3B">
      <w:p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6522">
        <w:rPr>
          <w:rFonts w:ascii="Times New Roman" w:hAnsi="Times New Roman" w:cs="Times New Roman"/>
          <w:bCs/>
          <w:sz w:val="24"/>
          <w:szCs w:val="24"/>
        </w:rPr>
        <w:t>ПМ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76522">
        <w:rPr>
          <w:rFonts w:ascii="Times New Roman" w:hAnsi="Times New Roman" w:cs="Times New Roman"/>
          <w:bCs/>
          <w:sz w:val="24"/>
          <w:szCs w:val="24"/>
        </w:rPr>
        <w:t>01 Реализация лекарственных средств и товаров аптечного ассортимента</w:t>
      </w:r>
    </w:p>
    <w:p w14:paraId="7ABF2122" w14:textId="77777777" w:rsidR="00686E3B" w:rsidRPr="00476522" w:rsidRDefault="00686E3B" w:rsidP="0068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МДК.01.02</w:t>
      </w:r>
      <w:r w:rsidRPr="00476522">
        <w:rPr>
          <w:rFonts w:ascii="Times New Roman" w:eastAsia="Times New Roman" w:hAnsi="Times New Roman" w:cs="Times New Roman"/>
          <w:sz w:val="24"/>
          <w:szCs w:val="24"/>
        </w:rPr>
        <w:t xml:space="preserve"> Отпуск лекарственных препаратов и товаров аптечного ассортимента</w:t>
      </w:r>
    </w:p>
    <w:p w14:paraId="11670A51" w14:textId="77777777" w:rsidR="00686E3B" w:rsidRDefault="00686E3B" w:rsidP="0068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6522">
        <w:rPr>
          <w:rFonts w:ascii="Times New Roman" w:eastAsia="Times New Roman" w:hAnsi="Times New Roman" w:cs="Times New Roman"/>
          <w:sz w:val="24"/>
          <w:szCs w:val="24"/>
        </w:rPr>
        <w:t>Специальность 33.02.01 Фармация</w:t>
      </w:r>
    </w:p>
    <w:p w14:paraId="39038DBB" w14:textId="77777777" w:rsidR="00686E3B" w:rsidRPr="00476522" w:rsidRDefault="00686E3B" w:rsidP="0068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6123A3" w14:textId="77777777" w:rsidR="00686E3B" w:rsidRDefault="00686E3B" w:rsidP="00686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 студента __________________________________________________ группа _______________ курс ________ учебный год 20____</w:t>
      </w:r>
    </w:p>
    <w:p w14:paraId="21A102DA" w14:textId="77777777" w:rsidR="00686E3B" w:rsidRDefault="00686E3B" w:rsidP="00686E3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7411"/>
        <w:gridCol w:w="519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9"/>
        <w:gridCol w:w="891"/>
      </w:tblGrid>
      <w:tr w:rsidR="00686E3B" w:rsidRPr="00414271" w14:paraId="0F0E29FB" w14:textId="77777777" w:rsidTr="00247184">
        <w:trPr>
          <w:trHeight w:val="390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287B" w14:textId="77777777" w:rsidR="00686E3B" w:rsidRPr="00414271" w:rsidRDefault="00686E3B" w:rsidP="002471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D4DD" w14:textId="77777777" w:rsidR="00686E3B" w:rsidRPr="00414271" w:rsidRDefault="00686E3B" w:rsidP="002471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6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2EDA" w14:textId="77777777" w:rsidR="00686E3B" w:rsidRPr="00414271" w:rsidRDefault="00686E3B" w:rsidP="002471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27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практики / кол-во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31BF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686E3B" w:rsidRPr="00414271" w14:paraId="569FF0FD" w14:textId="77777777" w:rsidTr="00247184">
        <w:trPr>
          <w:trHeight w:val="355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4180" w14:textId="77777777" w:rsidR="00686E3B" w:rsidRPr="00414271" w:rsidRDefault="00686E3B" w:rsidP="00247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691A2" w14:textId="77777777" w:rsidR="00686E3B" w:rsidRPr="00414271" w:rsidRDefault="00686E3B" w:rsidP="00247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6BDCE4B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A9FCFF0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FF908F9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FDA09AE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AB22E27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0A17520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D16EFC4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3F91351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566B297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FDE0C1E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483BCC2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CED1A7F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4092" w14:textId="77777777" w:rsidR="00686E3B" w:rsidRPr="00414271" w:rsidRDefault="00686E3B" w:rsidP="00247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E3B" w:rsidRPr="00414271" w14:paraId="45ECDD58" w14:textId="77777777" w:rsidTr="00247184">
        <w:trPr>
          <w:trHeight w:val="10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ECEC7B" w14:textId="77777777" w:rsidR="00686E3B" w:rsidRPr="00414271" w:rsidRDefault="00686E3B" w:rsidP="002471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2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C390AF8" w14:textId="77777777" w:rsidR="00686E3B" w:rsidRPr="00414271" w:rsidRDefault="00686E3B" w:rsidP="002471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68F3B" w14:textId="77777777" w:rsidR="00686E3B" w:rsidRPr="00414271" w:rsidRDefault="00686E3B" w:rsidP="0024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27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деятельностью аптечного предприятия, с работой структурных подразделений. Изучение правил санитарного режима. Прохождение инструктажа по технике безопасности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19AAF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7F3A7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B43D4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60704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7E69D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6FDCA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2DF4F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DCAFF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15554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3564D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29932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BE91B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A97C3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E3B" w:rsidRPr="00414271" w14:paraId="14EBBECC" w14:textId="77777777" w:rsidTr="00247184">
        <w:trPr>
          <w:trHeight w:val="72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5A14" w14:textId="77777777" w:rsidR="00686E3B" w:rsidRPr="00414271" w:rsidRDefault="00686E3B" w:rsidP="0024718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7453" w14:textId="77777777" w:rsidR="00686E3B" w:rsidRPr="00414271" w:rsidRDefault="00686E3B" w:rsidP="00247184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27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ассортиментом аптечной организации. Проверка соответствия качества фармацевтических товаров, технологических методов защиты: упаковки, маркировки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83CD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F576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8D3B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D059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BDDA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0DAA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18D0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A62D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D22D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13A5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47D4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7446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64A5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E3B" w:rsidRPr="00414271" w14:paraId="3E2EE2F1" w14:textId="77777777" w:rsidTr="00247184">
        <w:trPr>
          <w:trHeight w:val="49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5C12" w14:textId="77777777" w:rsidR="00686E3B" w:rsidRPr="00414271" w:rsidRDefault="00686E3B" w:rsidP="0024718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2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EEB7" w14:textId="77777777" w:rsidR="00686E3B" w:rsidRPr="00414271" w:rsidRDefault="00686E3B" w:rsidP="00247184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помещениях хранения лекарственных </w:t>
            </w:r>
            <w:proofErr w:type="gramStart"/>
            <w:r w:rsidRPr="00414271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препаратов  отделов</w:t>
            </w:r>
            <w:proofErr w:type="gramEnd"/>
            <w:r w:rsidRPr="00414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аптеки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A397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D224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7357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964A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6BDF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45CB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5949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0582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2AB6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63D5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A271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AE82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6274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E3B" w:rsidRPr="00414271" w14:paraId="7D90D468" w14:textId="77777777" w:rsidTr="00247184">
        <w:trPr>
          <w:trHeight w:val="27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197C" w14:textId="77777777" w:rsidR="00686E3B" w:rsidRPr="00414271" w:rsidRDefault="00686E3B" w:rsidP="0024718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2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6D08" w14:textId="77777777" w:rsidR="00686E3B" w:rsidRPr="00414271" w:rsidRDefault="00686E3B" w:rsidP="00247184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271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торговля лекарственными средствами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B496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8873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9930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C418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97B9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673B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FFCE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2C3F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3F61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6BEA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DA1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396F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5043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E3B" w:rsidRPr="00414271" w14:paraId="67E9D6D7" w14:textId="77777777" w:rsidTr="00247184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9138" w14:textId="77777777" w:rsidR="00686E3B" w:rsidRPr="00414271" w:rsidRDefault="00686E3B" w:rsidP="0024718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2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D97F" w14:textId="77777777" w:rsidR="00686E3B" w:rsidRPr="00414271" w:rsidRDefault="00686E3B" w:rsidP="0024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27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оформлению витринных экспозиций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DA43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4994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9BBD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8DDB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EF7E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5BA9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46A7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297E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A2C8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D4F5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900C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C6B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6977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E3B" w:rsidRPr="00414271" w14:paraId="131B187B" w14:textId="77777777" w:rsidTr="00247184">
        <w:trPr>
          <w:trHeight w:val="72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E36E" w14:textId="77777777" w:rsidR="00686E3B" w:rsidRPr="00414271" w:rsidRDefault="00686E3B" w:rsidP="002471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2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A6F7" w14:textId="77777777" w:rsidR="00686E3B" w:rsidRPr="00414271" w:rsidRDefault="00686E3B" w:rsidP="0024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27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рецептурной комнате рецептурно-производственного отдела. Организация рабочего места по приему рецептов и требований медицинской организации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0775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D00C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2D34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23B9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1F30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4A03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F2D5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D9DA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6AF7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7FB8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5E3C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D39A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A76F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E3B" w:rsidRPr="00414271" w14:paraId="1D350FA3" w14:textId="77777777" w:rsidTr="00247184">
        <w:trPr>
          <w:trHeight w:val="72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E148" w14:textId="77777777" w:rsidR="00686E3B" w:rsidRPr="00414271" w:rsidRDefault="00686E3B" w:rsidP="002471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2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3C47" w14:textId="77777777" w:rsidR="00686E3B" w:rsidRPr="00414271" w:rsidRDefault="00686E3B" w:rsidP="0024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27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внутриаптечного контроля качества лекарств. Работа с нормативными документами, регламентирующими внутриаптечный контроль качества ЛС и ИМН. Осуществление приёмочного контроля ЛС и ИМН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67AE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49A9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D539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DD3A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B4AB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B93F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7769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C299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3E0E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43BB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0998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E096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C890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E3B" w:rsidRPr="00414271" w14:paraId="51857670" w14:textId="77777777" w:rsidTr="00247184">
        <w:trPr>
          <w:trHeight w:val="72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9318" w14:textId="77777777" w:rsidR="00686E3B" w:rsidRPr="00414271" w:rsidRDefault="00686E3B" w:rsidP="002471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2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C002" w14:textId="77777777" w:rsidR="00686E3B" w:rsidRPr="00414271" w:rsidRDefault="00686E3B" w:rsidP="0024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27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рецептурными бланками, определение соответствия реквизитов рецептурного бланка, сроков действия рецептов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E0B8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E470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5E40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949D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434B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828B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D05D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264C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1963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B479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40B3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FC74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B76B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E3B" w:rsidRPr="00414271" w14:paraId="4A2FD680" w14:textId="77777777" w:rsidTr="00247184">
        <w:trPr>
          <w:trHeight w:val="68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761D" w14:textId="77777777" w:rsidR="00686E3B" w:rsidRPr="00414271" w:rsidRDefault="00686E3B" w:rsidP="002471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FEB0" w14:textId="77777777" w:rsidR="00686E3B" w:rsidRPr="00414271" w:rsidRDefault="00686E3B" w:rsidP="0024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27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отделе готовых лекарственных форм. Отпуск лекарственных препаратов по рецепту врача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A312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AA35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5D5E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95C6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905D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42E9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B9B0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74FE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2F3C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C70B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DE51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A3CA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5879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E3B" w:rsidRPr="00414271" w14:paraId="76CB4649" w14:textId="77777777" w:rsidTr="00247184">
        <w:trPr>
          <w:trHeight w:val="72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BD59" w14:textId="77777777" w:rsidR="00686E3B" w:rsidRPr="00414271" w:rsidRDefault="00686E3B" w:rsidP="002471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2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D8CB" w14:textId="77777777" w:rsidR="00686E3B" w:rsidRPr="00414271" w:rsidRDefault="00686E3B" w:rsidP="0024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27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выполнения требований к оформлению рецептов и правила отпуска по ним лекарственных средств с учетом единовременных норм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DF4E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7B0A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2851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84AB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5469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1423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744F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BC42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2DB6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4ACD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7056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9997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038E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E3B" w:rsidRPr="00414271" w14:paraId="6396C0F3" w14:textId="77777777" w:rsidTr="00247184">
        <w:trPr>
          <w:trHeight w:val="72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4757" w14:textId="77777777" w:rsidR="00686E3B" w:rsidRPr="00414271" w:rsidRDefault="00686E3B" w:rsidP="002471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27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D94F" w14:textId="77777777" w:rsidR="00686E3B" w:rsidRPr="00414271" w:rsidRDefault="00686E3B" w:rsidP="0024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27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бесплатного и льготного обеспечения лекарственными средствами в рамках оказания государственной социальной помощи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532F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27B7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51D9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DEC8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562D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ED0A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79AB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5137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7863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136E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35E9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E20B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94E4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E3B" w:rsidRPr="00414271" w14:paraId="0A2BDD2A" w14:textId="77777777" w:rsidTr="00247184">
        <w:trPr>
          <w:trHeight w:val="3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071D" w14:textId="77777777" w:rsidR="00686E3B" w:rsidRPr="00414271" w:rsidRDefault="00686E3B" w:rsidP="002471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27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BF67" w14:textId="77777777" w:rsidR="00686E3B" w:rsidRPr="00414271" w:rsidRDefault="00686E3B" w:rsidP="0024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271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 наркотических средств и психотропных веществ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7A0F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484C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63F2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4109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D582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8A88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66FC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BAD1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EC13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4A07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C011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2322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8E24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E3B" w:rsidRPr="00414271" w14:paraId="04A9EB18" w14:textId="77777777" w:rsidTr="00247184">
        <w:trPr>
          <w:trHeight w:val="28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3ED1" w14:textId="77777777" w:rsidR="00686E3B" w:rsidRPr="00414271" w:rsidRDefault="00686E3B" w:rsidP="002471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27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B85D" w14:textId="77777777" w:rsidR="00686E3B" w:rsidRPr="00414271" w:rsidRDefault="00686E3B" w:rsidP="0024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4271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Таксирование</w:t>
            </w:r>
            <w:proofErr w:type="spellEnd"/>
            <w:r w:rsidRPr="00414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рецептов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727F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3A26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7D46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CC7C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73CF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9FF8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C9C9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CB95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E95F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BDFA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D8D7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92B7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2B74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E3B" w:rsidRPr="00414271" w14:paraId="5601041B" w14:textId="77777777" w:rsidTr="00247184">
        <w:trPr>
          <w:trHeight w:val="63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A50E" w14:textId="77777777" w:rsidR="00686E3B" w:rsidRPr="00414271" w:rsidRDefault="00686E3B" w:rsidP="002471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27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B971" w14:textId="77777777" w:rsidR="00686E3B" w:rsidRPr="00414271" w:rsidRDefault="00686E3B" w:rsidP="0024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271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техники продаж ЛС и других товаров аптечного ассортимента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F619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2F3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3443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BBF7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D376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42D1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0372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1D1B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75D7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B91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B0DC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E80C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056D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E3B" w:rsidRPr="00414271" w14:paraId="1A0C9009" w14:textId="77777777" w:rsidTr="00247184">
        <w:trPr>
          <w:trHeight w:val="5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7407" w14:textId="77777777" w:rsidR="00686E3B" w:rsidRPr="00414271" w:rsidRDefault="00686E3B" w:rsidP="002471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27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974" w14:textId="77777777" w:rsidR="00686E3B" w:rsidRPr="00414271" w:rsidRDefault="00686E3B" w:rsidP="0024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27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информационными системами и их применение в работе аптеки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17BA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00DA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9392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22DA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E4BB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A41C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BFA1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6E42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D3F7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531F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7C12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84AB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5B70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E3B" w:rsidRPr="00414271" w14:paraId="23A92FAF" w14:textId="77777777" w:rsidTr="00247184">
        <w:trPr>
          <w:trHeight w:val="32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7385" w14:textId="77777777" w:rsidR="00686E3B" w:rsidRPr="00414271" w:rsidRDefault="00686E3B" w:rsidP="002471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27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B5BF" w14:textId="77777777" w:rsidR="00686E3B" w:rsidRPr="00414271" w:rsidRDefault="00686E3B" w:rsidP="0024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27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нормативно-справочной документацией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20C1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40B7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7397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29CA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2497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9896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8344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9A34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6FD8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78BA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4772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AC04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F9DC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E3B" w:rsidRPr="00414271" w14:paraId="4DC980E4" w14:textId="77777777" w:rsidTr="00247184">
        <w:trPr>
          <w:trHeight w:val="324"/>
        </w:trPr>
        <w:tc>
          <w:tcPr>
            <w:tcW w:w="1526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972058" w14:textId="77777777" w:rsidR="00686E3B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C0ACA8" w14:textId="77777777" w:rsidR="00686E3B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AC76F5" w14:textId="77777777" w:rsidR="00686E3B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5C6B3F" w14:textId="77777777" w:rsidR="00686E3B" w:rsidRPr="000E39DA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9D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и подпись руководителя практики от организации _____________________________</w:t>
            </w:r>
          </w:p>
          <w:p w14:paraId="318B2C59" w14:textId="77777777" w:rsidR="00686E3B" w:rsidRPr="000E39DA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3131B7" w14:textId="77777777" w:rsidR="00686E3B" w:rsidRPr="000E39DA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и подпись руководителя практики от колледжа руководителя ___________________   </w:t>
            </w:r>
          </w:p>
          <w:p w14:paraId="514D1C16" w14:textId="77777777" w:rsidR="00686E3B" w:rsidRPr="000E39DA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3B5355" w14:textId="77777777" w:rsidR="00686E3B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F8A776" w14:textId="77777777" w:rsidR="00686E3B" w:rsidRPr="000E39DA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9D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____________                                                         М.П.</w:t>
            </w:r>
          </w:p>
          <w:p w14:paraId="6A3D53EC" w14:textId="77777777" w:rsidR="00686E3B" w:rsidRPr="00414271" w:rsidRDefault="00686E3B" w:rsidP="002471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6283D8" w14:textId="77777777" w:rsidR="00686E3B" w:rsidRDefault="00686E3B" w:rsidP="00686E3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  <w:sectPr w:rsidR="00686E3B" w:rsidSect="007B7A28">
          <w:footerReference w:type="default" r:id="rId9"/>
          <w:footerReference w:type="first" r:id="rId10"/>
          <w:type w:val="continuous"/>
          <w:pgSz w:w="16838" w:h="11906" w:orient="landscape"/>
          <w:pgMar w:top="851" w:right="1134" w:bottom="1134" w:left="1134" w:header="709" w:footer="159" w:gutter="0"/>
          <w:pgNumType w:start="22"/>
          <w:cols w:space="720"/>
          <w:titlePg/>
          <w:docGrid w:linePitch="360"/>
        </w:sectPr>
      </w:pPr>
    </w:p>
    <w:p w14:paraId="5E16AEED" w14:textId="33045909" w:rsidR="00686E3B" w:rsidRPr="007235F8" w:rsidRDefault="00686E3B" w:rsidP="0068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14:paraId="27419969" w14:textId="77777777" w:rsidR="00686E3B" w:rsidRPr="007235F8" w:rsidRDefault="00686E3B" w:rsidP="0068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«Томский базовый медицинский колледж» </w:t>
      </w:r>
    </w:p>
    <w:p w14:paraId="1AA7066C" w14:textId="77777777" w:rsidR="00686E3B" w:rsidRDefault="00686E3B" w:rsidP="00686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AE1655" w14:textId="77777777" w:rsidR="00686E3B" w:rsidRPr="009D6D51" w:rsidRDefault="00686E3B" w:rsidP="00686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D51">
        <w:rPr>
          <w:rFonts w:ascii="Times New Roman" w:eastAsia="Times New Roman" w:hAnsi="Times New Roman" w:cs="Times New Roman"/>
          <w:b/>
          <w:sz w:val="24"/>
          <w:szCs w:val="24"/>
        </w:rPr>
        <w:t>АТТЕСТАЦИОННЫЙ ЛИСТ</w:t>
      </w:r>
    </w:p>
    <w:p w14:paraId="759B7E16" w14:textId="77777777" w:rsidR="00686E3B" w:rsidRDefault="00686E3B" w:rsidP="0068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9410F92" w14:textId="77777777" w:rsidR="00686E3B" w:rsidRPr="00C16C90" w:rsidRDefault="00686E3B" w:rsidP="0068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6C90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прохождения производственной практики </w:t>
      </w:r>
    </w:p>
    <w:p w14:paraId="7FFF3E5C" w14:textId="77777777" w:rsidR="00686E3B" w:rsidRPr="00C16C90" w:rsidRDefault="00686E3B" w:rsidP="00686E3B">
      <w:p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90">
        <w:rPr>
          <w:rFonts w:ascii="Times New Roman" w:hAnsi="Times New Roman" w:cs="Times New Roman"/>
          <w:b/>
          <w:sz w:val="24"/>
          <w:szCs w:val="24"/>
        </w:rPr>
        <w:t>ПМ 01 Реализация лекарственных средств и товаров аптечного ассортимента</w:t>
      </w:r>
    </w:p>
    <w:p w14:paraId="7E0845F4" w14:textId="77777777" w:rsidR="00686E3B" w:rsidRPr="00C16C90" w:rsidRDefault="00686E3B" w:rsidP="0068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МДК.01.02</w:t>
      </w:r>
      <w:r w:rsidRPr="00C16C90">
        <w:rPr>
          <w:rFonts w:ascii="Times New Roman" w:eastAsia="Times New Roman" w:hAnsi="Times New Roman" w:cs="Times New Roman"/>
          <w:sz w:val="24"/>
          <w:szCs w:val="24"/>
        </w:rPr>
        <w:t xml:space="preserve"> Отпуск лекарственных препаратов и товаров аптечного ассортимента</w:t>
      </w:r>
    </w:p>
    <w:p w14:paraId="1E70AFA2" w14:textId="77777777" w:rsidR="00686E3B" w:rsidRDefault="00686E3B" w:rsidP="0068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16C90">
        <w:rPr>
          <w:rFonts w:ascii="Times New Roman" w:eastAsia="Times New Roman" w:hAnsi="Times New Roman" w:cs="Times New Roman"/>
          <w:sz w:val="24"/>
          <w:szCs w:val="24"/>
        </w:rPr>
        <w:t>Специальность 33.02.01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C90">
        <w:rPr>
          <w:rFonts w:ascii="Times New Roman" w:eastAsia="Times New Roman" w:hAnsi="Times New Roman" w:cs="Times New Roman"/>
          <w:sz w:val="24"/>
          <w:szCs w:val="24"/>
        </w:rPr>
        <w:t>Фармация</w:t>
      </w:r>
    </w:p>
    <w:p w14:paraId="640E956B" w14:textId="77777777" w:rsidR="00686E3B" w:rsidRPr="001A6B1D" w:rsidRDefault="00686E3B" w:rsidP="0068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E871339" w14:textId="77777777" w:rsidR="00686E3B" w:rsidRPr="007235F8" w:rsidRDefault="00686E3B" w:rsidP="00686E3B">
      <w:pPr>
        <w:spacing w:after="0" w:line="3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F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студента_____________________________________________________________________</w:t>
      </w:r>
    </w:p>
    <w:p w14:paraId="3EF93405" w14:textId="77777777" w:rsidR="00686E3B" w:rsidRPr="007235F8" w:rsidRDefault="00686E3B" w:rsidP="00686E3B">
      <w:pPr>
        <w:spacing w:after="0" w:line="3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___________________________________________________________________________ </w:t>
      </w:r>
    </w:p>
    <w:p w14:paraId="794D7423" w14:textId="77777777" w:rsidR="00686E3B" w:rsidRDefault="00686E3B" w:rsidP="00686E3B">
      <w:pPr>
        <w:spacing w:after="0" w:line="3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практики, наименование, юридический адрес______________________________________________________________________________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14:paraId="2B6D5821" w14:textId="77777777" w:rsidR="00686E3B" w:rsidRPr="007235F8" w:rsidRDefault="00686E3B" w:rsidP="00686E3B">
      <w:pPr>
        <w:spacing w:after="0" w:line="3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35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практики с ______________ по _______________</w:t>
      </w:r>
    </w:p>
    <w:p w14:paraId="1CDAB5BE" w14:textId="77777777" w:rsidR="00686E3B" w:rsidRPr="007235F8" w:rsidRDefault="00686E3B" w:rsidP="00686E3B">
      <w:pPr>
        <w:spacing w:after="0" w:line="3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7B0601" w14:textId="77777777" w:rsidR="00686E3B" w:rsidRPr="007235F8" w:rsidRDefault="00686E3B" w:rsidP="00686E3B">
      <w:pPr>
        <w:spacing w:after="0" w:line="3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производственной практики </w:t>
      </w:r>
      <w:r w:rsidRPr="00723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выполнены следующие виды работ </w:t>
      </w:r>
      <w:r w:rsidRPr="007235F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(направленные на формирование профессиональных компетенций (ПК)):</w:t>
      </w:r>
    </w:p>
    <w:p w14:paraId="43A20EE2" w14:textId="77777777" w:rsidR="00686E3B" w:rsidRPr="009169C1" w:rsidRDefault="00686E3B" w:rsidP="00686E3B">
      <w:pPr>
        <w:numPr>
          <w:ilvl w:val="0"/>
          <w:numId w:val="33"/>
        </w:numPr>
        <w:spacing w:after="0" w:line="30" w:lineRule="atLeast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Знакомство с деятельностью аптечного предприятия, с работой структурных подразделений. Изучение правил санитарного режима. Прохождение инструктажа по технике безопасности.</w:t>
      </w:r>
    </w:p>
    <w:p w14:paraId="3B21C89F" w14:textId="77777777" w:rsidR="00686E3B" w:rsidRPr="009169C1" w:rsidRDefault="00686E3B" w:rsidP="00686E3B">
      <w:pPr>
        <w:numPr>
          <w:ilvl w:val="0"/>
          <w:numId w:val="33"/>
        </w:numPr>
        <w:spacing w:after="0" w:line="30" w:lineRule="atLeast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Знакомство с ассортиментом аптечной организации. Проверка соответствия качества фармацевтических товаров, технологических методов защиты: упаковки, маркировки</w:t>
      </w:r>
    </w:p>
    <w:p w14:paraId="1A1A5168" w14:textId="77777777" w:rsidR="00686E3B" w:rsidRPr="009169C1" w:rsidRDefault="00686E3B" w:rsidP="00686E3B">
      <w:pPr>
        <w:numPr>
          <w:ilvl w:val="0"/>
          <w:numId w:val="33"/>
        </w:numPr>
        <w:spacing w:after="0" w:line="30" w:lineRule="atLeast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в помещениях хранени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</w:t>
      </w:r>
      <w:r w:rsidRPr="00916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лекарственных препаратов отделов аптеки.</w:t>
      </w:r>
    </w:p>
    <w:p w14:paraId="7EB1CDDB" w14:textId="77777777" w:rsidR="00686E3B" w:rsidRPr="009169C1" w:rsidRDefault="00686E3B" w:rsidP="00686E3B">
      <w:pPr>
        <w:numPr>
          <w:ilvl w:val="0"/>
          <w:numId w:val="33"/>
        </w:numPr>
        <w:spacing w:after="0" w:line="30" w:lineRule="atLeast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Розничная торговля лекарственными средствами.</w:t>
      </w:r>
    </w:p>
    <w:p w14:paraId="06334AEA" w14:textId="77777777" w:rsidR="00686E3B" w:rsidRPr="009169C1" w:rsidRDefault="00686E3B" w:rsidP="00686E3B">
      <w:pPr>
        <w:numPr>
          <w:ilvl w:val="0"/>
          <w:numId w:val="33"/>
        </w:numPr>
        <w:spacing w:after="0" w:line="30" w:lineRule="atLeast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по оформлению витринных экспозиций</w:t>
      </w:r>
    </w:p>
    <w:p w14:paraId="78CDAC53" w14:textId="77777777" w:rsidR="00686E3B" w:rsidRPr="009169C1" w:rsidRDefault="00686E3B" w:rsidP="00686E3B">
      <w:pPr>
        <w:numPr>
          <w:ilvl w:val="0"/>
          <w:numId w:val="33"/>
        </w:numPr>
        <w:spacing w:after="0" w:line="30" w:lineRule="atLeast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в рецептурной комнате рецептурно-производственного отдела. Организация рабочего места по приему рецептов и требований медицинской организации.</w:t>
      </w:r>
    </w:p>
    <w:p w14:paraId="0558EAA3" w14:textId="77777777" w:rsidR="00686E3B" w:rsidRPr="009169C1" w:rsidRDefault="00686E3B" w:rsidP="00686E3B">
      <w:pPr>
        <w:numPr>
          <w:ilvl w:val="0"/>
          <w:numId w:val="33"/>
        </w:numPr>
        <w:spacing w:after="0" w:line="30" w:lineRule="atLeast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внутриаптечного контроля качества лекарств. Работа с нормативными документами, регламентирующими внутриаптечный контроль качества ЛС и ИМН. Осуществление приёмочного контроля ЛС и ИМН.</w:t>
      </w:r>
    </w:p>
    <w:p w14:paraId="3F2E13B5" w14:textId="77777777" w:rsidR="00686E3B" w:rsidRPr="009169C1" w:rsidRDefault="00686E3B" w:rsidP="00686E3B">
      <w:pPr>
        <w:numPr>
          <w:ilvl w:val="0"/>
          <w:numId w:val="33"/>
        </w:numPr>
        <w:spacing w:after="0" w:line="30" w:lineRule="atLeast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рецептурными бланками, определение соответствия реквизитов рецептурного бланка, сроков действия рецептов</w:t>
      </w:r>
    </w:p>
    <w:p w14:paraId="65B6CBD6" w14:textId="77777777" w:rsidR="00686E3B" w:rsidRPr="009169C1" w:rsidRDefault="00686E3B" w:rsidP="00686E3B">
      <w:pPr>
        <w:numPr>
          <w:ilvl w:val="0"/>
          <w:numId w:val="33"/>
        </w:numPr>
        <w:spacing w:after="0" w:line="30" w:lineRule="atLeast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в отделе готовых лекарственных форм. Отпуск лекарственных препаратов по рецепту врача.</w:t>
      </w:r>
    </w:p>
    <w:p w14:paraId="30B6BCB7" w14:textId="77777777" w:rsidR="00686E3B" w:rsidRPr="009169C1" w:rsidRDefault="00686E3B" w:rsidP="00686E3B">
      <w:pPr>
        <w:numPr>
          <w:ilvl w:val="0"/>
          <w:numId w:val="33"/>
        </w:numPr>
        <w:spacing w:after="0" w:line="30" w:lineRule="atLeast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выполнения требований к оформлению рецептов и правила отпуска по ним лекарственных средств с учетом единовременных норм.</w:t>
      </w:r>
    </w:p>
    <w:p w14:paraId="6D728880" w14:textId="77777777" w:rsidR="00686E3B" w:rsidRPr="009169C1" w:rsidRDefault="00686E3B" w:rsidP="00686E3B">
      <w:pPr>
        <w:numPr>
          <w:ilvl w:val="0"/>
          <w:numId w:val="33"/>
        </w:numPr>
        <w:spacing w:after="0" w:line="30" w:lineRule="atLeast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бесплатного и льготного обеспечения лекарственными средствами в рамках оказания государственной социальной помощи.</w:t>
      </w:r>
    </w:p>
    <w:p w14:paraId="5DEB9667" w14:textId="77777777" w:rsidR="00686E3B" w:rsidRPr="009169C1" w:rsidRDefault="00686E3B" w:rsidP="00686E3B">
      <w:pPr>
        <w:numPr>
          <w:ilvl w:val="0"/>
          <w:numId w:val="33"/>
        </w:numPr>
        <w:spacing w:after="0" w:line="30" w:lineRule="atLeast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Отпуск наркотических средств и психотропных веществ.</w:t>
      </w:r>
    </w:p>
    <w:p w14:paraId="31F5C9A8" w14:textId="77777777" w:rsidR="00686E3B" w:rsidRPr="009169C1" w:rsidRDefault="00686E3B" w:rsidP="00686E3B">
      <w:pPr>
        <w:numPr>
          <w:ilvl w:val="0"/>
          <w:numId w:val="33"/>
        </w:numPr>
        <w:spacing w:after="0" w:line="30" w:lineRule="atLeast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16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Таксирование</w:t>
      </w:r>
      <w:proofErr w:type="spellEnd"/>
      <w:r w:rsidRPr="00916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рецептов</w:t>
      </w:r>
    </w:p>
    <w:p w14:paraId="3D45FC83" w14:textId="77777777" w:rsidR="00686E3B" w:rsidRPr="009169C1" w:rsidRDefault="00686E3B" w:rsidP="00686E3B">
      <w:pPr>
        <w:numPr>
          <w:ilvl w:val="0"/>
          <w:numId w:val="33"/>
        </w:numPr>
        <w:spacing w:after="0" w:line="30" w:lineRule="atLeast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Отработка техники продаж ЛС и других товаров аптечного ассортимента</w:t>
      </w:r>
    </w:p>
    <w:p w14:paraId="40F4F632" w14:textId="77777777" w:rsidR="00686E3B" w:rsidRPr="009169C1" w:rsidRDefault="00686E3B" w:rsidP="00686E3B">
      <w:pPr>
        <w:numPr>
          <w:ilvl w:val="0"/>
          <w:numId w:val="33"/>
        </w:numPr>
        <w:spacing w:after="0" w:line="30" w:lineRule="atLeast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информационными системами и их применение в работе аптеки</w:t>
      </w:r>
    </w:p>
    <w:p w14:paraId="1095B662" w14:textId="77777777" w:rsidR="00686E3B" w:rsidRPr="009169C1" w:rsidRDefault="00686E3B" w:rsidP="00686E3B">
      <w:pPr>
        <w:numPr>
          <w:ilvl w:val="0"/>
          <w:numId w:val="33"/>
        </w:numPr>
        <w:spacing w:after="0" w:line="30" w:lineRule="atLeast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нормативно-справочной документацией</w:t>
      </w:r>
    </w:p>
    <w:p w14:paraId="5A827563" w14:textId="77777777" w:rsidR="00686E3B" w:rsidRDefault="00686E3B" w:rsidP="00686E3B">
      <w:pPr>
        <w:spacing w:after="0" w:line="30" w:lineRule="atLeast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DE421C" w14:textId="77777777" w:rsidR="00686E3B" w:rsidRPr="007235F8" w:rsidRDefault="00686E3B" w:rsidP="00686E3B">
      <w:pPr>
        <w:spacing w:after="0" w:line="3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235F8">
        <w:rPr>
          <w:rFonts w:ascii="Times New Roman" w:eastAsia="Calibri" w:hAnsi="Times New Roman" w:cs="Times New Roman"/>
          <w:b/>
          <w:sz w:val="24"/>
          <w:szCs w:val="24"/>
        </w:rPr>
        <w:t>Профессиональные компетенции, осваиваемые в ходе практики:</w:t>
      </w:r>
    </w:p>
    <w:p w14:paraId="3E9B22A2" w14:textId="77777777" w:rsidR="00686E3B" w:rsidRPr="00F3173C" w:rsidRDefault="00686E3B" w:rsidP="00686E3B">
      <w:pPr>
        <w:suppressAutoHyphens/>
        <w:spacing w:after="0" w:line="30" w:lineRule="atLeast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173C">
        <w:rPr>
          <w:rFonts w:ascii="Times New Roman" w:eastAsia="Calibri" w:hAnsi="Times New Roman" w:cs="Times New Roman"/>
          <w:bCs/>
          <w:sz w:val="24"/>
          <w:szCs w:val="24"/>
        </w:rPr>
        <w:t xml:space="preserve"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</w:t>
      </w:r>
    </w:p>
    <w:p w14:paraId="608C815C" w14:textId="77777777" w:rsidR="00686E3B" w:rsidRPr="00DB6E50" w:rsidRDefault="00686E3B" w:rsidP="00686E3B">
      <w:pPr>
        <w:suppressAutoHyphens/>
        <w:spacing w:after="0" w:line="3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E50">
        <w:rPr>
          <w:rFonts w:ascii="Times New Roman" w:eastAsia="Calibri" w:hAnsi="Times New Roman" w:cs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094B7E77" w14:textId="77777777" w:rsidR="00686E3B" w:rsidRPr="00F3173C" w:rsidRDefault="00686E3B" w:rsidP="00686E3B">
      <w:pPr>
        <w:suppressAutoHyphens/>
        <w:spacing w:after="0" w:line="3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73C">
        <w:rPr>
          <w:rFonts w:ascii="Times New Roman" w:eastAsia="Calibri" w:hAnsi="Times New Roman" w:cs="Times New Roman"/>
          <w:sz w:val="24"/>
          <w:szCs w:val="24"/>
        </w:rPr>
        <w:t xml:space="preserve">ПК 1.2. Отпускать лекарственные средства населению, в том числе по льготным рецептам и требованиям учреждений здравоохранения. </w:t>
      </w:r>
    </w:p>
    <w:p w14:paraId="303F5F1E" w14:textId="77777777" w:rsidR="00686E3B" w:rsidRPr="00DB6E50" w:rsidRDefault="00686E3B" w:rsidP="00686E3B">
      <w:pPr>
        <w:suppressAutoHyphens/>
        <w:spacing w:after="0" w:line="3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E50">
        <w:rPr>
          <w:rFonts w:ascii="Times New Roman" w:eastAsia="Calibri" w:hAnsi="Times New Roman" w:cs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0A30CB1B" w14:textId="77777777" w:rsidR="00686E3B" w:rsidRPr="00F3173C" w:rsidRDefault="00686E3B" w:rsidP="00686E3B">
      <w:pPr>
        <w:suppressAutoHyphens/>
        <w:spacing w:after="0" w:line="3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73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ПК 1.3. Продавать изделия медицинского назначения и другие товары аптечного ассортимента. </w:t>
      </w:r>
    </w:p>
    <w:p w14:paraId="0CEC900C" w14:textId="77777777" w:rsidR="00686E3B" w:rsidRPr="00DB6E50" w:rsidRDefault="00686E3B" w:rsidP="00686E3B">
      <w:pPr>
        <w:suppressAutoHyphens/>
        <w:spacing w:after="0" w:line="3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E50">
        <w:rPr>
          <w:rFonts w:ascii="Times New Roman" w:eastAsia="Calibri" w:hAnsi="Times New Roman" w:cs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6A5EC98A" w14:textId="77777777" w:rsidR="00686E3B" w:rsidRPr="00F3173C" w:rsidRDefault="00686E3B" w:rsidP="00686E3B">
      <w:pPr>
        <w:suppressAutoHyphens/>
        <w:spacing w:after="0" w:line="3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73C">
        <w:rPr>
          <w:rFonts w:ascii="Times New Roman" w:eastAsia="Calibri" w:hAnsi="Times New Roman" w:cs="Times New Roman"/>
          <w:bCs/>
          <w:sz w:val="24"/>
          <w:szCs w:val="24"/>
        </w:rPr>
        <w:t>ПК 1.4. Участвовать в оформлении торгового зала.</w:t>
      </w:r>
    </w:p>
    <w:p w14:paraId="5166A147" w14:textId="77777777" w:rsidR="00686E3B" w:rsidRPr="00DB6E50" w:rsidRDefault="00686E3B" w:rsidP="00686E3B">
      <w:pPr>
        <w:suppressAutoHyphens/>
        <w:spacing w:after="0" w:line="3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E50">
        <w:rPr>
          <w:rFonts w:ascii="Times New Roman" w:eastAsia="Calibri" w:hAnsi="Times New Roman" w:cs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6945FB14" w14:textId="77777777" w:rsidR="00686E3B" w:rsidRPr="00F3173C" w:rsidRDefault="00686E3B" w:rsidP="00686E3B">
      <w:pPr>
        <w:suppressAutoHyphens/>
        <w:spacing w:after="0" w:line="30" w:lineRule="atLeast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173C">
        <w:rPr>
          <w:rFonts w:ascii="Times New Roman" w:eastAsia="Calibri" w:hAnsi="Times New Roman" w:cs="Times New Roman"/>
          <w:bCs/>
          <w:sz w:val="24"/>
          <w:szCs w:val="24"/>
        </w:rPr>
        <w:t>ПК 1.5. Информировать население, медицинских работников учреждений здравоохранения о товарах аптечного ассортимента.</w:t>
      </w:r>
    </w:p>
    <w:p w14:paraId="3CBE29BF" w14:textId="77777777" w:rsidR="00686E3B" w:rsidRPr="00DB6E50" w:rsidRDefault="00686E3B" w:rsidP="00686E3B">
      <w:pPr>
        <w:suppressAutoHyphens/>
        <w:spacing w:after="0" w:line="3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E50">
        <w:rPr>
          <w:rFonts w:ascii="Times New Roman" w:eastAsia="Calibri" w:hAnsi="Times New Roman" w:cs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66546B69" w14:textId="77777777" w:rsidR="00686E3B" w:rsidRPr="00F3173C" w:rsidRDefault="00686E3B" w:rsidP="00686E3B">
      <w:pPr>
        <w:suppressAutoHyphens/>
        <w:spacing w:after="0" w:line="30" w:lineRule="atLeast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173C">
        <w:rPr>
          <w:rFonts w:ascii="Times New Roman" w:eastAsia="Calibri" w:hAnsi="Times New Roman" w:cs="Times New Roman"/>
          <w:bCs/>
          <w:sz w:val="24"/>
          <w:szCs w:val="24"/>
        </w:rPr>
        <w:t xml:space="preserve">ПК 1.6. Соблюдать правила санитарно-гигиенического режима, охраны труда, техники безопасности и противопожарной безопасности. </w:t>
      </w:r>
    </w:p>
    <w:p w14:paraId="4FA991FB" w14:textId="77777777" w:rsidR="00686E3B" w:rsidRPr="00DB6E50" w:rsidRDefault="00686E3B" w:rsidP="00686E3B">
      <w:pPr>
        <w:suppressAutoHyphens/>
        <w:spacing w:after="0" w:line="3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E50">
        <w:rPr>
          <w:rFonts w:ascii="Times New Roman" w:eastAsia="Calibri" w:hAnsi="Times New Roman" w:cs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3752272C" w14:textId="77777777" w:rsidR="00686E3B" w:rsidRPr="00F3173C" w:rsidRDefault="00686E3B" w:rsidP="00686E3B">
      <w:pPr>
        <w:suppressAutoHyphens/>
        <w:spacing w:after="0" w:line="30" w:lineRule="atLeast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173C">
        <w:rPr>
          <w:rFonts w:ascii="Times New Roman" w:eastAsia="Calibri" w:hAnsi="Times New Roman" w:cs="Times New Roman"/>
          <w:bCs/>
          <w:sz w:val="24"/>
          <w:szCs w:val="24"/>
        </w:rPr>
        <w:t>ПК 1.7. Оказывать первую медицинскую помощь.</w:t>
      </w:r>
    </w:p>
    <w:p w14:paraId="65B5866B" w14:textId="77777777" w:rsidR="00686E3B" w:rsidRPr="00DB6E50" w:rsidRDefault="00686E3B" w:rsidP="00686E3B">
      <w:pPr>
        <w:suppressAutoHyphens/>
        <w:spacing w:after="0" w:line="3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E50">
        <w:rPr>
          <w:rFonts w:ascii="Times New Roman" w:eastAsia="Calibri" w:hAnsi="Times New Roman" w:cs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7FF2A2FD" w14:textId="77777777" w:rsidR="00686E3B" w:rsidRPr="00F3173C" w:rsidRDefault="00686E3B" w:rsidP="00686E3B">
      <w:pPr>
        <w:suppressAutoHyphens/>
        <w:spacing w:after="0" w:line="30" w:lineRule="atLeast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173C">
        <w:rPr>
          <w:rFonts w:ascii="Times New Roman" w:eastAsia="Calibri" w:hAnsi="Times New Roman" w:cs="Times New Roman"/>
          <w:bCs/>
          <w:sz w:val="24"/>
          <w:szCs w:val="24"/>
        </w:rPr>
        <w:t>ПК 1.8. Оформлять документы первичного учета.</w:t>
      </w:r>
    </w:p>
    <w:p w14:paraId="1A63C83C" w14:textId="77777777" w:rsidR="00686E3B" w:rsidRPr="00F3173C" w:rsidRDefault="00686E3B" w:rsidP="00686E3B">
      <w:pPr>
        <w:suppressAutoHyphens/>
        <w:spacing w:after="0" w:line="3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E50">
        <w:rPr>
          <w:rFonts w:ascii="Times New Roman" w:eastAsia="Calibri" w:hAnsi="Times New Roman" w:cs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01057740" w14:textId="77777777" w:rsidR="00686E3B" w:rsidRPr="007235F8" w:rsidRDefault="00686E3B" w:rsidP="00686E3B">
      <w:pPr>
        <w:spacing w:after="0" w:line="30" w:lineRule="atLeast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235F8">
        <w:rPr>
          <w:rFonts w:ascii="Times New Roman" w:eastAsia="Calibri" w:hAnsi="Times New Roman" w:cs="Times New Roman"/>
          <w:i/>
          <w:sz w:val="24"/>
          <w:szCs w:val="24"/>
          <w:u w:val="single"/>
        </w:rPr>
        <w:t>Уровень освоения ПК подчеркнуть</w:t>
      </w:r>
    </w:p>
    <w:p w14:paraId="49BC705F" w14:textId="77777777" w:rsidR="00686E3B" w:rsidRDefault="00686E3B" w:rsidP="00686E3B">
      <w:pPr>
        <w:spacing w:after="0" w:line="3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2FC71A" w14:textId="77777777" w:rsidR="00686E3B" w:rsidRPr="007235F8" w:rsidRDefault="00686E3B" w:rsidP="00686E3B">
      <w:pPr>
        <w:spacing w:after="0" w:line="3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F6068B" w14:textId="77777777" w:rsidR="00686E3B" w:rsidRPr="007235F8" w:rsidRDefault="00686E3B" w:rsidP="00686E3B">
      <w:pPr>
        <w:autoSpaceDE w:val="0"/>
        <w:autoSpaceDN w:val="0"/>
        <w:adjustRightInd w:val="0"/>
        <w:spacing w:after="0" w:line="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 ________________________________________________ </w:t>
      </w:r>
    </w:p>
    <w:p w14:paraId="5565AAA8" w14:textId="77777777" w:rsidR="00686E3B" w:rsidRPr="007235F8" w:rsidRDefault="00686E3B" w:rsidP="00686E3B">
      <w:pPr>
        <w:autoSpaceDE w:val="0"/>
        <w:autoSpaceDN w:val="0"/>
        <w:adjustRightInd w:val="0"/>
        <w:spacing w:after="0" w:line="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(должность, Ф.И.О., подпись)</w:t>
      </w:r>
    </w:p>
    <w:p w14:paraId="3850D6A8" w14:textId="77777777" w:rsidR="00686E3B" w:rsidRDefault="00686E3B" w:rsidP="00686E3B">
      <w:pPr>
        <w:autoSpaceDE w:val="0"/>
        <w:autoSpaceDN w:val="0"/>
        <w:adjustRightInd w:val="0"/>
        <w:spacing w:after="0" w:line="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7CCE4" w14:textId="77777777" w:rsidR="00686E3B" w:rsidRPr="007235F8" w:rsidRDefault="00686E3B" w:rsidP="00686E3B">
      <w:pPr>
        <w:autoSpaceDE w:val="0"/>
        <w:autoSpaceDN w:val="0"/>
        <w:adjustRightInd w:val="0"/>
        <w:spacing w:after="0" w:line="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</w:t>
      </w:r>
      <w:r w:rsidRPr="007235F8">
        <w:rPr>
          <w:rFonts w:ascii="Times New Roman" w:eastAsia="Calibri" w:hAnsi="Times New Roman" w:cs="Times New Roman"/>
          <w:sz w:val="24"/>
          <w:szCs w:val="24"/>
        </w:rPr>
        <w:t>колледжа</w:t>
      </w:r>
      <w:r w:rsidRPr="0072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 </w:t>
      </w:r>
    </w:p>
    <w:p w14:paraId="2D8C02D9" w14:textId="77777777" w:rsidR="00686E3B" w:rsidRPr="007235F8" w:rsidRDefault="00686E3B" w:rsidP="00686E3B">
      <w:pPr>
        <w:autoSpaceDE w:val="0"/>
        <w:autoSpaceDN w:val="0"/>
        <w:adjustRightInd w:val="0"/>
        <w:spacing w:after="0" w:line="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(Ф.И.О., подпись)</w:t>
      </w:r>
    </w:p>
    <w:p w14:paraId="6F560543" w14:textId="77777777" w:rsidR="00686E3B" w:rsidRDefault="00686E3B" w:rsidP="00686E3B">
      <w:pPr>
        <w:spacing w:after="0" w:line="3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14D1A7" w14:textId="77777777" w:rsidR="00686E3B" w:rsidRDefault="00686E3B" w:rsidP="00686E3B">
      <w:pPr>
        <w:spacing w:after="0" w:line="3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BBC651" w14:textId="77777777" w:rsidR="00686E3B" w:rsidRPr="007235F8" w:rsidRDefault="00686E3B" w:rsidP="00686E3B">
      <w:pPr>
        <w:spacing w:after="0" w:line="3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F8">
        <w:rPr>
          <w:rFonts w:ascii="Times New Roman" w:eastAsia="Calibri" w:hAnsi="Times New Roman" w:cs="Times New Roman"/>
          <w:sz w:val="24"/>
          <w:szCs w:val="24"/>
        </w:rPr>
        <w:t>Дата ________________                                                  М.П</w:t>
      </w:r>
      <w:r w:rsidRPr="00723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B3D250" w14:textId="77777777" w:rsidR="00686E3B" w:rsidRDefault="00686E3B" w:rsidP="00686E3B">
      <w:pPr>
        <w:spacing w:line="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C707678" w14:textId="77777777" w:rsidR="00686E3B" w:rsidRPr="000D4BF2" w:rsidRDefault="00686E3B" w:rsidP="00686E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B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14:paraId="117DB815" w14:textId="77777777" w:rsidR="00686E3B" w:rsidRPr="000D4BF2" w:rsidRDefault="00686E3B" w:rsidP="00686E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BF2">
        <w:rPr>
          <w:rFonts w:ascii="Times New Roman" w:eastAsia="Times New Roman" w:hAnsi="Times New Roman"/>
          <w:sz w:val="24"/>
          <w:szCs w:val="24"/>
          <w:lang w:eastAsia="ru-RU"/>
        </w:rPr>
        <w:t>«Томский базовый медицинский колледж»</w:t>
      </w:r>
    </w:p>
    <w:p w14:paraId="1F0BB2FB" w14:textId="77777777" w:rsidR="00686E3B" w:rsidRDefault="00686E3B" w:rsidP="00686E3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EDE0740" w14:textId="77777777" w:rsidR="00686E3B" w:rsidRPr="000D4BF2" w:rsidRDefault="00686E3B" w:rsidP="0068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0D4BF2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Отзыв</w:t>
      </w:r>
    </w:p>
    <w:p w14:paraId="46C8E157" w14:textId="77777777" w:rsidR="00686E3B" w:rsidRPr="00DD5EC5" w:rsidRDefault="00686E3B" w:rsidP="0068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D5E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прохождении </w:t>
      </w:r>
      <w:r w:rsidRPr="00DD5EC5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производственной</w:t>
      </w:r>
      <w:r w:rsidRPr="00DD5E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5E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практики</w:t>
      </w:r>
    </w:p>
    <w:p w14:paraId="23799E33" w14:textId="77777777" w:rsidR="00686E3B" w:rsidRPr="00DD5EC5" w:rsidRDefault="00686E3B" w:rsidP="0068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C5">
        <w:rPr>
          <w:rFonts w:ascii="Times New Roman" w:eastAsia="Calibri" w:hAnsi="Times New Roman" w:cs="Times New Roman"/>
          <w:sz w:val="24"/>
          <w:szCs w:val="24"/>
        </w:rPr>
        <w:t xml:space="preserve">ПМ.01 </w:t>
      </w:r>
      <w:r w:rsidRPr="00DD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лекарственных средств и товаров аптечного ассортимента </w:t>
      </w:r>
    </w:p>
    <w:p w14:paraId="0BB6CAF8" w14:textId="77777777" w:rsidR="00686E3B" w:rsidRPr="00DD5EC5" w:rsidRDefault="00686E3B" w:rsidP="0068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МДК.01.02</w:t>
      </w:r>
      <w:r w:rsidRPr="00DD5EC5">
        <w:rPr>
          <w:rFonts w:ascii="Times New Roman" w:hAnsi="Times New Roman"/>
          <w:sz w:val="24"/>
          <w:szCs w:val="24"/>
        </w:rPr>
        <w:t xml:space="preserve"> Отпуск лекарственных препаратов и товаров аптечного ассортимента</w:t>
      </w:r>
    </w:p>
    <w:p w14:paraId="7E9547A9" w14:textId="77777777" w:rsidR="00686E3B" w:rsidRPr="00C16C90" w:rsidRDefault="00686E3B" w:rsidP="0068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6C90">
        <w:rPr>
          <w:rFonts w:ascii="Times New Roman" w:eastAsia="Calibri" w:hAnsi="Times New Roman" w:cs="Times New Roman"/>
          <w:sz w:val="24"/>
          <w:szCs w:val="24"/>
        </w:rPr>
        <w:t>Специальность 33.02.01 Фармация</w:t>
      </w:r>
    </w:p>
    <w:p w14:paraId="3FEB07BE" w14:textId="77777777" w:rsidR="00686E3B" w:rsidRPr="000D4BF2" w:rsidRDefault="00686E3B" w:rsidP="0068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33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6"/>
      </w:tblGrid>
      <w:tr w:rsidR="00686E3B" w:rsidRPr="000D4BF2" w14:paraId="0A4F1F18" w14:textId="77777777" w:rsidTr="00247184">
        <w:tc>
          <w:tcPr>
            <w:tcW w:w="10336" w:type="dxa"/>
            <w:shd w:val="clear" w:color="auto" w:fill="auto"/>
            <w:vAlign w:val="center"/>
          </w:tcPr>
          <w:p w14:paraId="3694ECD9" w14:textId="77777777" w:rsidR="00686E3B" w:rsidRPr="000D4BF2" w:rsidRDefault="00686E3B" w:rsidP="00247184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студента</w:t>
            </w:r>
          </w:p>
        </w:tc>
      </w:tr>
      <w:tr w:rsidR="00686E3B" w:rsidRPr="000D4BF2" w14:paraId="012FE179" w14:textId="77777777" w:rsidTr="00247184">
        <w:tc>
          <w:tcPr>
            <w:tcW w:w="10336" w:type="dxa"/>
            <w:shd w:val="clear" w:color="auto" w:fill="auto"/>
            <w:vAlign w:val="bottom"/>
          </w:tcPr>
          <w:p w14:paraId="1868A287" w14:textId="77777777" w:rsidR="00686E3B" w:rsidRPr="000D4BF2" w:rsidRDefault="00686E3B" w:rsidP="00247184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686E3B" w:rsidRPr="000D4BF2" w14:paraId="1534F2CC" w14:textId="77777777" w:rsidTr="00247184">
        <w:tc>
          <w:tcPr>
            <w:tcW w:w="10336" w:type="dxa"/>
            <w:tcBorders>
              <w:bottom w:val="nil"/>
            </w:tcBorders>
            <w:shd w:val="clear" w:color="auto" w:fill="auto"/>
            <w:vAlign w:val="bottom"/>
          </w:tcPr>
          <w:p w14:paraId="24E99CED" w14:textId="77777777" w:rsidR="00686E3B" w:rsidRPr="000D4BF2" w:rsidRDefault="00686E3B" w:rsidP="002471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 практики, наименование, юридический адрес_____________________________</w:t>
            </w:r>
          </w:p>
          <w:p w14:paraId="3135EBE5" w14:textId="77777777" w:rsidR="00686E3B" w:rsidRPr="000D4BF2" w:rsidRDefault="00686E3B" w:rsidP="002471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  <w:p w14:paraId="7CA76D38" w14:textId="77777777" w:rsidR="00686E3B" w:rsidRPr="000D4BF2" w:rsidRDefault="00686E3B" w:rsidP="002471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 практики с ______________ по _____________________</w:t>
            </w:r>
          </w:p>
          <w:p w14:paraId="3E15E84E" w14:textId="77777777" w:rsidR="00686E3B" w:rsidRPr="000D4BF2" w:rsidRDefault="00686E3B" w:rsidP="002471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7DCA3B" w14:textId="77777777" w:rsidR="00686E3B" w:rsidRPr="000D4BF2" w:rsidRDefault="00686E3B" w:rsidP="00247184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9C427BB" w14:textId="77777777" w:rsidR="00686E3B" w:rsidRPr="000D4BF2" w:rsidRDefault="00686E3B" w:rsidP="00247184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период прохождения производственной практики студент:</w:t>
            </w:r>
          </w:p>
        </w:tc>
      </w:tr>
      <w:tr w:rsidR="00686E3B" w:rsidRPr="000D4BF2" w14:paraId="0C20B440" w14:textId="77777777" w:rsidTr="00247184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B5348FD" w14:textId="77777777" w:rsidR="00686E3B" w:rsidRPr="000D4BF2" w:rsidRDefault="00686E3B" w:rsidP="0024718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продемонстрировал / не продемонстрировал приобретенные знания и умения, </w:t>
            </w:r>
          </w:p>
          <w:p w14:paraId="3523D353" w14:textId="77777777" w:rsidR="00686E3B" w:rsidRPr="000D4BF2" w:rsidRDefault="00686E3B" w:rsidP="0024718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приобрел / не приобрел практический опыт</w:t>
            </w:r>
            <w:r w:rsidRPr="000D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осуществления ухода за пациентами при различных заболеваниях и состояниях.</w:t>
            </w:r>
          </w:p>
          <w:p w14:paraId="3A6EE095" w14:textId="77777777" w:rsidR="00686E3B" w:rsidRPr="000D4BF2" w:rsidRDefault="00686E3B" w:rsidP="0024718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D4BF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4AAA8E44" w14:textId="77777777" w:rsidR="00686E3B" w:rsidRPr="000D4BF2" w:rsidRDefault="00686E3B" w:rsidP="00247184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686E3B" w:rsidRPr="000D4BF2" w14:paraId="553D885D" w14:textId="77777777" w:rsidTr="00247184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AFC427" w14:textId="77777777" w:rsidR="00686E3B" w:rsidRPr="000D4BF2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компетенции, формирующиеся в ходе производственной практики:</w:t>
            </w:r>
          </w:p>
          <w:p w14:paraId="3B050241" w14:textId="77777777" w:rsidR="00686E3B" w:rsidRPr="000D4BF2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1.</w:t>
            </w: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Понимать сущность и социальную значимость своей будущей профессии, проявлять к ней устойчивый интерес (сформированы / не сформированы)</w:t>
            </w:r>
          </w:p>
          <w:p w14:paraId="4A345BA4" w14:textId="77777777" w:rsidR="00686E3B" w:rsidRPr="000D4BF2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2.</w:t>
            </w: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 (сформированы / не сформированы)</w:t>
            </w:r>
          </w:p>
          <w:p w14:paraId="55AC8F39" w14:textId="77777777" w:rsidR="00686E3B" w:rsidRPr="000D4BF2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3.</w:t>
            </w: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Принимать решения в стандартных и нестандартных ситуациях и нести за них ответственность (сформированы / не сформированы)</w:t>
            </w:r>
          </w:p>
          <w:p w14:paraId="57FF6615" w14:textId="77777777" w:rsidR="00686E3B" w:rsidRPr="000D4BF2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4.</w:t>
            </w: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(сформированы / не сформированы)</w:t>
            </w:r>
          </w:p>
          <w:p w14:paraId="7BFC0E70" w14:textId="77777777" w:rsidR="00686E3B" w:rsidRPr="000D4BF2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5.</w:t>
            </w: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Использовать информационно-коммуникационные технологии в профессиональной деятельности (сформированы / не сформированы)</w:t>
            </w:r>
          </w:p>
          <w:p w14:paraId="0FC2E496" w14:textId="77777777" w:rsidR="00686E3B" w:rsidRPr="000D4BF2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6.</w:t>
            </w: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Работать в коллективе и команде, эффективно общаться с коллегами, руководством, потребителями (сформированы / не сформированы)</w:t>
            </w:r>
          </w:p>
          <w:p w14:paraId="42C818BF" w14:textId="77777777" w:rsidR="00686E3B" w:rsidRPr="000D4BF2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7.</w:t>
            </w: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Брать на себя ответственность за работу членов команды (подчиненных), за результат выполнения заданий (сформированы / не сформированы)</w:t>
            </w:r>
          </w:p>
          <w:p w14:paraId="116A3174" w14:textId="77777777" w:rsidR="00686E3B" w:rsidRPr="000D4BF2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ОК 8.</w:t>
            </w: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 (сформированы / не сформированы)</w:t>
            </w:r>
          </w:p>
          <w:p w14:paraId="31F7EF5B" w14:textId="77777777" w:rsidR="00686E3B" w:rsidRPr="000D4BF2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9.</w:t>
            </w: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Ориентироваться в условиях смены технологий в профессиональной деятельности (сформированы / не сформированы)</w:t>
            </w:r>
          </w:p>
          <w:p w14:paraId="0FA64317" w14:textId="77777777" w:rsidR="00686E3B" w:rsidRPr="000D4BF2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10.</w:t>
            </w: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Бережно относиться к историческому наследию и культурным традициям народа, уважать социальные, культурные и религиозные различия (сформированы / не сформированы)</w:t>
            </w:r>
          </w:p>
          <w:p w14:paraId="78687257" w14:textId="77777777" w:rsidR="00686E3B" w:rsidRPr="000D4BF2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ОК 11.</w:t>
            </w: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Быть готовым брать на себя нравственные обязательства по отношению к природе, обществу и человеку (сформированы / не сформированы)</w:t>
            </w:r>
          </w:p>
          <w:p w14:paraId="59F75B28" w14:textId="77777777" w:rsidR="00686E3B" w:rsidRPr="000D4BF2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12.</w:t>
            </w: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 (сформированы / не сформированы)</w:t>
            </w:r>
          </w:p>
          <w:p w14:paraId="0170E893" w14:textId="77777777" w:rsidR="00686E3B" w:rsidRPr="000D4BF2" w:rsidRDefault="00686E3B" w:rsidP="0024718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6396F71D" w14:textId="77777777" w:rsidR="00686E3B" w:rsidRPr="000D4BF2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192F7B7" w14:textId="77777777" w:rsidR="00686E3B" w:rsidRPr="000D4BF2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E360729" w14:textId="77777777" w:rsidR="00686E3B" w:rsidRPr="000D4BF2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29BDAE60" w14:textId="77777777" w:rsidR="00686E3B" w:rsidRPr="000D4BF2" w:rsidRDefault="00686E3B" w:rsidP="0024718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Профессиональные и общие компетенции сформированы / не сформированы</w:t>
            </w:r>
          </w:p>
          <w:p w14:paraId="6CD763BA" w14:textId="77777777" w:rsidR="00686E3B" w:rsidRPr="000D4BF2" w:rsidRDefault="00686E3B" w:rsidP="0024718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14:paraId="1E19C205" w14:textId="77777777" w:rsidR="00686E3B" w:rsidRPr="000D4BF2" w:rsidRDefault="00686E3B" w:rsidP="0024718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14:paraId="5D34FF93" w14:textId="77777777" w:rsidR="00686E3B" w:rsidRPr="000D4BF2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</w:tc>
      </w:tr>
      <w:tr w:rsidR="00686E3B" w:rsidRPr="000D4BF2" w14:paraId="2C307BF7" w14:textId="77777777" w:rsidTr="00247184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A52915" w14:textId="77777777" w:rsidR="00686E3B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25E78A" w14:textId="77777777" w:rsidR="00686E3B" w:rsidRPr="000D4BF2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и задачи практики </w:t>
            </w:r>
            <w:proofErr w:type="gramStart"/>
            <w:r w:rsidRPr="000D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«</w:t>
            </w:r>
            <w:proofErr w:type="gramEnd"/>
            <w:r w:rsidRPr="000D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достигнуты», «достигнуты не в полном объёме» </w:t>
            </w:r>
          </w:p>
        </w:tc>
      </w:tr>
      <w:tr w:rsidR="00686E3B" w:rsidRPr="000D4BF2" w14:paraId="07F29ACD" w14:textId="77777777" w:rsidTr="00247184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107C9C" w14:textId="77777777" w:rsidR="00686E3B" w:rsidRPr="000D4BF2" w:rsidRDefault="00686E3B" w:rsidP="0024718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D4BF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D4BF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22894A42" w14:textId="77777777" w:rsidR="00686E3B" w:rsidRPr="000D4BF2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1294F44" w14:textId="77777777" w:rsidR="00686E3B" w:rsidRDefault="00686E3B" w:rsidP="00686E3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D29E4C" w14:textId="77777777" w:rsidR="00686E3B" w:rsidRPr="00080F54" w:rsidRDefault="00686E3B" w:rsidP="00686E3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0F54">
        <w:rPr>
          <w:rFonts w:ascii="Times New Roman" w:eastAsia="Times New Roman" w:hAnsi="Times New Roman"/>
          <w:sz w:val="24"/>
          <w:szCs w:val="24"/>
          <w:lang w:eastAsia="ru-RU"/>
        </w:rPr>
        <w:t>Рекомендуемая оценка________________</w:t>
      </w:r>
    </w:p>
    <w:p w14:paraId="330FA519" w14:textId="77777777" w:rsidR="00686E3B" w:rsidRDefault="00686E3B" w:rsidP="00686E3B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3D8D1A" w14:textId="77777777" w:rsidR="00686E3B" w:rsidRDefault="00686E3B" w:rsidP="00686E3B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5B1EE9" w14:textId="77777777" w:rsidR="00686E3B" w:rsidRPr="00080F54" w:rsidRDefault="00686E3B" w:rsidP="00686E3B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0F54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практики от организации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080F5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 </w:t>
      </w:r>
    </w:p>
    <w:p w14:paraId="10BDA7A4" w14:textId="77777777" w:rsidR="00686E3B" w:rsidRPr="00080F54" w:rsidRDefault="00686E3B" w:rsidP="00686E3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080F54">
        <w:rPr>
          <w:rFonts w:ascii="Times New Roman" w:eastAsia="Times New Roman" w:hAnsi="Times New Roman"/>
          <w:sz w:val="24"/>
          <w:szCs w:val="24"/>
          <w:lang w:eastAsia="ru-RU"/>
        </w:rPr>
        <w:t>(должность, Ф.И.О., подпись)</w:t>
      </w:r>
    </w:p>
    <w:p w14:paraId="56D4EDA2" w14:textId="77777777" w:rsidR="00686E3B" w:rsidRPr="00080F54" w:rsidRDefault="00686E3B" w:rsidP="00686E3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41AD3C63" w14:textId="77777777" w:rsidR="00686E3B" w:rsidRPr="00080F54" w:rsidRDefault="00686E3B" w:rsidP="00686E3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2DF28851" w14:textId="77777777" w:rsidR="00686E3B" w:rsidRPr="00080F54" w:rsidRDefault="00686E3B" w:rsidP="00686E3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80F54">
        <w:rPr>
          <w:rFonts w:ascii="Times New Roman" w:eastAsia="Times New Roman" w:hAnsi="Times New Roman"/>
          <w:iCs/>
          <w:sz w:val="24"/>
          <w:szCs w:val="24"/>
          <w:lang w:eastAsia="ru-RU"/>
        </w:rPr>
        <w:t>Дата ________________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                         </w:t>
      </w:r>
      <w:r w:rsidRPr="00080F54">
        <w:rPr>
          <w:rFonts w:ascii="Times New Roman" w:eastAsia="Times New Roman" w:hAnsi="Times New Roman"/>
          <w:iCs/>
          <w:sz w:val="24"/>
          <w:szCs w:val="24"/>
          <w:lang w:eastAsia="ru-RU"/>
        </w:rPr>
        <w:t>М.П.</w:t>
      </w:r>
    </w:p>
    <w:p w14:paraId="4C6469E9" w14:textId="77777777" w:rsidR="00686E3B" w:rsidRPr="00080F54" w:rsidRDefault="00686E3B" w:rsidP="00686E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3FEB5B" w14:textId="77777777" w:rsidR="00686E3B" w:rsidRPr="003A370A" w:rsidRDefault="00686E3B" w:rsidP="00686E3B">
      <w:pPr>
        <w:rPr>
          <w:rFonts w:eastAsia="Times New Roman"/>
          <w:iCs/>
        </w:rPr>
      </w:pPr>
    </w:p>
    <w:p w14:paraId="4171636C" w14:textId="6AC41E95" w:rsidR="003868A1" w:rsidRDefault="003868A1">
      <w:r>
        <w:br w:type="page"/>
      </w:r>
    </w:p>
    <w:p w14:paraId="7E8F9D9A" w14:textId="77777777" w:rsidR="003868A1" w:rsidRPr="003868A1" w:rsidRDefault="003868A1" w:rsidP="003868A1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68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Перечень вопросов к дифференцированному зачету по ПП</w:t>
      </w:r>
      <w:r w:rsidRPr="003868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14:paraId="669E1F2B" w14:textId="77777777" w:rsidR="003868A1" w:rsidRPr="003868A1" w:rsidRDefault="003868A1" w:rsidP="00386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8A1">
        <w:rPr>
          <w:rFonts w:ascii="Times New Roman" w:hAnsi="Times New Roman" w:cs="Times New Roman"/>
          <w:b/>
          <w:sz w:val="24"/>
          <w:szCs w:val="24"/>
        </w:rPr>
        <w:t xml:space="preserve">ПМ.01 </w:t>
      </w:r>
      <w:r w:rsidRPr="003868A1">
        <w:rPr>
          <w:rFonts w:ascii="Times New Roman" w:eastAsia="Calibri" w:hAnsi="Times New Roman" w:cs="Times New Roman"/>
          <w:b/>
          <w:sz w:val="24"/>
          <w:szCs w:val="24"/>
        </w:rPr>
        <w:t>Реализация лекарственных средств и товаров аптечного ассортимента</w:t>
      </w:r>
    </w:p>
    <w:p w14:paraId="5B1EA922" w14:textId="77777777" w:rsidR="003868A1" w:rsidRPr="003868A1" w:rsidRDefault="003868A1" w:rsidP="003868A1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868A1">
        <w:rPr>
          <w:rFonts w:ascii="Times New Roman" w:hAnsi="Times New Roman" w:cs="Times New Roman"/>
          <w:b/>
          <w:bCs/>
          <w:iCs/>
          <w:sz w:val="24"/>
          <w:szCs w:val="24"/>
        </w:rPr>
        <w:t>МДК.01.02 Отпуск лекарственных препаратов и товаров аптечного ассортимента</w:t>
      </w:r>
    </w:p>
    <w:p w14:paraId="424B6880" w14:textId="77777777" w:rsidR="003868A1" w:rsidRPr="003868A1" w:rsidRDefault="003868A1" w:rsidP="003868A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1F4C699" w14:textId="77777777" w:rsidR="003868A1" w:rsidRPr="003868A1" w:rsidRDefault="003868A1" w:rsidP="003868A1">
      <w:pPr>
        <w:rPr>
          <w:rFonts w:ascii="Times New Roman" w:hAnsi="Times New Roman" w:cs="Times New Roman"/>
          <w:sz w:val="24"/>
          <w:szCs w:val="24"/>
        </w:rPr>
      </w:pPr>
      <w:r w:rsidRPr="003868A1">
        <w:rPr>
          <w:rFonts w:ascii="Times New Roman" w:hAnsi="Times New Roman" w:cs="Times New Roman"/>
          <w:b/>
          <w:sz w:val="24"/>
          <w:szCs w:val="24"/>
        </w:rPr>
        <w:t>1.</w:t>
      </w:r>
      <w:r w:rsidRPr="003868A1">
        <w:rPr>
          <w:rFonts w:ascii="Times New Roman" w:hAnsi="Times New Roman" w:cs="Times New Roman"/>
          <w:sz w:val="24"/>
          <w:szCs w:val="24"/>
        </w:rPr>
        <w:t xml:space="preserve"> Порядок регистрации параметров воздуха в местах хранения товара в аптечной организации (частота, журнал регистрации, ответственные лица).</w:t>
      </w:r>
    </w:p>
    <w:p w14:paraId="0673BC18" w14:textId="77777777" w:rsidR="003868A1" w:rsidRPr="003868A1" w:rsidRDefault="003868A1" w:rsidP="003868A1">
      <w:pPr>
        <w:rPr>
          <w:rFonts w:ascii="Times New Roman" w:hAnsi="Times New Roman" w:cs="Times New Roman"/>
          <w:sz w:val="24"/>
          <w:szCs w:val="24"/>
        </w:rPr>
      </w:pPr>
      <w:r w:rsidRPr="003868A1">
        <w:rPr>
          <w:rFonts w:ascii="Times New Roman" w:hAnsi="Times New Roman" w:cs="Times New Roman"/>
          <w:b/>
          <w:sz w:val="24"/>
          <w:szCs w:val="24"/>
        </w:rPr>
        <w:t>2.</w:t>
      </w:r>
      <w:r w:rsidRPr="003868A1">
        <w:rPr>
          <w:rFonts w:ascii="Times New Roman" w:hAnsi="Times New Roman" w:cs="Times New Roman"/>
          <w:sz w:val="24"/>
          <w:szCs w:val="24"/>
        </w:rPr>
        <w:t xml:space="preserve"> Определение места хранения лекарственного препарата по маркировке. </w:t>
      </w:r>
    </w:p>
    <w:p w14:paraId="21039666" w14:textId="77777777" w:rsidR="003868A1" w:rsidRPr="003868A1" w:rsidRDefault="003868A1" w:rsidP="003868A1">
      <w:pPr>
        <w:rPr>
          <w:rFonts w:ascii="Times New Roman" w:hAnsi="Times New Roman" w:cs="Times New Roman"/>
          <w:sz w:val="24"/>
          <w:szCs w:val="24"/>
        </w:rPr>
      </w:pPr>
      <w:r w:rsidRPr="003868A1">
        <w:rPr>
          <w:rFonts w:ascii="Times New Roman" w:hAnsi="Times New Roman" w:cs="Times New Roman"/>
          <w:b/>
          <w:sz w:val="24"/>
          <w:szCs w:val="24"/>
        </w:rPr>
        <w:t>3.</w:t>
      </w:r>
      <w:r w:rsidRPr="003868A1">
        <w:rPr>
          <w:rFonts w:ascii="Times New Roman" w:hAnsi="Times New Roman" w:cs="Times New Roman"/>
          <w:sz w:val="24"/>
          <w:szCs w:val="24"/>
        </w:rPr>
        <w:t xml:space="preserve"> Размещение товара по местам хранения.</w:t>
      </w:r>
    </w:p>
    <w:p w14:paraId="21AD8AF1" w14:textId="77777777" w:rsidR="003868A1" w:rsidRPr="003868A1" w:rsidRDefault="003868A1" w:rsidP="003868A1">
      <w:pPr>
        <w:rPr>
          <w:rFonts w:ascii="Times New Roman" w:hAnsi="Times New Roman" w:cs="Times New Roman"/>
          <w:sz w:val="24"/>
          <w:szCs w:val="24"/>
        </w:rPr>
      </w:pPr>
      <w:r w:rsidRPr="003868A1">
        <w:rPr>
          <w:rFonts w:ascii="Times New Roman" w:hAnsi="Times New Roman" w:cs="Times New Roman"/>
          <w:b/>
          <w:sz w:val="24"/>
          <w:szCs w:val="24"/>
        </w:rPr>
        <w:t>4.</w:t>
      </w:r>
      <w:r w:rsidRPr="003868A1">
        <w:rPr>
          <w:rFonts w:ascii="Times New Roman" w:hAnsi="Times New Roman" w:cs="Times New Roman"/>
          <w:sz w:val="24"/>
          <w:szCs w:val="24"/>
        </w:rPr>
        <w:t xml:space="preserve"> Размещение товаров в карантинной зоне. Правила перемещения товаров.</w:t>
      </w:r>
    </w:p>
    <w:p w14:paraId="19B808C2" w14:textId="77777777" w:rsidR="003868A1" w:rsidRPr="003868A1" w:rsidRDefault="003868A1" w:rsidP="003868A1">
      <w:pPr>
        <w:rPr>
          <w:rFonts w:ascii="Times New Roman" w:hAnsi="Times New Roman" w:cs="Times New Roman"/>
          <w:sz w:val="24"/>
          <w:szCs w:val="24"/>
        </w:rPr>
      </w:pPr>
      <w:r w:rsidRPr="003868A1">
        <w:rPr>
          <w:rFonts w:ascii="Times New Roman" w:hAnsi="Times New Roman" w:cs="Times New Roman"/>
          <w:b/>
          <w:sz w:val="24"/>
          <w:szCs w:val="24"/>
        </w:rPr>
        <w:t>5.</w:t>
      </w:r>
      <w:r w:rsidRPr="003868A1">
        <w:rPr>
          <w:rFonts w:ascii="Times New Roman" w:hAnsi="Times New Roman" w:cs="Times New Roman"/>
          <w:sz w:val="24"/>
          <w:szCs w:val="24"/>
        </w:rPr>
        <w:t xml:space="preserve"> Оформление стеллажной карты.</w:t>
      </w:r>
    </w:p>
    <w:p w14:paraId="4434BFB6" w14:textId="77777777" w:rsidR="003868A1" w:rsidRPr="003868A1" w:rsidRDefault="003868A1" w:rsidP="003868A1">
      <w:pPr>
        <w:rPr>
          <w:rFonts w:ascii="Times New Roman" w:hAnsi="Times New Roman" w:cs="Times New Roman"/>
          <w:sz w:val="24"/>
          <w:szCs w:val="24"/>
        </w:rPr>
      </w:pPr>
      <w:r w:rsidRPr="003868A1">
        <w:rPr>
          <w:rFonts w:ascii="Times New Roman" w:hAnsi="Times New Roman" w:cs="Times New Roman"/>
          <w:b/>
          <w:sz w:val="24"/>
          <w:szCs w:val="24"/>
        </w:rPr>
        <w:t>6.</w:t>
      </w:r>
      <w:r w:rsidRPr="003868A1">
        <w:rPr>
          <w:rFonts w:ascii="Times New Roman" w:hAnsi="Times New Roman" w:cs="Times New Roman"/>
          <w:sz w:val="24"/>
          <w:szCs w:val="24"/>
        </w:rPr>
        <w:t xml:space="preserve"> Формирование товарного заказа по требованиям – накладным медицинской организации</w:t>
      </w:r>
    </w:p>
    <w:p w14:paraId="36AB7CAA" w14:textId="77777777" w:rsidR="003868A1" w:rsidRPr="003868A1" w:rsidRDefault="003868A1" w:rsidP="003868A1">
      <w:pPr>
        <w:rPr>
          <w:rFonts w:ascii="Times New Roman" w:hAnsi="Times New Roman" w:cs="Times New Roman"/>
          <w:sz w:val="24"/>
          <w:szCs w:val="24"/>
        </w:rPr>
      </w:pPr>
      <w:r w:rsidRPr="003868A1">
        <w:rPr>
          <w:rFonts w:ascii="Times New Roman" w:hAnsi="Times New Roman" w:cs="Times New Roman"/>
          <w:b/>
          <w:sz w:val="24"/>
          <w:szCs w:val="24"/>
        </w:rPr>
        <w:t>7.</w:t>
      </w:r>
      <w:r w:rsidRPr="003868A1">
        <w:rPr>
          <w:rFonts w:ascii="Times New Roman" w:hAnsi="Times New Roman" w:cs="Times New Roman"/>
          <w:sz w:val="24"/>
          <w:szCs w:val="24"/>
        </w:rPr>
        <w:t xml:space="preserve"> Оформление требований-накладных.</w:t>
      </w:r>
    </w:p>
    <w:p w14:paraId="6BDA4D89" w14:textId="77777777" w:rsidR="003868A1" w:rsidRPr="003868A1" w:rsidRDefault="003868A1" w:rsidP="003868A1">
      <w:pPr>
        <w:rPr>
          <w:rFonts w:ascii="Times New Roman" w:hAnsi="Times New Roman" w:cs="Times New Roman"/>
          <w:sz w:val="24"/>
          <w:szCs w:val="24"/>
        </w:rPr>
      </w:pPr>
      <w:r w:rsidRPr="003868A1">
        <w:rPr>
          <w:rFonts w:ascii="Times New Roman" w:hAnsi="Times New Roman" w:cs="Times New Roman"/>
          <w:b/>
          <w:sz w:val="24"/>
          <w:szCs w:val="24"/>
        </w:rPr>
        <w:t>8.</w:t>
      </w:r>
      <w:r w:rsidRPr="003868A1">
        <w:rPr>
          <w:rFonts w:ascii="Times New Roman" w:hAnsi="Times New Roman" w:cs="Times New Roman"/>
          <w:sz w:val="24"/>
          <w:szCs w:val="24"/>
        </w:rPr>
        <w:t xml:space="preserve"> Проведение экспертизы рецептурного бланка формы 148–1/у-88 (реквизиты, срок хранения и срок годности)</w:t>
      </w:r>
    </w:p>
    <w:p w14:paraId="30DD816C" w14:textId="77777777" w:rsidR="003868A1" w:rsidRPr="003868A1" w:rsidRDefault="003868A1" w:rsidP="003868A1">
      <w:pPr>
        <w:rPr>
          <w:rFonts w:ascii="Times New Roman" w:hAnsi="Times New Roman" w:cs="Times New Roman"/>
          <w:sz w:val="24"/>
          <w:szCs w:val="24"/>
        </w:rPr>
      </w:pPr>
      <w:r w:rsidRPr="003868A1">
        <w:rPr>
          <w:rFonts w:ascii="Times New Roman" w:hAnsi="Times New Roman" w:cs="Times New Roman"/>
          <w:b/>
          <w:sz w:val="24"/>
          <w:szCs w:val="24"/>
        </w:rPr>
        <w:t>9.</w:t>
      </w:r>
      <w:r w:rsidRPr="003868A1">
        <w:rPr>
          <w:rFonts w:ascii="Times New Roman" w:hAnsi="Times New Roman" w:cs="Times New Roman"/>
          <w:sz w:val="24"/>
          <w:szCs w:val="24"/>
        </w:rPr>
        <w:t xml:space="preserve"> Проведение экспертизы рецептурного бланка формы 107–1/у. (реквизиты, срок хранения и срок годности)</w:t>
      </w:r>
    </w:p>
    <w:p w14:paraId="3CBAE16E" w14:textId="77777777" w:rsidR="003868A1" w:rsidRPr="003868A1" w:rsidRDefault="003868A1" w:rsidP="003868A1">
      <w:pPr>
        <w:rPr>
          <w:rFonts w:ascii="Times New Roman" w:hAnsi="Times New Roman" w:cs="Times New Roman"/>
          <w:sz w:val="24"/>
          <w:szCs w:val="24"/>
        </w:rPr>
      </w:pPr>
      <w:r w:rsidRPr="003868A1">
        <w:rPr>
          <w:rFonts w:ascii="Times New Roman" w:hAnsi="Times New Roman" w:cs="Times New Roman"/>
          <w:b/>
          <w:sz w:val="24"/>
          <w:szCs w:val="24"/>
        </w:rPr>
        <w:t>10.</w:t>
      </w:r>
      <w:r w:rsidRPr="003868A1">
        <w:rPr>
          <w:rFonts w:ascii="Times New Roman" w:hAnsi="Times New Roman" w:cs="Times New Roman"/>
          <w:sz w:val="24"/>
          <w:szCs w:val="24"/>
        </w:rPr>
        <w:t xml:space="preserve"> Проведение экспертизы рецептурного бланка формы 107–1/у-НП. (реквизиты, срок хранения и срок годности)</w:t>
      </w:r>
    </w:p>
    <w:p w14:paraId="68670097" w14:textId="77777777" w:rsidR="003868A1" w:rsidRPr="003868A1" w:rsidRDefault="003868A1" w:rsidP="003868A1">
      <w:pPr>
        <w:rPr>
          <w:rFonts w:ascii="Times New Roman" w:hAnsi="Times New Roman" w:cs="Times New Roman"/>
          <w:sz w:val="24"/>
          <w:szCs w:val="24"/>
        </w:rPr>
      </w:pPr>
      <w:r w:rsidRPr="003868A1">
        <w:rPr>
          <w:rFonts w:ascii="Times New Roman" w:hAnsi="Times New Roman" w:cs="Times New Roman"/>
          <w:b/>
          <w:sz w:val="24"/>
          <w:szCs w:val="24"/>
        </w:rPr>
        <w:t>11.</w:t>
      </w:r>
      <w:r w:rsidRPr="003868A1">
        <w:rPr>
          <w:rFonts w:ascii="Times New Roman" w:hAnsi="Times New Roman" w:cs="Times New Roman"/>
          <w:sz w:val="24"/>
          <w:szCs w:val="24"/>
        </w:rPr>
        <w:t xml:space="preserve"> Проведение экспертизы рецептурного бланка формы 148–1/у04. (реквизиты, срок хранения и срок годности)</w:t>
      </w:r>
    </w:p>
    <w:p w14:paraId="528E9392" w14:textId="77777777" w:rsidR="003868A1" w:rsidRPr="003868A1" w:rsidRDefault="003868A1" w:rsidP="003868A1">
      <w:pPr>
        <w:rPr>
          <w:rFonts w:ascii="Times New Roman" w:hAnsi="Times New Roman" w:cs="Times New Roman"/>
          <w:sz w:val="24"/>
          <w:szCs w:val="24"/>
        </w:rPr>
      </w:pPr>
      <w:r w:rsidRPr="003868A1">
        <w:rPr>
          <w:rFonts w:ascii="Times New Roman" w:hAnsi="Times New Roman" w:cs="Times New Roman"/>
          <w:b/>
          <w:sz w:val="24"/>
          <w:szCs w:val="24"/>
        </w:rPr>
        <w:t>12.</w:t>
      </w:r>
      <w:r w:rsidRPr="003868A1">
        <w:rPr>
          <w:rFonts w:ascii="Times New Roman" w:hAnsi="Times New Roman" w:cs="Times New Roman"/>
          <w:sz w:val="24"/>
          <w:szCs w:val="24"/>
        </w:rPr>
        <w:t xml:space="preserve"> Осуществление отпуска лекарственных препаратов по рецепту врача.</w:t>
      </w:r>
    </w:p>
    <w:p w14:paraId="42C02566" w14:textId="77777777" w:rsidR="003868A1" w:rsidRPr="003868A1" w:rsidRDefault="003868A1" w:rsidP="003868A1">
      <w:pPr>
        <w:rPr>
          <w:rFonts w:ascii="Times New Roman" w:hAnsi="Times New Roman" w:cs="Times New Roman"/>
          <w:sz w:val="24"/>
          <w:szCs w:val="24"/>
        </w:rPr>
      </w:pPr>
      <w:r w:rsidRPr="003868A1">
        <w:rPr>
          <w:rFonts w:ascii="Times New Roman" w:hAnsi="Times New Roman" w:cs="Times New Roman"/>
          <w:b/>
          <w:sz w:val="24"/>
          <w:szCs w:val="24"/>
        </w:rPr>
        <w:t>13.</w:t>
      </w:r>
      <w:r w:rsidRPr="003868A1">
        <w:rPr>
          <w:rFonts w:ascii="Times New Roman" w:hAnsi="Times New Roman" w:cs="Times New Roman"/>
          <w:sz w:val="24"/>
          <w:szCs w:val="24"/>
        </w:rPr>
        <w:t xml:space="preserve"> Осуществление отпуска лекарственных препаратов без рецепта врача.</w:t>
      </w:r>
    </w:p>
    <w:p w14:paraId="6067A055" w14:textId="77777777" w:rsidR="003868A1" w:rsidRPr="003868A1" w:rsidRDefault="003868A1" w:rsidP="003868A1">
      <w:pPr>
        <w:rPr>
          <w:rFonts w:ascii="Times New Roman" w:hAnsi="Times New Roman" w:cs="Times New Roman"/>
          <w:sz w:val="24"/>
          <w:szCs w:val="24"/>
        </w:rPr>
      </w:pPr>
      <w:r w:rsidRPr="003868A1">
        <w:rPr>
          <w:rFonts w:ascii="Times New Roman" w:hAnsi="Times New Roman" w:cs="Times New Roman"/>
          <w:b/>
          <w:sz w:val="24"/>
          <w:szCs w:val="24"/>
        </w:rPr>
        <w:t>14.</w:t>
      </w:r>
      <w:r w:rsidRPr="003868A1">
        <w:rPr>
          <w:rFonts w:ascii="Times New Roman" w:hAnsi="Times New Roman" w:cs="Times New Roman"/>
          <w:sz w:val="24"/>
          <w:szCs w:val="24"/>
        </w:rPr>
        <w:t xml:space="preserve"> Осуществление отпуска изделий медицинского назначения.</w:t>
      </w:r>
    </w:p>
    <w:p w14:paraId="027EB466" w14:textId="77777777" w:rsidR="003868A1" w:rsidRPr="003868A1" w:rsidRDefault="003868A1" w:rsidP="003868A1">
      <w:pPr>
        <w:rPr>
          <w:rFonts w:ascii="Times New Roman" w:hAnsi="Times New Roman" w:cs="Times New Roman"/>
          <w:sz w:val="24"/>
          <w:szCs w:val="24"/>
        </w:rPr>
      </w:pPr>
      <w:r w:rsidRPr="003868A1">
        <w:rPr>
          <w:rFonts w:ascii="Times New Roman" w:hAnsi="Times New Roman" w:cs="Times New Roman"/>
          <w:b/>
          <w:sz w:val="24"/>
          <w:szCs w:val="24"/>
        </w:rPr>
        <w:t>15.</w:t>
      </w:r>
      <w:r w:rsidRPr="003868A1">
        <w:rPr>
          <w:rFonts w:ascii="Times New Roman" w:hAnsi="Times New Roman" w:cs="Times New Roman"/>
          <w:sz w:val="24"/>
          <w:szCs w:val="24"/>
        </w:rPr>
        <w:t xml:space="preserve"> Проведение фармацевтического консультирования с целью ответственного самолечения.</w:t>
      </w:r>
    </w:p>
    <w:p w14:paraId="51DB6686" w14:textId="77777777" w:rsidR="003868A1" w:rsidRPr="003868A1" w:rsidRDefault="003868A1" w:rsidP="003868A1">
      <w:pPr>
        <w:rPr>
          <w:rFonts w:ascii="Times New Roman" w:hAnsi="Times New Roman" w:cs="Times New Roman"/>
          <w:sz w:val="24"/>
          <w:szCs w:val="24"/>
        </w:rPr>
      </w:pPr>
      <w:r w:rsidRPr="003868A1">
        <w:rPr>
          <w:rFonts w:ascii="Times New Roman" w:hAnsi="Times New Roman" w:cs="Times New Roman"/>
          <w:b/>
          <w:sz w:val="24"/>
          <w:szCs w:val="24"/>
        </w:rPr>
        <w:t>16.</w:t>
      </w:r>
      <w:r w:rsidRPr="003868A1">
        <w:rPr>
          <w:rFonts w:ascii="Times New Roman" w:hAnsi="Times New Roman" w:cs="Times New Roman"/>
          <w:sz w:val="24"/>
          <w:szCs w:val="24"/>
        </w:rPr>
        <w:t xml:space="preserve"> Отпуск аптечной продукции с совершением дополнительных продаж.</w:t>
      </w:r>
    </w:p>
    <w:p w14:paraId="68F908BB" w14:textId="77777777" w:rsidR="003868A1" w:rsidRPr="003868A1" w:rsidRDefault="003868A1" w:rsidP="003868A1">
      <w:pPr>
        <w:rPr>
          <w:rFonts w:ascii="Times New Roman" w:hAnsi="Times New Roman" w:cs="Times New Roman"/>
          <w:sz w:val="24"/>
          <w:szCs w:val="24"/>
        </w:rPr>
      </w:pPr>
      <w:r w:rsidRPr="003868A1">
        <w:rPr>
          <w:rFonts w:ascii="Times New Roman" w:hAnsi="Times New Roman" w:cs="Times New Roman"/>
          <w:b/>
          <w:sz w:val="24"/>
          <w:szCs w:val="24"/>
        </w:rPr>
        <w:t>17.</w:t>
      </w:r>
      <w:r w:rsidRPr="003868A1">
        <w:rPr>
          <w:rFonts w:ascii="Times New Roman" w:hAnsi="Times New Roman" w:cs="Times New Roman"/>
          <w:sz w:val="24"/>
          <w:szCs w:val="24"/>
        </w:rPr>
        <w:t xml:space="preserve"> Работа в программе </w:t>
      </w:r>
      <w:proofErr w:type="spellStart"/>
      <w:r w:rsidRPr="003868A1">
        <w:rPr>
          <w:rFonts w:ascii="Times New Roman" w:hAnsi="Times New Roman" w:cs="Times New Roman"/>
          <w:sz w:val="24"/>
          <w:szCs w:val="24"/>
        </w:rPr>
        <w:t>КроссАптека</w:t>
      </w:r>
      <w:proofErr w:type="spellEnd"/>
      <w:r w:rsidRPr="003868A1">
        <w:rPr>
          <w:rFonts w:ascii="Times New Roman" w:hAnsi="Times New Roman" w:cs="Times New Roman"/>
          <w:sz w:val="24"/>
          <w:szCs w:val="24"/>
        </w:rPr>
        <w:t>. Заполнение соответствующих документов/журналов.</w:t>
      </w:r>
    </w:p>
    <w:p w14:paraId="34D0EDEA" w14:textId="77777777" w:rsidR="003868A1" w:rsidRPr="003868A1" w:rsidRDefault="003868A1" w:rsidP="003868A1">
      <w:pPr>
        <w:rPr>
          <w:rFonts w:ascii="Times New Roman" w:hAnsi="Times New Roman" w:cs="Times New Roman"/>
          <w:sz w:val="24"/>
          <w:szCs w:val="24"/>
        </w:rPr>
      </w:pPr>
      <w:r w:rsidRPr="003868A1">
        <w:rPr>
          <w:rFonts w:ascii="Times New Roman" w:hAnsi="Times New Roman" w:cs="Times New Roman"/>
          <w:b/>
          <w:sz w:val="24"/>
          <w:szCs w:val="24"/>
        </w:rPr>
        <w:t>18.</w:t>
      </w:r>
      <w:r w:rsidRPr="003868A1">
        <w:rPr>
          <w:rFonts w:ascii="Times New Roman" w:hAnsi="Times New Roman" w:cs="Times New Roman"/>
          <w:sz w:val="24"/>
          <w:szCs w:val="24"/>
        </w:rPr>
        <w:t xml:space="preserve"> Оформление ценников на лекарственные препараты и товары аптечного ассортимента</w:t>
      </w:r>
    </w:p>
    <w:p w14:paraId="4E43E6C6" w14:textId="77777777" w:rsidR="003868A1" w:rsidRPr="003868A1" w:rsidRDefault="003868A1" w:rsidP="003868A1">
      <w:pPr>
        <w:rPr>
          <w:rFonts w:ascii="Times New Roman" w:hAnsi="Times New Roman" w:cs="Times New Roman"/>
          <w:sz w:val="24"/>
          <w:szCs w:val="24"/>
        </w:rPr>
      </w:pPr>
      <w:r w:rsidRPr="003868A1">
        <w:rPr>
          <w:rFonts w:ascii="Times New Roman" w:hAnsi="Times New Roman" w:cs="Times New Roman"/>
          <w:b/>
          <w:sz w:val="24"/>
          <w:szCs w:val="24"/>
        </w:rPr>
        <w:t>19.</w:t>
      </w:r>
      <w:r w:rsidRPr="003868A1">
        <w:rPr>
          <w:rFonts w:ascii="Times New Roman" w:hAnsi="Times New Roman" w:cs="Times New Roman"/>
          <w:sz w:val="24"/>
          <w:szCs w:val="24"/>
        </w:rPr>
        <w:t xml:space="preserve"> Оформление витринных экспозиций в торговом зале аптеки по правилам </w:t>
      </w:r>
      <w:proofErr w:type="spellStart"/>
      <w:r w:rsidRPr="003868A1">
        <w:rPr>
          <w:rFonts w:ascii="Times New Roman" w:hAnsi="Times New Roman" w:cs="Times New Roman"/>
          <w:sz w:val="24"/>
          <w:szCs w:val="24"/>
        </w:rPr>
        <w:t>мерчендайзинга</w:t>
      </w:r>
      <w:proofErr w:type="spellEnd"/>
      <w:r w:rsidRPr="003868A1">
        <w:rPr>
          <w:rFonts w:ascii="Times New Roman" w:hAnsi="Times New Roman" w:cs="Times New Roman"/>
          <w:sz w:val="24"/>
          <w:szCs w:val="24"/>
        </w:rPr>
        <w:t>.</w:t>
      </w:r>
    </w:p>
    <w:p w14:paraId="1DF91FAF" w14:textId="77777777" w:rsidR="003868A1" w:rsidRPr="003868A1" w:rsidRDefault="003868A1" w:rsidP="003868A1">
      <w:pPr>
        <w:rPr>
          <w:rFonts w:ascii="Times New Roman" w:hAnsi="Times New Roman" w:cs="Times New Roman"/>
          <w:sz w:val="24"/>
          <w:szCs w:val="24"/>
        </w:rPr>
      </w:pPr>
      <w:r w:rsidRPr="003868A1">
        <w:rPr>
          <w:rFonts w:ascii="Times New Roman" w:hAnsi="Times New Roman" w:cs="Times New Roman"/>
          <w:b/>
          <w:sz w:val="24"/>
          <w:szCs w:val="24"/>
        </w:rPr>
        <w:t>20.</w:t>
      </w:r>
      <w:r w:rsidRPr="003868A1">
        <w:rPr>
          <w:rFonts w:ascii="Times New Roman" w:hAnsi="Times New Roman" w:cs="Times New Roman"/>
          <w:sz w:val="24"/>
          <w:szCs w:val="24"/>
        </w:rPr>
        <w:t xml:space="preserve"> Оформление витринной экспозиции на </w:t>
      </w:r>
      <w:proofErr w:type="spellStart"/>
      <w:r w:rsidRPr="003868A1">
        <w:rPr>
          <w:rFonts w:ascii="Times New Roman" w:hAnsi="Times New Roman" w:cs="Times New Roman"/>
          <w:sz w:val="24"/>
          <w:szCs w:val="24"/>
        </w:rPr>
        <w:t>парафармацевтическую</w:t>
      </w:r>
      <w:proofErr w:type="spellEnd"/>
      <w:r w:rsidRPr="003868A1">
        <w:rPr>
          <w:rFonts w:ascii="Times New Roman" w:hAnsi="Times New Roman" w:cs="Times New Roman"/>
          <w:sz w:val="24"/>
          <w:szCs w:val="24"/>
        </w:rPr>
        <w:t xml:space="preserve"> продукцию.</w:t>
      </w:r>
    </w:p>
    <w:p w14:paraId="794149AC" w14:textId="77777777" w:rsidR="003868A1" w:rsidRPr="003868A1" w:rsidRDefault="003868A1" w:rsidP="00386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8B4482A" w14:textId="77777777" w:rsidR="003868A1" w:rsidRPr="003868A1" w:rsidRDefault="003868A1" w:rsidP="003868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D63790" w14:textId="77777777" w:rsidR="008B049B" w:rsidRPr="003868A1" w:rsidRDefault="008B049B">
      <w:pPr>
        <w:rPr>
          <w:rFonts w:ascii="Times New Roman" w:hAnsi="Times New Roman" w:cs="Times New Roman"/>
          <w:sz w:val="24"/>
          <w:szCs w:val="24"/>
        </w:rPr>
      </w:pPr>
    </w:p>
    <w:sectPr w:rsidR="008B049B" w:rsidRPr="003868A1" w:rsidSect="00B91819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134" w:right="851" w:bottom="1134" w:left="1134" w:header="709" w:footer="159" w:gutter="0"/>
      <w:pgNumType w:start="2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1895F" w14:textId="77777777" w:rsidR="00BF2273" w:rsidRDefault="00BF2273">
      <w:pPr>
        <w:spacing w:after="0" w:line="240" w:lineRule="auto"/>
      </w:pPr>
      <w:r>
        <w:separator/>
      </w:r>
    </w:p>
  </w:endnote>
  <w:endnote w:type="continuationSeparator" w:id="0">
    <w:p w14:paraId="5F7043DA" w14:textId="77777777" w:rsidR="00BF2273" w:rsidRDefault="00BF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90705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634E87D" w14:textId="77777777" w:rsidR="00476522" w:rsidRPr="00CC7BA9" w:rsidRDefault="00686E3B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CC7B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C7BA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C7B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24</w:t>
        </w:r>
        <w:r w:rsidRPr="00CC7BA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6C7C280" w14:textId="77777777" w:rsidR="00476522" w:rsidRDefault="00BF22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D928" w14:textId="77777777" w:rsidR="00476522" w:rsidRDefault="00BF2273" w:rsidP="007B7A28">
    <w:pPr>
      <w:pStyle w:val="a5"/>
      <w:ind w:right="-314"/>
      <w:jc w:val="right"/>
    </w:pPr>
  </w:p>
  <w:p w14:paraId="4F42B576" w14:textId="77777777" w:rsidR="00476522" w:rsidRDefault="00BF227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9442" w14:textId="77777777" w:rsidR="00476522" w:rsidRDefault="00686E3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31</w:t>
    </w:r>
    <w:r>
      <w:rPr>
        <w:color w:val="000000"/>
        <w:sz w:val="20"/>
        <w:szCs w:val="20"/>
      </w:rPr>
      <w:fldChar w:fldCharType="end"/>
    </w:r>
  </w:p>
  <w:p w14:paraId="53098D34" w14:textId="77777777" w:rsidR="00476522" w:rsidRDefault="00BF227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0A659" w14:textId="77777777" w:rsidR="00476522" w:rsidRDefault="00BF227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  <w:sz w:val="20"/>
        <w:szCs w:val="20"/>
      </w:rPr>
    </w:pPr>
  </w:p>
  <w:p w14:paraId="235AAB81" w14:textId="77777777" w:rsidR="00476522" w:rsidRDefault="00BF227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C1EC" w14:textId="77777777" w:rsidR="00476522" w:rsidRPr="00A11DCC" w:rsidRDefault="00686E3B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A11DCC">
      <w:rPr>
        <w:rFonts w:ascii="Times New Roman" w:hAnsi="Times New Roman" w:cs="Times New Roman"/>
        <w:sz w:val="24"/>
        <w:szCs w:val="24"/>
      </w:rPr>
      <w:fldChar w:fldCharType="begin"/>
    </w:r>
    <w:r w:rsidRPr="00A11DCC">
      <w:rPr>
        <w:rFonts w:ascii="Times New Roman" w:hAnsi="Times New Roman" w:cs="Times New Roman"/>
        <w:sz w:val="24"/>
        <w:szCs w:val="24"/>
      </w:rPr>
      <w:instrText>PAGE   \* MERGEFORMAT</w:instrText>
    </w:r>
    <w:r w:rsidRPr="00A11DCC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27</w:t>
    </w:r>
    <w:r w:rsidRPr="00A11DCC">
      <w:rPr>
        <w:rFonts w:ascii="Times New Roman" w:hAnsi="Times New Roman" w:cs="Times New Roman"/>
        <w:sz w:val="24"/>
        <w:szCs w:val="24"/>
      </w:rPr>
      <w:fldChar w:fldCharType="end"/>
    </w:r>
  </w:p>
  <w:p w14:paraId="3DC48008" w14:textId="77777777" w:rsidR="00476522" w:rsidRDefault="00BF2273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43C0" w14:textId="77777777" w:rsidR="00476522" w:rsidRPr="00AF296C" w:rsidRDefault="00BF2273" w:rsidP="00AF296C">
    <w:pPr>
      <w:pStyle w:val="a5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651D5" w14:textId="77777777" w:rsidR="00BF2273" w:rsidRDefault="00BF2273">
      <w:pPr>
        <w:spacing w:after="0" w:line="240" w:lineRule="auto"/>
      </w:pPr>
      <w:r>
        <w:separator/>
      </w:r>
    </w:p>
  </w:footnote>
  <w:footnote w:type="continuationSeparator" w:id="0">
    <w:p w14:paraId="1044E9E7" w14:textId="77777777" w:rsidR="00BF2273" w:rsidRDefault="00BF2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5947" w14:textId="77777777" w:rsidR="00476522" w:rsidRDefault="00686E3B" w:rsidP="00A833FB">
    <w:pPr>
      <w:pStyle w:val="a3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22</w:t>
    </w:r>
    <w:r>
      <w:rPr>
        <w:rStyle w:val="a7"/>
      </w:rPr>
      <w:fldChar w:fldCharType="end"/>
    </w:r>
  </w:p>
  <w:p w14:paraId="13219D23" w14:textId="77777777" w:rsidR="00476522" w:rsidRDefault="00BF2273" w:rsidP="00A833F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F4924" w14:textId="77777777" w:rsidR="00476522" w:rsidRDefault="00BF2273" w:rsidP="00A833F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8404584"/>
    <w:lvl w:ilvl="0">
      <w:numFmt w:val="bullet"/>
      <w:lvlText w:val="*"/>
      <w:lvlJc w:val="left"/>
    </w:lvl>
  </w:abstractNum>
  <w:abstractNum w:abstractNumId="1" w15:restartNumberingAfterBreak="0">
    <w:nsid w:val="005C057E"/>
    <w:multiLevelType w:val="hybridMultilevel"/>
    <w:tmpl w:val="CDF600E4"/>
    <w:lvl w:ilvl="0" w:tplc="45C61572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5B2427"/>
    <w:multiLevelType w:val="hybridMultilevel"/>
    <w:tmpl w:val="418AC6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4461BD5"/>
    <w:multiLevelType w:val="hybridMultilevel"/>
    <w:tmpl w:val="EB9418D0"/>
    <w:lvl w:ilvl="0" w:tplc="F840458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2D3C71"/>
    <w:multiLevelType w:val="hybridMultilevel"/>
    <w:tmpl w:val="E902B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239DD"/>
    <w:multiLevelType w:val="hybridMultilevel"/>
    <w:tmpl w:val="1C5A1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86764"/>
    <w:multiLevelType w:val="hybridMultilevel"/>
    <w:tmpl w:val="C6D2E59C"/>
    <w:lvl w:ilvl="0" w:tplc="1AD244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E429B"/>
    <w:multiLevelType w:val="multilevel"/>
    <w:tmpl w:val="892A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86F6E"/>
    <w:multiLevelType w:val="hybridMultilevel"/>
    <w:tmpl w:val="0FB62BE4"/>
    <w:lvl w:ilvl="0" w:tplc="67D856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D111BE"/>
    <w:multiLevelType w:val="hybridMultilevel"/>
    <w:tmpl w:val="D834BA38"/>
    <w:lvl w:ilvl="0" w:tplc="F8404584"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1D15F66"/>
    <w:multiLevelType w:val="hybridMultilevel"/>
    <w:tmpl w:val="1FFA3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001F7"/>
    <w:multiLevelType w:val="hybridMultilevel"/>
    <w:tmpl w:val="A0EE55FE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3CDE5060"/>
    <w:multiLevelType w:val="hybridMultilevel"/>
    <w:tmpl w:val="6F50D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65EAC"/>
    <w:multiLevelType w:val="hybridMultilevel"/>
    <w:tmpl w:val="50CA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17DF9"/>
    <w:multiLevelType w:val="hybridMultilevel"/>
    <w:tmpl w:val="F8184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E41B5"/>
    <w:multiLevelType w:val="hybridMultilevel"/>
    <w:tmpl w:val="E9EEF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D23F9"/>
    <w:multiLevelType w:val="hybridMultilevel"/>
    <w:tmpl w:val="3A5A0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F0F85"/>
    <w:multiLevelType w:val="hybridMultilevel"/>
    <w:tmpl w:val="26F00B4E"/>
    <w:lvl w:ilvl="0" w:tplc="95EE5C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200F4"/>
    <w:multiLevelType w:val="hybridMultilevel"/>
    <w:tmpl w:val="907673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85E4D09"/>
    <w:multiLevelType w:val="hybridMultilevel"/>
    <w:tmpl w:val="E99CC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DD660F"/>
    <w:multiLevelType w:val="hybridMultilevel"/>
    <w:tmpl w:val="FBFA5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0B4B6B"/>
    <w:multiLevelType w:val="hybridMultilevel"/>
    <w:tmpl w:val="50CA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35F7C"/>
    <w:multiLevelType w:val="hybridMultilevel"/>
    <w:tmpl w:val="E53E3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13478"/>
    <w:multiLevelType w:val="hybridMultilevel"/>
    <w:tmpl w:val="19A2D5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D077CF"/>
    <w:multiLevelType w:val="hybridMultilevel"/>
    <w:tmpl w:val="0922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E5920"/>
    <w:multiLevelType w:val="hybridMultilevel"/>
    <w:tmpl w:val="3A5A0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3B2987"/>
    <w:multiLevelType w:val="hybridMultilevel"/>
    <w:tmpl w:val="ADD8DE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76CB2B25"/>
    <w:multiLevelType w:val="hybridMultilevel"/>
    <w:tmpl w:val="B592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A02A1"/>
    <w:multiLevelType w:val="hybridMultilevel"/>
    <w:tmpl w:val="0F7C6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34F21"/>
    <w:multiLevelType w:val="hybridMultilevel"/>
    <w:tmpl w:val="E642323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F3053F"/>
    <w:multiLevelType w:val="hybridMultilevel"/>
    <w:tmpl w:val="C23294FA"/>
    <w:lvl w:ilvl="0" w:tplc="B232A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B30A1F"/>
    <w:multiLevelType w:val="hybridMultilevel"/>
    <w:tmpl w:val="DBE2178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CAC212E"/>
    <w:multiLevelType w:val="hybridMultilevel"/>
    <w:tmpl w:val="56DCA5EA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7"/>
  </w:num>
  <w:num w:numId="4">
    <w:abstractNumId w:val="14"/>
  </w:num>
  <w:num w:numId="5">
    <w:abstractNumId w:val="32"/>
  </w:num>
  <w:num w:numId="6">
    <w:abstractNumId w:val="7"/>
  </w:num>
  <w:num w:numId="7">
    <w:abstractNumId w:val="29"/>
  </w:num>
  <w:num w:numId="8">
    <w:abstractNumId w:val="11"/>
  </w:num>
  <w:num w:numId="9">
    <w:abstractNumId w:val="2"/>
  </w:num>
  <w:num w:numId="10">
    <w:abstractNumId w:val="20"/>
  </w:num>
  <w:num w:numId="11">
    <w:abstractNumId w:val="4"/>
  </w:num>
  <w:num w:numId="12">
    <w:abstractNumId w:val="21"/>
  </w:num>
  <w:num w:numId="13">
    <w:abstractNumId w:val="13"/>
  </w:num>
  <w:num w:numId="14">
    <w:abstractNumId w:val="30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6"/>
  </w:num>
  <w:num w:numId="18">
    <w:abstractNumId w:val="22"/>
  </w:num>
  <w:num w:numId="19">
    <w:abstractNumId w:val="9"/>
  </w:num>
  <w:num w:numId="20">
    <w:abstractNumId w:val="12"/>
  </w:num>
  <w:num w:numId="21">
    <w:abstractNumId w:val="28"/>
  </w:num>
  <w:num w:numId="22">
    <w:abstractNumId w:val="24"/>
  </w:num>
  <w:num w:numId="23">
    <w:abstractNumId w:val="17"/>
  </w:num>
  <w:num w:numId="24">
    <w:abstractNumId w:val="5"/>
  </w:num>
  <w:num w:numId="25">
    <w:abstractNumId w:val="19"/>
  </w:num>
  <w:num w:numId="26">
    <w:abstractNumId w:val="15"/>
  </w:num>
  <w:num w:numId="27">
    <w:abstractNumId w:val="10"/>
  </w:num>
  <w:num w:numId="28">
    <w:abstractNumId w:val="6"/>
  </w:num>
  <w:num w:numId="29">
    <w:abstractNumId w:val="31"/>
  </w:num>
  <w:num w:numId="30">
    <w:abstractNumId w:val="1"/>
  </w:num>
  <w:num w:numId="31">
    <w:abstractNumId w:val="8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3B"/>
    <w:rsid w:val="00116BD4"/>
    <w:rsid w:val="003868A1"/>
    <w:rsid w:val="00686E3B"/>
    <w:rsid w:val="007833AF"/>
    <w:rsid w:val="008800A9"/>
    <w:rsid w:val="008B049B"/>
    <w:rsid w:val="00BF2273"/>
    <w:rsid w:val="00F01BCB"/>
    <w:rsid w:val="00F2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155E"/>
  <w15:chartTrackingRefBased/>
  <w15:docId w15:val="{559FDA1A-0FE4-4EE2-9258-7B97C85E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E3B"/>
  </w:style>
  <w:style w:type="paragraph" w:styleId="1">
    <w:name w:val="heading 1"/>
    <w:basedOn w:val="a"/>
    <w:next w:val="a"/>
    <w:link w:val="10"/>
    <w:uiPriority w:val="9"/>
    <w:qFormat/>
    <w:rsid w:val="00686E3B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6E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E3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686E3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3">
    <w:name w:val="header"/>
    <w:basedOn w:val="a"/>
    <w:link w:val="a4"/>
    <w:uiPriority w:val="99"/>
    <w:unhideWhenUsed/>
    <w:rsid w:val="0068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6E3B"/>
  </w:style>
  <w:style w:type="paragraph" w:styleId="a5">
    <w:name w:val="footer"/>
    <w:basedOn w:val="a"/>
    <w:link w:val="a6"/>
    <w:uiPriority w:val="99"/>
    <w:unhideWhenUsed/>
    <w:rsid w:val="0068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6E3B"/>
  </w:style>
  <w:style w:type="character" w:styleId="a7">
    <w:name w:val="page number"/>
    <w:rsid w:val="00686E3B"/>
    <w:rPr>
      <w:rFonts w:cs="Times New Roman"/>
    </w:rPr>
  </w:style>
  <w:style w:type="table" w:styleId="a8">
    <w:name w:val="Table Grid"/>
    <w:basedOn w:val="a1"/>
    <w:uiPriority w:val="59"/>
    <w:rsid w:val="0068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8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6E3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686E3B"/>
    <w:rPr>
      <w:color w:val="0563C1" w:themeColor="hyperlink"/>
      <w:u w:val="single"/>
    </w:rPr>
  </w:style>
  <w:style w:type="character" w:customStyle="1" w:styleId="FontStyle67">
    <w:name w:val="Font Style67"/>
    <w:basedOn w:val="a0"/>
    <w:rsid w:val="00686E3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3">
    <w:name w:val="Style43"/>
    <w:basedOn w:val="a"/>
    <w:rsid w:val="00686E3B"/>
    <w:pPr>
      <w:widowControl w:val="0"/>
      <w:autoSpaceDE w:val="0"/>
      <w:autoSpaceDN w:val="0"/>
      <w:adjustRightInd w:val="0"/>
      <w:spacing w:after="0" w:line="45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686E3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86E3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86E3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86E3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86E3B"/>
    <w:rPr>
      <w:b/>
      <w:bCs/>
      <w:sz w:val="20"/>
      <w:szCs w:val="20"/>
    </w:rPr>
  </w:style>
  <w:style w:type="paragraph" w:styleId="af1">
    <w:name w:val="No Spacing"/>
    <w:uiPriority w:val="99"/>
    <w:qFormat/>
    <w:rsid w:val="00686E3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686E3B"/>
    <w:pPr>
      <w:ind w:left="720"/>
      <w:contextualSpacing/>
      <w:jc w:val="both"/>
    </w:pPr>
  </w:style>
  <w:style w:type="character" w:customStyle="1" w:styleId="af3">
    <w:name w:val="Основной текст_"/>
    <w:basedOn w:val="a0"/>
    <w:link w:val="8"/>
    <w:rsid w:val="00686E3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f3"/>
    <w:rsid w:val="00686E3B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f4">
    <w:name w:val="TOC Heading"/>
    <w:basedOn w:val="1"/>
    <w:next w:val="a"/>
    <w:uiPriority w:val="39"/>
    <w:unhideWhenUsed/>
    <w:qFormat/>
    <w:rsid w:val="00686E3B"/>
    <w:p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86E3B"/>
    <w:pPr>
      <w:spacing w:after="100"/>
    </w:pPr>
  </w:style>
  <w:style w:type="table" w:customStyle="1" w:styleId="80">
    <w:name w:val="Сетка таблицы8"/>
    <w:basedOn w:val="a1"/>
    <w:next w:val="a8"/>
    <w:uiPriority w:val="59"/>
    <w:rsid w:val="00686E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3070</Words>
  <Characters>17504</Characters>
  <Application>Microsoft Office Word</Application>
  <DocSecurity>0</DocSecurity>
  <Lines>145</Lines>
  <Paragraphs>41</Paragraphs>
  <ScaleCrop>false</ScaleCrop>
  <Company/>
  <LinksUpToDate>false</LinksUpToDate>
  <CharactersWithSpaces>20533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Ходос</dc:creator>
  <cp:keywords/>
  <dc:description/>
  <cp:lastModifiedBy>Александр Ходос</cp:lastModifiedBy>
  <cp:revision>5</cp:revision>
  <dcterms:created xsi:type="dcterms:W3CDTF">2021-05-03T17:41:00Z</dcterms:created>
  <dcterms:modified xsi:type="dcterms:W3CDTF">2021-05-03T18:19:00Z</dcterms:modified>
</cp:coreProperties>
</file>